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87094" w:rsidRDefault="00DB5908">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7094" w:rsidRPr="00787094">
        <w:tc>
          <w:tcPr>
            <w:tcW w:w="5103" w:type="dxa"/>
            <w:tcMar>
              <w:top w:w="0" w:type="dxa"/>
              <w:left w:w="0" w:type="dxa"/>
              <w:bottom w:w="0" w:type="dxa"/>
              <w:right w:w="0" w:type="dxa"/>
            </w:tcMar>
          </w:tcPr>
          <w:p w:rsidR="00000000" w:rsidRPr="00787094" w:rsidRDefault="00DB5908">
            <w:pPr>
              <w:pStyle w:val="ConsPlusNormal"/>
            </w:pPr>
            <w:r w:rsidRPr="00787094">
              <w:t>29 декабря 2012 </w:t>
            </w:r>
            <w:r w:rsidRPr="00787094">
              <w:t>года</w:t>
            </w:r>
          </w:p>
        </w:tc>
        <w:tc>
          <w:tcPr>
            <w:tcW w:w="5103" w:type="dxa"/>
            <w:tcMar>
              <w:top w:w="0" w:type="dxa"/>
              <w:left w:w="0" w:type="dxa"/>
              <w:bottom w:w="0" w:type="dxa"/>
              <w:right w:w="0" w:type="dxa"/>
            </w:tcMar>
          </w:tcPr>
          <w:p w:rsidR="00000000" w:rsidRPr="00787094" w:rsidRDefault="00787094">
            <w:pPr>
              <w:pStyle w:val="ConsPlusNormal"/>
              <w:jc w:val="right"/>
            </w:pPr>
            <w:r>
              <w:t>№</w:t>
            </w:r>
            <w:r w:rsidR="00DB5908" w:rsidRPr="00787094">
              <w:t> 275-ФЗ</w:t>
            </w:r>
          </w:p>
        </w:tc>
      </w:tr>
    </w:tbl>
    <w:p w:rsidR="00000000" w:rsidRPr="00787094" w:rsidRDefault="00DB5908">
      <w:pPr>
        <w:pStyle w:val="ConsPlusNormal"/>
        <w:pBdr>
          <w:top w:val="single" w:sz="6" w:space="0" w:color="auto"/>
        </w:pBdr>
        <w:spacing w:before="100" w:after="100"/>
        <w:jc w:val="both"/>
        <w:rPr>
          <w:sz w:val="2"/>
          <w:szCs w:val="2"/>
        </w:rPr>
      </w:pPr>
    </w:p>
    <w:p w:rsidR="00000000" w:rsidRPr="00787094" w:rsidRDefault="00DB5908">
      <w:pPr>
        <w:pStyle w:val="ConsPlusNormal"/>
        <w:jc w:val="both"/>
      </w:pPr>
    </w:p>
    <w:p w:rsidR="00000000" w:rsidRPr="00787094" w:rsidRDefault="00DB5908">
      <w:pPr>
        <w:pStyle w:val="ConsPlusNormal"/>
        <w:jc w:val="center"/>
        <w:rPr>
          <w:b/>
          <w:bCs/>
          <w:sz w:val="16"/>
          <w:szCs w:val="16"/>
        </w:rPr>
      </w:pPr>
      <w:r w:rsidRPr="00787094">
        <w:rPr>
          <w:b/>
          <w:bCs/>
          <w:sz w:val="16"/>
          <w:szCs w:val="16"/>
        </w:rPr>
        <w:t>РОССИЙСКАЯ ФЕДЕРАЦИЯ</w:t>
      </w:r>
    </w:p>
    <w:p w:rsidR="00000000" w:rsidRPr="00787094" w:rsidRDefault="00DB5908">
      <w:pPr>
        <w:pStyle w:val="ConsPlusNormal"/>
        <w:jc w:val="center"/>
        <w:rPr>
          <w:b/>
          <w:bCs/>
          <w:sz w:val="16"/>
          <w:szCs w:val="16"/>
        </w:rPr>
      </w:pPr>
    </w:p>
    <w:p w:rsidR="00000000" w:rsidRPr="00787094" w:rsidRDefault="00DB5908">
      <w:pPr>
        <w:pStyle w:val="ConsPlusNormal"/>
        <w:jc w:val="center"/>
        <w:rPr>
          <w:b/>
          <w:bCs/>
          <w:sz w:val="16"/>
          <w:szCs w:val="16"/>
        </w:rPr>
      </w:pPr>
      <w:r w:rsidRPr="00787094">
        <w:rPr>
          <w:b/>
          <w:bCs/>
          <w:sz w:val="16"/>
          <w:szCs w:val="16"/>
        </w:rPr>
        <w:t>ФЕДЕРАЛЬНЫЙ ЗАКОН</w:t>
      </w:r>
    </w:p>
    <w:p w:rsidR="00000000" w:rsidRPr="00787094" w:rsidRDefault="00DB5908">
      <w:pPr>
        <w:pStyle w:val="ConsPlusNormal"/>
        <w:jc w:val="center"/>
        <w:rPr>
          <w:b/>
          <w:bCs/>
          <w:sz w:val="16"/>
          <w:szCs w:val="16"/>
        </w:rPr>
      </w:pPr>
    </w:p>
    <w:p w:rsidR="00000000" w:rsidRPr="00787094" w:rsidRDefault="00DB5908">
      <w:pPr>
        <w:pStyle w:val="ConsPlusNormal"/>
        <w:jc w:val="center"/>
        <w:rPr>
          <w:b/>
          <w:bCs/>
          <w:sz w:val="16"/>
          <w:szCs w:val="16"/>
        </w:rPr>
      </w:pPr>
      <w:r w:rsidRPr="00787094">
        <w:rPr>
          <w:b/>
          <w:bCs/>
          <w:sz w:val="16"/>
          <w:szCs w:val="16"/>
        </w:rPr>
        <w:t>О ГОСУДАРСТВЕННОМ ОБОРОННОМ ЗАКАЗЕ</w:t>
      </w:r>
    </w:p>
    <w:p w:rsidR="00000000" w:rsidRPr="00787094" w:rsidRDefault="00DB5908">
      <w:pPr>
        <w:pStyle w:val="ConsPlusNormal"/>
        <w:jc w:val="center"/>
      </w:pPr>
    </w:p>
    <w:p w:rsidR="00000000" w:rsidRPr="00787094" w:rsidRDefault="00DB5908">
      <w:pPr>
        <w:pStyle w:val="ConsPlusNormal"/>
        <w:jc w:val="right"/>
      </w:pPr>
      <w:proofErr w:type="gramStart"/>
      <w:r w:rsidRPr="00787094">
        <w:t>Принят</w:t>
      </w:r>
      <w:proofErr w:type="gramEnd"/>
    </w:p>
    <w:p w:rsidR="00000000" w:rsidRPr="00787094" w:rsidRDefault="00DB5908">
      <w:pPr>
        <w:pStyle w:val="ConsPlusNormal"/>
        <w:jc w:val="right"/>
      </w:pPr>
      <w:r w:rsidRPr="00787094">
        <w:t>Государственной Думой</w:t>
      </w:r>
    </w:p>
    <w:p w:rsidR="00000000" w:rsidRPr="00787094" w:rsidRDefault="00DB5908">
      <w:pPr>
        <w:pStyle w:val="ConsPlusNormal"/>
        <w:jc w:val="right"/>
      </w:pPr>
      <w:r w:rsidRPr="00787094">
        <w:t>19 декабря 2012 года</w:t>
      </w:r>
    </w:p>
    <w:p w:rsidR="00000000" w:rsidRPr="00787094" w:rsidRDefault="00DB5908">
      <w:pPr>
        <w:pStyle w:val="ConsPlusNormal"/>
        <w:jc w:val="right"/>
      </w:pPr>
    </w:p>
    <w:p w:rsidR="00000000" w:rsidRPr="00787094" w:rsidRDefault="00DB5908">
      <w:pPr>
        <w:pStyle w:val="ConsPlusNormal"/>
        <w:jc w:val="right"/>
      </w:pPr>
      <w:r w:rsidRPr="00787094">
        <w:t>Одобрен</w:t>
      </w:r>
    </w:p>
    <w:p w:rsidR="00000000" w:rsidRPr="00787094" w:rsidRDefault="00DB5908">
      <w:pPr>
        <w:pStyle w:val="ConsPlusNormal"/>
        <w:jc w:val="right"/>
      </w:pPr>
      <w:r w:rsidRPr="00787094">
        <w:t>Советом Федерации</w:t>
      </w:r>
    </w:p>
    <w:p w:rsidR="00000000" w:rsidRPr="00787094" w:rsidRDefault="00DB5908">
      <w:pPr>
        <w:pStyle w:val="ConsPlusNormal"/>
        <w:jc w:val="right"/>
      </w:pPr>
      <w:r w:rsidRPr="00787094">
        <w:t>26 декабря 2012 года</w:t>
      </w:r>
    </w:p>
    <w:p w:rsidR="00000000" w:rsidRPr="00787094" w:rsidRDefault="00DB5908">
      <w:pPr>
        <w:pStyle w:val="ConsPlusNormal"/>
        <w:jc w:val="center"/>
      </w:pPr>
    </w:p>
    <w:p w:rsidR="00000000" w:rsidRPr="00787094" w:rsidRDefault="00DB5908">
      <w:pPr>
        <w:pStyle w:val="ConsPlusNormal"/>
        <w:jc w:val="center"/>
      </w:pPr>
      <w:r w:rsidRPr="00787094">
        <w:t>Список изменяющих документов</w:t>
      </w:r>
    </w:p>
    <w:p w:rsidR="00000000" w:rsidRPr="00787094" w:rsidRDefault="00DB5908">
      <w:pPr>
        <w:pStyle w:val="ConsPlusNormal"/>
        <w:jc w:val="center"/>
      </w:pPr>
      <w:proofErr w:type="gramStart"/>
      <w:r w:rsidRPr="00787094">
        <w:t xml:space="preserve">(в ред. Федеральных законов от 28.12.2013 </w:t>
      </w:r>
      <w:r w:rsidR="00787094">
        <w:t>№</w:t>
      </w:r>
      <w:r w:rsidRPr="00787094">
        <w:t xml:space="preserve"> 396-ФЗ,</w:t>
      </w:r>
      <w:proofErr w:type="gramEnd"/>
    </w:p>
    <w:p w:rsidR="00000000" w:rsidRPr="00787094" w:rsidRDefault="00DB5908">
      <w:pPr>
        <w:pStyle w:val="ConsPlusNormal"/>
        <w:jc w:val="center"/>
      </w:pPr>
      <w:r w:rsidRPr="00787094">
        <w:t xml:space="preserve">от 29.06.2015 </w:t>
      </w:r>
      <w:r w:rsidR="00787094">
        <w:t>№</w:t>
      </w:r>
      <w:r w:rsidRPr="00787094">
        <w:t xml:space="preserve"> 159-ФЗ, от 13.07.2015 </w:t>
      </w:r>
      <w:r w:rsidR="00787094">
        <w:t>№</w:t>
      </w:r>
      <w:r w:rsidRPr="00787094">
        <w:t xml:space="preserve"> 216-ФЗ)</w:t>
      </w:r>
    </w:p>
    <w:p w:rsidR="00000000" w:rsidRPr="00787094" w:rsidRDefault="00DB5908">
      <w:pPr>
        <w:pStyle w:val="ConsPlusNormal"/>
        <w:jc w:val="center"/>
      </w:pPr>
    </w:p>
    <w:p w:rsidR="00000000" w:rsidRPr="00787094" w:rsidRDefault="00DB5908">
      <w:pPr>
        <w:pStyle w:val="ConsPlusNormal"/>
        <w:jc w:val="center"/>
        <w:outlineLvl w:val="0"/>
        <w:rPr>
          <w:b/>
          <w:bCs/>
          <w:sz w:val="16"/>
          <w:szCs w:val="16"/>
        </w:rPr>
      </w:pPr>
      <w:bookmarkStart w:id="0" w:name="Par22"/>
      <w:bookmarkEnd w:id="0"/>
      <w:r w:rsidRPr="00787094">
        <w:rPr>
          <w:b/>
          <w:bCs/>
          <w:sz w:val="16"/>
          <w:szCs w:val="16"/>
        </w:rPr>
        <w:t>Глава 1. ОБЩИЕ ПОЛОЖЕНИЯ</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 w:name="Par24"/>
      <w:bookmarkEnd w:id="1"/>
      <w:r w:rsidRPr="00787094">
        <w:t>Статья 1. Предмет регулирования настоящего Федерального закона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Настоящий Федеральный закон устанавливает пра</w:t>
      </w:r>
      <w:r w:rsidRPr="00787094">
        <w:t xml:space="preserve">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w:t>
      </w:r>
      <w:r w:rsidRPr="00787094">
        <w:t>принципы и методы государственного регулирования цен на товары, работы, услуги (далее также - продукция) по государственному оборонному заказу.</w:t>
      </w:r>
    </w:p>
    <w:p w:rsidR="00000000" w:rsidRPr="00787094" w:rsidRDefault="00DB5908">
      <w:pPr>
        <w:pStyle w:val="ConsPlusNormal"/>
        <w:jc w:val="both"/>
      </w:pPr>
      <w:r w:rsidRPr="00787094">
        <w:t xml:space="preserve">(в ред. Федерального закона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2" w:name="Par29"/>
      <w:bookmarkEnd w:id="2"/>
      <w:r w:rsidRPr="00787094">
        <w:t>Статья 2. Правовое регулирование отношений в сфер</w:t>
      </w:r>
      <w:r w:rsidRPr="00787094">
        <w:t>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 xml:space="preserve">1. </w:t>
      </w:r>
      <w:proofErr w:type="gramStart"/>
      <w:r w:rsidRPr="00787094">
        <w:t>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 Гражданским код</w:t>
      </w:r>
      <w:r w:rsidRPr="00787094">
        <w:t>ексом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w:t>
      </w:r>
      <w:r w:rsidRPr="00787094">
        <w:t>е закупок товаров, работ, услуг для обеспечения государственных и</w:t>
      </w:r>
      <w:proofErr w:type="gramEnd"/>
      <w:r w:rsidRPr="00787094">
        <w:t xml:space="preserve"> муниципальных нужд, а также принимаемыми в соответствии с ними иными нормативными правовыми актами Российской Федерации.</w:t>
      </w:r>
    </w:p>
    <w:p w:rsidR="00000000" w:rsidRPr="00787094" w:rsidRDefault="00DB5908">
      <w:pPr>
        <w:pStyle w:val="ConsPlusNormal"/>
        <w:jc w:val="both"/>
      </w:pPr>
      <w:r w:rsidRPr="00787094">
        <w:t xml:space="preserve">(часть 1 в ред.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2. Положе</w:t>
      </w:r>
      <w:r w:rsidRPr="00787094">
        <w:t>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000000" w:rsidRPr="00787094" w:rsidRDefault="00DB5908">
      <w:pPr>
        <w:pStyle w:val="ConsPlusNormal"/>
        <w:ind w:firstLine="540"/>
        <w:jc w:val="both"/>
      </w:pPr>
      <w:r w:rsidRPr="00787094">
        <w:t>3. Если международным договором Российс</w:t>
      </w:r>
      <w:r w:rsidRPr="00787094">
        <w:t>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3" w:name="Par36"/>
      <w:bookmarkEnd w:id="3"/>
      <w:r w:rsidRPr="00787094">
        <w:t>Статья 3. Основные понятия, используемые в настоящем Федеральном законе</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Для целей настоящего Федер</w:t>
      </w:r>
      <w:r w:rsidRPr="00787094">
        <w:t>ального закона используются следующие основные понятия:</w:t>
      </w:r>
    </w:p>
    <w:p w:rsidR="00000000" w:rsidRPr="00787094" w:rsidRDefault="00DB5908">
      <w:pPr>
        <w:pStyle w:val="ConsPlusNormal"/>
        <w:ind w:firstLine="540"/>
        <w:jc w:val="both"/>
      </w:pPr>
      <w:r w:rsidRPr="00787094">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w:t>
      </w:r>
      <w:r w:rsidRPr="00787094">
        <w:t>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000000" w:rsidRPr="00787094" w:rsidRDefault="00DB5908">
      <w:pPr>
        <w:pStyle w:val="ConsPlusNormal"/>
        <w:ind w:firstLine="540"/>
        <w:jc w:val="both"/>
      </w:pPr>
      <w:r w:rsidRPr="00787094">
        <w:t xml:space="preserve">2) </w:t>
      </w:r>
      <w:r w:rsidRPr="00787094">
        <w:t>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w:t>
      </w:r>
      <w:proofErr w:type="spellStart"/>
      <w:r w:rsidRPr="00787094">
        <w:t>Росатом</w:t>
      </w:r>
      <w:proofErr w:type="spellEnd"/>
      <w:r w:rsidRPr="00787094">
        <w:t>" или Государственная корпорация по космической деятельности "</w:t>
      </w:r>
      <w:proofErr w:type="spellStart"/>
      <w:r w:rsidRPr="00787094">
        <w:t>Ро</w:t>
      </w:r>
      <w:r w:rsidRPr="00787094">
        <w:t>скосмос</w:t>
      </w:r>
      <w:proofErr w:type="spellEnd"/>
      <w:r w:rsidRPr="00787094">
        <w:t xml:space="preserve">", обеспечивающие поставки </w:t>
      </w:r>
      <w:r w:rsidRPr="00787094">
        <w:lastRenderedPageBreak/>
        <w:t>продукции по государственному оборонному заказу;</w:t>
      </w:r>
    </w:p>
    <w:p w:rsidR="00000000" w:rsidRPr="00787094" w:rsidRDefault="00DB5908">
      <w:pPr>
        <w:pStyle w:val="ConsPlusNormal"/>
        <w:jc w:val="both"/>
      </w:pPr>
      <w:r w:rsidRPr="00787094">
        <w:t xml:space="preserve">(в ред. Федерального закона от 13.07.2015 </w:t>
      </w:r>
      <w:r w:rsidR="00787094">
        <w:t>№</w:t>
      </w:r>
      <w:r w:rsidRPr="00787094">
        <w:t xml:space="preserve"> 216-ФЗ)</w:t>
      </w:r>
    </w:p>
    <w:p w:rsidR="00000000" w:rsidRPr="00787094" w:rsidRDefault="00DB5908">
      <w:pPr>
        <w:pStyle w:val="ConsPlusNormal"/>
        <w:ind w:firstLine="540"/>
        <w:jc w:val="both"/>
      </w:pPr>
      <w:r w:rsidRPr="00787094">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w:t>
      </w:r>
      <w:r w:rsidRPr="00787094">
        <w:t xml:space="preserve"> контракт по государственному оборонному заказу;</w:t>
      </w:r>
    </w:p>
    <w:p w:rsidR="00000000" w:rsidRPr="00787094" w:rsidRDefault="00DB5908">
      <w:pPr>
        <w:pStyle w:val="ConsPlusNormal"/>
        <w:ind w:firstLine="540"/>
        <w:jc w:val="both"/>
      </w:pPr>
      <w:r w:rsidRPr="00787094">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w:t>
      </w:r>
      <w:r w:rsidRPr="00787094">
        <w:t>ем или исполнителем;</w:t>
      </w:r>
    </w:p>
    <w:p w:rsidR="00000000" w:rsidRPr="00787094" w:rsidRDefault="00DB5908">
      <w:pPr>
        <w:pStyle w:val="ConsPlusNormal"/>
        <w:jc w:val="both"/>
      </w:pPr>
      <w:r w:rsidRPr="00787094">
        <w:t xml:space="preserve">(п. 4 в ред. Федерального закона от 29.06.2015 </w:t>
      </w:r>
      <w:r w:rsidR="00787094">
        <w:t>№</w:t>
      </w:r>
      <w:r w:rsidRPr="00787094">
        <w:t xml:space="preserve"> 159-ФЗ)</w:t>
      </w:r>
    </w:p>
    <w:p w:rsidR="00000000" w:rsidRPr="00787094" w:rsidRDefault="00DB5908">
      <w:pPr>
        <w:pStyle w:val="ConsPlusNormal"/>
        <w:ind w:firstLine="540"/>
        <w:jc w:val="both"/>
      </w:pPr>
      <w:r w:rsidRPr="00787094">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w:t>
      </w:r>
      <w:r w:rsidRPr="00787094">
        <w:t>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r w:rsidRPr="00787094">
        <w:t>;</w:t>
      </w:r>
    </w:p>
    <w:p w:rsidR="00000000" w:rsidRPr="00787094" w:rsidRDefault="00DB5908">
      <w:pPr>
        <w:pStyle w:val="ConsPlusNormal"/>
        <w:jc w:val="both"/>
      </w:pPr>
      <w:r w:rsidRPr="00787094">
        <w:t xml:space="preserve">(п. 4.1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4.2) уполномоченный банк - банк, выбранный головным исполнителем в соответствии с настоящим Федеральным законом и созданный в соответствии с законодательством Российской Федерации;</w:t>
      </w:r>
    </w:p>
    <w:p w:rsidR="00000000" w:rsidRPr="00787094" w:rsidRDefault="00DB5908">
      <w:pPr>
        <w:pStyle w:val="ConsPlusNormal"/>
        <w:jc w:val="both"/>
      </w:pPr>
      <w:r w:rsidRPr="00787094">
        <w:t xml:space="preserve">(п. 4.2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w:t>
      </w:r>
      <w:r w:rsidRPr="00787094">
        <w:t>й период;</w:t>
      </w:r>
    </w:p>
    <w:p w:rsidR="00000000" w:rsidRPr="00787094" w:rsidRDefault="00DB5908">
      <w:pPr>
        <w:pStyle w:val="ConsPlusNormal"/>
        <w:ind w:firstLine="540"/>
        <w:jc w:val="both"/>
      </w:pPr>
      <w:r w:rsidRPr="00787094">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w:t>
      </w:r>
      <w:r w:rsidRPr="00787094">
        <w:t xml:space="preserve"> оборонному заказу и предусматривающий обязательства сторон, их ответственность;</w:t>
      </w:r>
    </w:p>
    <w:p w:rsidR="00000000" w:rsidRPr="00787094" w:rsidRDefault="00DB5908">
      <w:pPr>
        <w:pStyle w:val="ConsPlusNormal"/>
        <w:ind w:firstLine="540"/>
        <w:jc w:val="both"/>
      </w:pPr>
      <w:r w:rsidRPr="00787094">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w:t>
      </w:r>
      <w:r w:rsidRPr="00787094">
        <w:t xml:space="preserve">полнителю для выполнения государственного оборонного заказа, и </w:t>
      </w:r>
      <w:proofErr w:type="gramStart"/>
      <w:r w:rsidRPr="00787094">
        <w:t>предусматривающий</w:t>
      </w:r>
      <w:proofErr w:type="gramEnd"/>
      <w:r w:rsidRPr="00787094">
        <w:t xml:space="preserve"> в том числе обязательства сторон и их ответственность;</w:t>
      </w:r>
    </w:p>
    <w:p w:rsidR="00000000" w:rsidRPr="00787094" w:rsidRDefault="00DB5908">
      <w:pPr>
        <w:pStyle w:val="ConsPlusNormal"/>
        <w:jc w:val="both"/>
      </w:pPr>
      <w:r w:rsidRPr="00787094">
        <w:t xml:space="preserve">(п. 7 в ред. Федерального закона от 29.06.2015 </w:t>
      </w:r>
      <w:r w:rsidR="00787094">
        <w:t>№</w:t>
      </w:r>
      <w:r w:rsidRPr="00787094">
        <w:t xml:space="preserve"> 159-ФЗ)</w:t>
      </w:r>
    </w:p>
    <w:p w:rsidR="00000000" w:rsidRPr="00787094" w:rsidRDefault="00DB5908">
      <w:pPr>
        <w:pStyle w:val="ConsPlusNormal"/>
        <w:ind w:firstLine="540"/>
        <w:jc w:val="both"/>
      </w:pPr>
      <w:r w:rsidRPr="00787094">
        <w:t>8) сопровождаемая сделка - государственный контракт и все контр</w:t>
      </w:r>
      <w:r w:rsidRPr="00787094">
        <w:t>акты, заключенные в целях его исполнения между лицами, входящими в кооперацию;</w:t>
      </w:r>
    </w:p>
    <w:p w:rsidR="00000000" w:rsidRPr="00787094" w:rsidRDefault="00DB5908">
      <w:pPr>
        <w:pStyle w:val="ConsPlusNormal"/>
        <w:jc w:val="both"/>
      </w:pPr>
      <w:r w:rsidRPr="00787094">
        <w:t xml:space="preserve">(п. 8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9) расчеты по государственному оборонному заказу - любые расчеты по государственному оборонному заказу в рамках сопровож</w:t>
      </w:r>
      <w:r w:rsidRPr="00787094">
        <w:t>даемых сделок между государственными заказчиками, головными исполнителями, исполнителями с участием уполномоченных банков;</w:t>
      </w:r>
    </w:p>
    <w:p w:rsidR="00000000" w:rsidRPr="00787094" w:rsidRDefault="00DB5908">
      <w:pPr>
        <w:pStyle w:val="ConsPlusNormal"/>
        <w:jc w:val="both"/>
      </w:pPr>
      <w:r w:rsidRPr="00787094">
        <w:t xml:space="preserve">(п. 9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10) отдельный счет - счет, открытый головному исполнителю, исполнителю в упо</w:t>
      </w:r>
      <w:r w:rsidRPr="00787094">
        <w:t>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w:t>
      </w:r>
    </w:p>
    <w:p w:rsidR="00000000" w:rsidRPr="00787094" w:rsidRDefault="00DB5908">
      <w:pPr>
        <w:pStyle w:val="ConsPlusNormal"/>
        <w:jc w:val="both"/>
      </w:pPr>
      <w:r w:rsidRPr="00787094">
        <w:t xml:space="preserve">(п. 10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11) банковское сопровождение сопровождаем</w:t>
      </w:r>
      <w:r w:rsidRPr="00787094">
        <w:t>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r w:rsidRPr="00787094">
        <w:t>:</w:t>
      </w:r>
    </w:p>
    <w:p w:rsidR="00000000" w:rsidRPr="00787094" w:rsidRDefault="00DB5908">
      <w:pPr>
        <w:pStyle w:val="ConsPlusNormal"/>
        <w:ind w:firstLine="540"/>
        <w:jc w:val="both"/>
      </w:pPr>
      <w:proofErr w:type="gramStart"/>
      <w:r w:rsidRPr="00787094">
        <w:t>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w:t>
      </w:r>
      <w:r w:rsidRPr="00787094">
        <w:t>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roofErr w:type="gramEnd"/>
    </w:p>
    <w:p w:rsidR="00000000" w:rsidRPr="00787094" w:rsidRDefault="00DB5908">
      <w:pPr>
        <w:pStyle w:val="ConsPlusNormal"/>
        <w:ind w:firstLine="540"/>
        <w:jc w:val="both"/>
      </w:pPr>
      <w:r w:rsidRPr="00787094">
        <w:t>б) передачи федеральному органу в об</w:t>
      </w:r>
      <w:r w:rsidRPr="00787094">
        <w:t>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000000" w:rsidRPr="00787094" w:rsidRDefault="00DB5908">
      <w:pPr>
        <w:pStyle w:val="ConsPlusNormal"/>
        <w:ind w:firstLine="540"/>
        <w:jc w:val="both"/>
      </w:pPr>
      <w:r w:rsidRPr="00787094">
        <w:t>в) предоставления в соответствии с настоящим Федеральным законом информации, каса</w:t>
      </w:r>
      <w:r w:rsidRPr="00787094">
        <w:t>ющейся операций по отдельному счету;</w:t>
      </w:r>
    </w:p>
    <w:p w:rsidR="00000000" w:rsidRPr="00787094" w:rsidRDefault="00DB5908">
      <w:pPr>
        <w:pStyle w:val="ConsPlusNormal"/>
        <w:ind w:firstLine="540"/>
        <w:jc w:val="both"/>
      </w:pPr>
      <w:r w:rsidRPr="00787094">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000000" w:rsidRPr="00787094" w:rsidRDefault="00DB5908">
      <w:pPr>
        <w:pStyle w:val="ConsPlusNormal"/>
        <w:jc w:val="both"/>
      </w:pPr>
      <w:r w:rsidRPr="00787094">
        <w:lastRenderedPageBreak/>
        <w:t xml:space="preserve">(п. 11 </w:t>
      </w:r>
      <w:proofErr w:type="gramStart"/>
      <w:r w:rsidRPr="00787094">
        <w:t>вв</w:t>
      </w:r>
      <w:r w:rsidRPr="00787094">
        <w:t>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000000" w:rsidRPr="00787094" w:rsidRDefault="00DB5908">
      <w:pPr>
        <w:pStyle w:val="ConsPlusNormal"/>
        <w:jc w:val="both"/>
      </w:pPr>
      <w:r w:rsidRPr="00787094">
        <w:t>(п.</w:t>
      </w:r>
      <w:r w:rsidRPr="00787094">
        <w:t xml:space="preserve"> 12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w:t>
      </w:r>
      <w:r w:rsidRPr="00787094">
        <w:t>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000000" w:rsidRPr="00787094" w:rsidRDefault="00DB5908">
      <w:pPr>
        <w:pStyle w:val="ConsPlusNormal"/>
        <w:jc w:val="both"/>
      </w:pPr>
      <w:r w:rsidRPr="00787094">
        <w:t xml:space="preserve">(п. 13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w:t>
      </w:r>
      <w:r w:rsidRPr="00787094">
        <w:t>,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w:t>
      </w:r>
      <w:r w:rsidRPr="00787094">
        <w:t>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000000" w:rsidRPr="00787094" w:rsidRDefault="00DB5908">
      <w:pPr>
        <w:pStyle w:val="ConsPlusNormal"/>
        <w:jc w:val="both"/>
      </w:pPr>
      <w:r w:rsidRPr="00787094">
        <w:t xml:space="preserve">(п. 14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15) федеральный орган в области</w:t>
      </w:r>
      <w:r w:rsidRPr="00787094">
        <w:t xml:space="preserve">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w:t>
      </w:r>
      <w:r w:rsidRPr="00787094">
        <w:t>ударственного оборонного заказа;</w:t>
      </w:r>
    </w:p>
    <w:p w:rsidR="00000000" w:rsidRPr="00787094" w:rsidRDefault="00DB5908">
      <w:pPr>
        <w:pStyle w:val="ConsPlusNormal"/>
        <w:jc w:val="both"/>
      </w:pPr>
      <w:r w:rsidRPr="00787094">
        <w:t xml:space="preserve">(п. 15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r w:rsidRPr="00787094">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w:t>
      </w:r>
      <w:r w:rsidRPr="00787094">
        <w:t xml:space="preserve"> заказа.</w:t>
      </w:r>
    </w:p>
    <w:p w:rsidR="00000000" w:rsidRPr="00787094" w:rsidRDefault="00DB5908">
      <w:pPr>
        <w:pStyle w:val="ConsPlusNormal"/>
        <w:jc w:val="both"/>
      </w:pPr>
      <w:r w:rsidRPr="00787094">
        <w:t xml:space="preserve">(п. 16 </w:t>
      </w:r>
      <w:proofErr w:type="gramStart"/>
      <w:r w:rsidRPr="00787094">
        <w:t>введен</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4" w:name="Par76"/>
      <w:bookmarkEnd w:id="4"/>
      <w:r w:rsidRPr="00787094">
        <w:rPr>
          <w:b/>
          <w:bCs/>
          <w:sz w:val="16"/>
          <w:szCs w:val="16"/>
        </w:rPr>
        <w:t>Глава 2. ФОРМИРОВАНИЕ, УТВЕРЖДЕНИЕ И РАЗМЕЩЕНИЕ</w:t>
      </w:r>
    </w:p>
    <w:p w:rsidR="00000000" w:rsidRPr="00787094" w:rsidRDefault="00DB5908">
      <w:pPr>
        <w:pStyle w:val="ConsPlusNormal"/>
        <w:jc w:val="center"/>
        <w:rPr>
          <w:b/>
          <w:bCs/>
          <w:sz w:val="16"/>
          <w:szCs w:val="16"/>
        </w:rPr>
      </w:pPr>
      <w:r w:rsidRPr="00787094">
        <w:rPr>
          <w:b/>
          <w:bCs/>
          <w:sz w:val="16"/>
          <w:szCs w:val="16"/>
        </w:rPr>
        <w:t>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 w:name="Par79"/>
      <w:bookmarkEnd w:id="5"/>
      <w:r w:rsidRPr="00787094">
        <w:t>Статья 4. Формирование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bookmarkStart w:id="6" w:name="Par81"/>
      <w:bookmarkEnd w:id="6"/>
      <w:r w:rsidRPr="00787094">
        <w:t xml:space="preserve">1. Основой для </w:t>
      </w:r>
      <w:r w:rsidRPr="00787094">
        <w:t>формирования государственного оборонного заказа являются:</w:t>
      </w:r>
    </w:p>
    <w:p w:rsidR="00000000" w:rsidRPr="00787094" w:rsidRDefault="00DB5908">
      <w:pPr>
        <w:pStyle w:val="ConsPlusNormal"/>
        <w:ind w:firstLine="540"/>
        <w:jc w:val="both"/>
      </w:pPr>
      <w:r w:rsidRPr="00787094">
        <w:t>1) военная доктрина Российской Федерации;</w:t>
      </w:r>
    </w:p>
    <w:p w:rsidR="00000000" w:rsidRPr="00787094" w:rsidRDefault="00DB5908">
      <w:pPr>
        <w:pStyle w:val="ConsPlusNormal"/>
        <w:ind w:firstLine="540"/>
        <w:jc w:val="both"/>
      </w:pPr>
      <w:r w:rsidRPr="00787094">
        <w:t>2) планы строительства и развития Вооруженных Сил Российской Федерации, других войск, воинских формирований и органов;</w:t>
      </w:r>
    </w:p>
    <w:p w:rsidR="00000000" w:rsidRPr="00787094" w:rsidRDefault="00DB5908">
      <w:pPr>
        <w:pStyle w:val="ConsPlusNormal"/>
        <w:ind w:firstLine="540"/>
        <w:jc w:val="both"/>
      </w:pPr>
      <w:r w:rsidRPr="00787094">
        <w:t>3) государственная программа вооружен</w:t>
      </w:r>
      <w:r w:rsidRPr="00787094">
        <w:t>ия;</w:t>
      </w:r>
    </w:p>
    <w:p w:rsidR="00000000" w:rsidRPr="00787094" w:rsidRDefault="00DB5908">
      <w:pPr>
        <w:pStyle w:val="ConsPlusNormal"/>
        <w:ind w:firstLine="540"/>
        <w:jc w:val="both"/>
      </w:pPr>
      <w:r w:rsidRPr="00787094">
        <w:t>4) долгосрочные (федеральные) целевые программы в области обороны и безопасности Российской Федерации;</w:t>
      </w:r>
    </w:p>
    <w:p w:rsidR="00000000" w:rsidRPr="00787094" w:rsidRDefault="00DB5908">
      <w:pPr>
        <w:pStyle w:val="ConsPlusNormal"/>
        <w:ind w:firstLine="540"/>
        <w:jc w:val="both"/>
      </w:pPr>
      <w:r w:rsidRPr="00787094">
        <w:t>5) мобилизационный план экономики Российской Федерации;</w:t>
      </w:r>
    </w:p>
    <w:p w:rsidR="00000000" w:rsidRPr="00787094" w:rsidRDefault="00DB5908">
      <w:pPr>
        <w:pStyle w:val="ConsPlusNormal"/>
        <w:ind w:firstLine="540"/>
        <w:jc w:val="both"/>
      </w:pPr>
      <w:r w:rsidRPr="00787094">
        <w:t>6) программы и планы военно-технического сотрудничества Российской Федерации с иностранными г</w:t>
      </w:r>
      <w:r w:rsidRPr="00787094">
        <w:t>осударствами в соответствии с международными договорами Российской Федерации;</w:t>
      </w:r>
    </w:p>
    <w:p w:rsidR="00000000" w:rsidRPr="00787094" w:rsidRDefault="00DB5908">
      <w:pPr>
        <w:pStyle w:val="ConsPlusNormal"/>
        <w:ind w:firstLine="540"/>
        <w:jc w:val="both"/>
      </w:pPr>
      <w:r w:rsidRPr="00787094">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000000" w:rsidRPr="00787094" w:rsidRDefault="00DB5908">
      <w:pPr>
        <w:pStyle w:val="ConsPlusNormal"/>
        <w:ind w:firstLine="540"/>
        <w:jc w:val="both"/>
      </w:pPr>
      <w:r w:rsidRPr="00787094">
        <w:t>2. В состав государственного оборон</w:t>
      </w:r>
      <w:r w:rsidRPr="00787094">
        <w:t>ного заказа могут включаться:</w:t>
      </w:r>
    </w:p>
    <w:p w:rsidR="00000000" w:rsidRPr="00787094" w:rsidRDefault="00DB5908">
      <w:pPr>
        <w:pStyle w:val="ConsPlusNormal"/>
        <w:ind w:firstLine="540"/>
        <w:jc w:val="both"/>
      </w:pPr>
      <w:r w:rsidRPr="00787094">
        <w:t xml:space="preserve">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w:t>
      </w:r>
      <w:proofErr w:type="gramStart"/>
      <w:r w:rsidRPr="00787094">
        <w:t>выводимых</w:t>
      </w:r>
      <w:proofErr w:type="gramEnd"/>
      <w:r w:rsidRPr="00787094">
        <w:t xml:space="preserve"> из эксплуатации вооружения, военной и специальной техн</w:t>
      </w:r>
      <w:r w:rsidRPr="00787094">
        <w:t>ики;</w:t>
      </w:r>
    </w:p>
    <w:p w:rsidR="00000000" w:rsidRPr="00787094" w:rsidRDefault="00DB5908">
      <w:pPr>
        <w:pStyle w:val="ConsPlusNormal"/>
        <w:ind w:firstLine="540"/>
        <w:jc w:val="both"/>
      </w:pPr>
      <w:r w:rsidRPr="00787094">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w:t>
      </w:r>
      <w:r w:rsidRPr="00787094">
        <w:t xml:space="preserve"> мобилизационной подготовки экономики Российской Федерации;</w:t>
      </w:r>
    </w:p>
    <w:p w:rsidR="00000000" w:rsidRPr="00787094" w:rsidRDefault="00DB5908">
      <w:pPr>
        <w:pStyle w:val="ConsPlusNormal"/>
        <w:ind w:firstLine="540"/>
        <w:jc w:val="both"/>
      </w:pPr>
      <w:r w:rsidRPr="00787094">
        <w:t>3) поставки вооружения, военной и специальной техники, а также сырья, материалов и комплектующих изделий;</w:t>
      </w:r>
    </w:p>
    <w:p w:rsidR="00000000" w:rsidRPr="00787094" w:rsidRDefault="00DB5908">
      <w:pPr>
        <w:pStyle w:val="ConsPlusNormal"/>
        <w:ind w:firstLine="540"/>
        <w:jc w:val="both"/>
      </w:pPr>
      <w:r w:rsidRPr="00787094">
        <w:t>4) поставки военного имущества, продовольственных и непродовольственных товаров;</w:t>
      </w:r>
    </w:p>
    <w:p w:rsidR="00000000" w:rsidRPr="00787094" w:rsidRDefault="00DB5908">
      <w:pPr>
        <w:pStyle w:val="ConsPlusNormal"/>
        <w:ind w:firstLine="540"/>
        <w:jc w:val="both"/>
      </w:pPr>
      <w:r w:rsidRPr="00787094">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000000" w:rsidRPr="00787094" w:rsidRDefault="00DB5908">
      <w:pPr>
        <w:pStyle w:val="ConsPlusNormal"/>
        <w:ind w:firstLine="540"/>
        <w:jc w:val="both"/>
      </w:pPr>
      <w:r w:rsidRPr="00787094">
        <w:t>6) работы по уничтожению химического оружия;</w:t>
      </w:r>
    </w:p>
    <w:p w:rsidR="00000000" w:rsidRPr="00787094" w:rsidRDefault="00DB5908">
      <w:pPr>
        <w:pStyle w:val="ConsPlusNormal"/>
        <w:ind w:firstLine="540"/>
        <w:jc w:val="both"/>
      </w:pPr>
      <w:r w:rsidRPr="00787094">
        <w:t>7) работы по строительству, р</w:t>
      </w:r>
      <w:r w:rsidRPr="00787094">
        <w:t xml:space="preserve">еконструкции, техническому перевооружению объектов, предназначенных для нужд обеспечения обороны и безопасности Российской Федерации, в том числе для </w:t>
      </w:r>
      <w:r w:rsidRPr="00787094">
        <w:lastRenderedPageBreak/>
        <w:t>утилизации выводимых из эксплуатации вооружения, военной и специальной техники;</w:t>
      </w:r>
    </w:p>
    <w:p w:rsidR="00000000" w:rsidRPr="00787094" w:rsidRDefault="00DB5908">
      <w:pPr>
        <w:pStyle w:val="ConsPlusNormal"/>
        <w:ind w:firstLine="540"/>
        <w:jc w:val="both"/>
      </w:pPr>
      <w:r w:rsidRPr="00787094">
        <w:t>8) работы по мобилизационн</w:t>
      </w:r>
      <w:r w:rsidRPr="00787094">
        <w:t>ой подготовке экономики Российской Федерации;</w:t>
      </w:r>
    </w:p>
    <w:p w:rsidR="00000000" w:rsidRPr="00787094" w:rsidRDefault="00DB5908">
      <w:pPr>
        <w:pStyle w:val="ConsPlusNormal"/>
        <w:ind w:firstLine="540"/>
        <w:jc w:val="both"/>
      </w:pPr>
      <w:r w:rsidRPr="00787094">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000000" w:rsidRPr="00787094" w:rsidRDefault="00DB5908">
      <w:pPr>
        <w:pStyle w:val="ConsPlusNormal"/>
        <w:ind w:firstLine="540"/>
        <w:jc w:val="both"/>
      </w:pPr>
      <w:r w:rsidRPr="00787094">
        <w:t xml:space="preserve">10) поставки продукции </w:t>
      </w:r>
      <w:r w:rsidRPr="00787094">
        <w:t>для накопления материальных ценностей государственного материального резерва;</w:t>
      </w:r>
    </w:p>
    <w:p w:rsidR="00000000" w:rsidRPr="00787094" w:rsidRDefault="00DB5908">
      <w:pPr>
        <w:pStyle w:val="ConsPlusNormal"/>
        <w:ind w:firstLine="540"/>
        <w:jc w:val="both"/>
      </w:pPr>
      <w:r w:rsidRPr="00787094">
        <w:t xml:space="preserve">11) иные определенные в соответствии с </w:t>
      </w:r>
      <w:r w:rsidRPr="00787094">
        <w:t>частью 1</w:t>
      </w:r>
      <w:r w:rsidRPr="00787094">
        <w:t xml:space="preserve"> настоящей статьи поставки продукции в целях обеспечения обороны и безопаснос</w:t>
      </w:r>
      <w:r w:rsidRPr="00787094">
        <w:t>ти Российской Федерации.</w:t>
      </w:r>
    </w:p>
    <w:p w:rsidR="00000000" w:rsidRPr="00787094" w:rsidRDefault="00DB5908">
      <w:pPr>
        <w:pStyle w:val="ConsPlusNormal"/>
        <w:ind w:firstLine="540"/>
        <w:jc w:val="both"/>
      </w:pPr>
      <w:r w:rsidRPr="00787094">
        <w:t>3. Государственный оборонный заказ формируется исходя из основных показателей государственного оборонного заказа.</w:t>
      </w:r>
    </w:p>
    <w:p w:rsidR="00000000" w:rsidRPr="00787094" w:rsidRDefault="00DB5908">
      <w:pPr>
        <w:pStyle w:val="ConsPlusNormal"/>
        <w:ind w:firstLine="540"/>
        <w:jc w:val="both"/>
      </w:pPr>
      <w:r w:rsidRPr="00787094">
        <w:t>4. Предложения по основным показателям государственного оборонного заказа разрабатываются при составлении проекта фед</w:t>
      </w:r>
      <w:r w:rsidRPr="00787094">
        <w:t>ерального бюджета на очередной финансовый год и плановый период по предложениям государственных заказчиков.</w:t>
      </w:r>
    </w:p>
    <w:p w:rsidR="00000000" w:rsidRPr="00787094" w:rsidRDefault="00DB5908">
      <w:pPr>
        <w:pStyle w:val="ConsPlusNormal"/>
        <w:ind w:firstLine="540"/>
        <w:jc w:val="both"/>
      </w:pPr>
      <w:r w:rsidRPr="00787094">
        <w:t>5. Состав, правила разработки государственного оборонного заказа и его основных показателей определяются в порядке, установленном Правительством Рос</w:t>
      </w:r>
      <w:r w:rsidRPr="00787094">
        <w:t>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7" w:name="Par105"/>
      <w:bookmarkEnd w:id="7"/>
      <w:r w:rsidRPr="00787094">
        <w:t>Статья 5. Утверждение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w:t>
      </w:r>
      <w:r w:rsidRPr="00787094">
        <w:t>ой Федерации федерального закона о федеральном бюджете на очередной финансовый год и плановый период.</w:t>
      </w:r>
    </w:p>
    <w:p w:rsidR="00000000" w:rsidRPr="00787094" w:rsidRDefault="00DB5908">
      <w:pPr>
        <w:pStyle w:val="ConsPlusNormal"/>
        <w:ind w:firstLine="540"/>
        <w:jc w:val="both"/>
      </w:pPr>
      <w:r w:rsidRPr="00787094">
        <w:t>2. При утверждении государственного оборонного заказа Правительство Российской Федерации утверждает государственных заказчиков.</w:t>
      </w:r>
    </w:p>
    <w:p w:rsidR="00000000" w:rsidRPr="00787094" w:rsidRDefault="00DB5908">
      <w:pPr>
        <w:pStyle w:val="ConsPlusNormal"/>
        <w:ind w:firstLine="540"/>
        <w:jc w:val="both"/>
      </w:pPr>
      <w:r w:rsidRPr="00787094">
        <w:t>3. Государственный оборонн</w:t>
      </w:r>
      <w:r w:rsidRPr="00787094">
        <w:t>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w:t>
      </w:r>
      <w:r w:rsidRPr="00787094">
        <w:t>м бюджете на текущий финансовый год и плановый период.</w:t>
      </w:r>
    </w:p>
    <w:p w:rsidR="00000000" w:rsidRPr="00787094" w:rsidRDefault="00DB5908">
      <w:pPr>
        <w:pStyle w:val="ConsPlusNormal"/>
        <w:ind w:firstLine="540"/>
        <w:jc w:val="both"/>
      </w:pPr>
      <w:r w:rsidRPr="00787094">
        <w:t>4. Порядок уточнения государственного оборонного заказа устанавливается Правительством Российской Федерации при его утверждении.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8" w:name="Par112"/>
      <w:bookmarkEnd w:id="8"/>
      <w:r w:rsidRPr="00787094">
        <w:t>Статья 6. Размещение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w:t>
      </w:r>
      <w:r w:rsidRPr="00787094">
        <w:t xml:space="preserve">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w:t>
      </w:r>
      <w:r w:rsidRPr="00787094">
        <w:t>остей, предусмотренных настоящим Федеральным законом.</w:t>
      </w:r>
    </w:p>
    <w:p w:rsidR="00000000" w:rsidRPr="00787094" w:rsidRDefault="00DB5908">
      <w:pPr>
        <w:pStyle w:val="ConsPlusNormal"/>
        <w:jc w:val="both"/>
      </w:pPr>
      <w:r w:rsidRPr="00787094">
        <w:t xml:space="preserve">(часть 1 в ред.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 xml:space="preserve">2. </w:t>
      </w:r>
      <w:proofErr w:type="gramStart"/>
      <w:r w:rsidRPr="00787094">
        <w:t>При размещении государственного оборонного заказа путем использования конкурентных способов определения поставщиков (исполнителей, подрядчи</w:t>
      </w:r>
      <w:r w:rsidRPr="00787094">
        <w:t xml:space="preserve">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w:t>
      </w:r>
      <w:r w:rsidRPr="00787094">
        <w:t>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w:t>
      </w:r>
      <w:proofErr w:type="gramEnd"/>
      <w:r w:rsidRPr="00787094">
        <w:t>, технологического оборудования, финансовых и трудовых ресурсов для</w:t>
      </w:r>
      <w:r w:rsidRPr="00787094">
        <w:t xml:space="preserve"> исполнения государственного контракта.</w:t>
      </w:r>
    </w:p>
    <w:p w:rsidR="00000000" w:rsidRPr="00787094" w:rsidRDefault="00DB5908">
      <w:pPr>
        <w:pStyle w:val="ConsPlusNormal"/>
        <w:jc w:val="both"/>
      </w:pPr>
      <w:r w:rsidRPr="00787094">
        <w:t xml:space="preserve">(часть 2 в ред.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w:t>
      </w:r>
      <w:r w:rsidRPr="00787094">
        <w:t>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000000" w:rsidRPr="00787094" w:rsidRDefault="00DB5908">
      <w:pPr>
        <w:pStyle w:val="ConsPlusNormal"/>
        <w:jc w:val="both"/>
      </w:pPr>
      <w:r w:rsidRPr="00787094">
        <w:t>(в ред</w:t>
      </w:r>
      <w:r w:rsidRPr="00787094">
        <w:t xml:space="preserve">.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4. Определение начальной (максимальной) цены государственного контракта при размеще</w:t>
      </w:r>
      <w:r w:rsidRPr="00787094">
        <w:t xml:space="preserve">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w:t>
      </w:r>
      <w:r w:rsidRPr="00787094">
        <w:t>(исполнителя, подрядчика) осуществляется в порядке, установленном Правительством Российской Федерации.</w:t>
      </w:r>
    </w:p>
    <w:p w:rsidR="00000000" w:rsidRPr="00787094" w:rsidRDefault="00DB5908">
      <w:pPr>
        <w:pStyle w:val="ConsPlusNormal"/>
        <w:jc w:val="both"/>
      </w:pPr>
      <w:r w:rsidRPr="00787094">
        <w:t xml:space="preserve">(в ред. Федерального закона от 28.12.2013 </w:t>
      </w:r>
      <w:r w:rsidR="00787094">
        <w:t>№</w:t>
      </w:r>
      <w:r w:rsidRPr="00787094">
        <w:t xml:space="preserve"> 396-ФЗ)</w:t>
      </w:r>
    </w:p>
    <w:p w:rsidR="00000000" w:rsidRPr="00787094" w:rsidRDefault="00DB5908">
      <w:pPr>
        <w:pStyle w:val="ConsPlusNormal"/>
        <w:ind w:firstLine="540"/>
        <w:jc w:val="both"/>
      </w:pPr>
      <w:bookmarkStart w:id="9" w:name="Par122"/>
      <w:bookmarkEnd w:id="9"/>
      <w:r w:rsidRPr="00787094">
        <w:t>5. В случае</w:t>
      </w:r>
      <w:proofErr w:type="gramStart"/>
      <w:r w:rsidRPr="00787094">
        <w:t>,</w:t>
      </w:r>
      <w:proofErr w:type="gramEnd"/>
      <w:r w:rsidRPr="00787094">
        <w:t xml:space="preserve"> если в ходе исполнения государственного контракта, предметом которого являют</w:t>
      </w:r>
      <w:r w:rsidRPr="00787094">
        <w:t xml:space="preserve">ся поставки продукции по государственному оборонному заказу в соответствии с государственной программой </w:t>
      </w:r>
      <w:r w:rsidRPr="00787094">
        <w:lastRenderedPageBreak/>
        <w:t xml:space="preserve">вооружения, утвержденной Президентом Российской Федерации, и срок ее поставок по которому составляет не менее чем три года, произошло изменение цены на </w:t>
      </w:r>
      <w:r w:rsidRPr="00787094">
        <w:t>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r w:rsidRPr="00787094">
        <w:t>.</w:t>
      </w:r>
    </w:p>
    <w:p w:rsidR="00000000" w:rsidRPr="00787094" w:rsidRDefault="00DB5908">
      <w:pPr>
        <w:pStyle w:val="ConsPlusNormal"/>
        <w:ind w:firstLine="540"/>
        <w:jc w:val="both"/>
      </w:pPr>
      <w:r w:rsidRPr="00787094">
        <w:t xml:space="preserve">6. </w:t>
      </w:r>
      <w:proofErr w:type="gramStart"/>
      <w:r w:rsidRPr="00787094">
        <w:t>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w:t>
      </w:r>
      <w:r w:rsidRPr="00787094">
        <w:t>,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порядке, установленном Правительством Российской Федерации в отношении определения цены госуд</w:t>
      </w:r>
      <w:r w:rsidRPr="00787094">
        <w:t>арственного контракта, а также государственными унитарными предприятиями</w:t>
      </w:r>
      <w:proofErr w:type="gramEnd"/>
      <w:r w:rsidRPr="00787094">
        <w:t xml:space="preserve">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w:t>
      </w:r>
      <w:r w:rsidRPr="00787094">
        <w:t>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w:t>
      </w:r>
      <w:r w:rsidRPr="00787094">
        <w:t xml:space="preserve"> исполнитель.</w:t>
      </w:r>
    </w:p>
    <w:p w:rsidR="00000000" w:rsidRPr="00787094" w:rsidRDefault="00DB5908">
      <w:pPr>
        <w:pStyle w:val="ConsPlusNormal"/>
        <w:jc w:val="both"/>
      </w:pPr>
      <w:r w:rsidRPr="00787094">
        <w:t xml:space="preserve">(в ред.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w:t>
      </w:r>
      <w:r w:rsidRPr="00787094">
        <w:t xml:space="preserve">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Порядок установления этих квот и </w:t>
      </w:r>
      <w:proofErr w:type="gramStart"/>
      <w:r w:rsidRPr="00787094">
        <w:t>формирования</w:t>
      </w:r>
      <w:proofErr w:type="gramEnd"/>
      <w:r w:rsidRPr="00787094">
        <w:t xml:space="preserve"> утверждаемых в составе государственного оборонного заказ</w:t>
      </w:r>
      <w:r w:rsidRPr="00787094">
        <w:t>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000000" w:rsidRPr="00787094" w:rsidRDefault="00DB5908">
      <w:pPr>
        <w:pStyle w:val="ConsPlusNormal"/>
        <w:jc w:val="both"/>
      </w:pPr>
      <w:r w:rsidRPr="00787094">
        <w:t>(часть 7 в ред. Федерал</w:t>
      </w:r>
      <w:r w:rsidRPr="00787094">
        <w:t xml:space="preserve">ьного закона от 29.06.2015 </w:t>
      </w:r>
      <w:r w:rsidR="00787094">
        <w:t>№</w:t>
      </w:r>
      <w:r w:rsidRPr="00787094">
        <w:t xml:space="preserve"> 159-ФЗ)</w:t>
      </w:r>
    </w:p>
    <w:p w:rsidR="00000000" w:rsidRPr="00787094" w:rsidRDefault="00DB5908">
      <w:pPr>
        <w:pStyle w:val="ConsPlusNormal"/>
        <w:ind w:firstLine="540"/>
        <w:jc w:val="both"/>
      </w:pPr>
      <w:r w:rsidRPr="00787094">
        <w:t>8. Сроки размещения государственного оборонного заказа устанавливаются Правительством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0" w:name="Par129"/>
      <w:bookmarkEnd w:id="10"/>
      <w:r w:rsidRPr="00787094">
        <w:t>Статья 6.1. Идентификатор государственного контракта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w:t>
      </w:r>
      <w:r w:rsidRPr="00787094">
        <w:t xml:space="preserve">ственных и муниципальных нужд (далее также в настоящей статье - реестр контрактов), присваивается идентификатор государственного контракта, который </w:t>
      </w:r>
      <w:proofErr w:type="gramStart"/>
      <w:r w:rsidRPr="00787094">
        <w:t>содержит</w:t>
      </w:r>
      <w:proofErr w:type="gramEnd"/>
      <w:r w:rsidRPr="00787094">
        <w:t xml:space="preserve"> в том числе следующую информацию:</w:t>
      </w:r>
    </w:p>
    <w:p w:rsidR="00000000" w:rsidRPr="00787094" w:rsidRDefault="00DB5908">
      <w:pPr>
        <w:pStyle w:val="ConsPlusNormal"/>
        <w:ind w:firstLine="540"/>
        <w:jc w:val="both"/>
      </w:pPr>
      <w:r w:rsidRPr="00787094">
        <w:t>1) идентификационный код государственного заказчика;</w:t>
      </w:r>
    </w:p>
    <w:p w:rsidR="00000000" w:rsidRPr="00787094" w:rsidRDefault="00DB5908">
      <w:pPr>
        <w:pStyle w:val="ConsPlusNormal"/>
        <w:ind w:firstLine="540"/>
        <w:jc w:val="both"/>
      </w:pPr>
      <w:r w:rsidRPr="00787094">
        <w:t>2) способ оп</w:t>
      </w:r>
      <w:r w:rsidRPr="00787094">
        <w:t>ределения поставщика (исполнителя, подрядчика);</w:t>
      </w:r>
    </w:p>
    <w:p w:rsidR="00000000" w:rsidRPr="00787094" w:rsidRDefault="00DB5908">
      <w:pPr>
        <w:pStyle w:val="ConsPlusNormal"/>
        <w:ind w:firstLine="540"/>
        <w:jc w:val="both"/>
      </w:pPr>
      <w:r w:rsidRPr="00787094">
        <w:t>3) год заключения государственного контракта;</w:t>
      </w:r>
    </w:p>
    <w:p w:rsidR="00000000" w:rsidRPr="00787094" w:rsidRDefault="00DB5908">
      <w:pPr>
        <w:pStyle w:val="ConsPlusNormal"/>
        <w:ind w:firstLine="540"/>
        <w:jc w:val="both"/>
      </w:pPr>
      <w:r w:rsidRPr="00787094">
        <w:t>4) год окончания срока действия государственного контракта;</w:t>
      </w:r>
    </w:p>
    <w:p w:rsidR="00000000" w:rsidRPr="00787094" w:rsidRDefault="00DB5908">
      <w:pPr>
        <w:pStyle w:val="ConsPlusNormal"/>
        <w:ind w:firstLine="540"/>
        <w:jc w:val="both"/>
      </w:pPr>
      <w:r w:rsidRPr="00787094">
        <w:t>5) порядковый номер государственного контракта, присваиваемый последовательно в соответствии со сквозн</w:t>
      </w:r>
      <w:r w:rsidRPr="00787094">
        <w:t>ой нумерацией в пределах календарного года отдельно в отношении каждого государственного заказчика. Порядок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w:t>
      </w:r>
      <w:r w:rsidRPr="00787094">
        <w:t>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000000" w:rsidRPr="00787094" w:rsidRDefault="00DB5908">
      <w:pPr>
        <w:pStyle w:val="ConsPlusNormal"/>
        <w:ind w:firstLine="540"/>
        <w:jc w:val="both"/>
      </w:pPr>
      <w:r w:rsidRPr="00787094">
        <w:t xml:space="preserve">2. </w:t>
      </w:r>
      <w:proofErr w:type="gramStart"/>
      <w:r w:rsidRPr="00787094">
        <w:t>Информация об идентификаторе государственного контракта направляется госуда</w:t>
      </w:r>
      <w:r w:rsidRPr="00787094">
        <w:t>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w:t>
      </w:r>
      <w:r w:rsidRPr="00787094">
        <w:t>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w:t>
      </w:r>
      <w:proofErr w:type="gramEnd"/>
      <w:r w:rsidRPr="00787094">
        <w:t xml:space="preserve"> обеспечения государственных и муниципальных нуж</w:t>
      </w:r>
      <w:r w:rsidRPr="00787094">
        <w:t>д в порядке,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000000" w:rsidRPr="00787094" w:rsidRDefault="00DB5908">
      <w:pPr>
        <w:pStyle w:val="ConsPlusNormal"/>
        <w:ind w:firstLine="540"/>
        <w:jc w:val="both"/>
      </w:pPr>
      <w:r w:rsidRPr="00787094">
        <w:t>3. Федеральный орган исполнительной власти, осуществляющий правоприм</w:t>
      </w:r>
      <w:r w:rsidRPr="00787094">
        <w:t xml:space="preserve">енительные функции по кассовому обслуживанию исполнения бюджетов бюджетной системы Российской Федерации, обеспечивает </w:t>
      </w:r>
      <w:r w:rsidRPr="00787094">
        <w:lastRenderedPageBreak/>
        <w:t>с соблюдением требований законодательства Российской Федерации о государственной тайне безвозмездный доступ к сведениям, содержащимся в ре</w:t>
      </w:r>
      <w:r w:rsidRPr="00787094">
        <w:t>естре контрактов:</w:t>
      </w:r>
    </w:p>
    <w:p w:rsidR="00000000" w:rsidRPr="00787094" w:rsidRDefault="00DB5908">
      <w:pPr>
        <w:pStyle w:val="ConsPlusNormal"/>
        <w:ind w:firstLine="540"/>
        <w:jc w:val="both"/>
      </w:pPr>
      <w:r w:rsidRPr="00787094">
        <w:t>1) государственному заказчику - к сведениям о заключенном им государственном контракте;</w:t>
      </w:r>
    </w:p>
    <w:p w:rsidR="00000000" w:rsidRPr="00787094" w:rsidRDefault="00DB5908">
      <w:pPr>
        <w:pStyle w:val="ConsPlusNormal"/>
        <w:ind w:firstLine="540"/>
        <w:jc w:val="both"/>
      </w:pPr>
      <w:r w:rsidRPr="00787094">
        <w:t>2) головному исполнителю - к сведениям о заключенном им государственном контракте;</w:t>
      </w:r>
    </w:p>
    <w:p w:rsidR="00000000" w:rsidRPr="00787094" w:rsidRDefault="00DB5908">
      <w:pPr>
        <w:pStyle w:val="ConsPlusNormal"/>
        <w:ind w:firstLine="540"/>
        <w:jc w:val="both"/>
      </w:pPr>
      <w:r w:rsidRPr="00787094">
        <w:t>3) исполнителю - к сведениям о государственном контракте, в целях и</w:t>
      </w:r>
      <w:r w:rsidRPr="00787094">
        <w:t>сполнения которого им заключен контракт;</w:t>
      </w:r>
    </w:p>
    <w:p w:rsidR="00000000" w:rsidRPr="00787094" w:rsidRDefault="00DB5908">
      <w:pPr>
        <w:pStyle w:val="ConsPlusNormal"/>
        <w:ind w:firstLine="540"/>
        <w:jc w:val="both"/>
      </w:pPr>
      <w:r w:rsidRPr="00787094">
        <w:t>4) уполномоченному банку - к сведениям о государственном контракте, банковское сопровождение которого он осуществляет;</w:t>
      </w:r>
    </w:p>
    <w:p w:rsidR="00000000" w:rsidRPr="00787094" w:rsidRDefault="00DB5908">
      <w:pPr>
        <w:pStyle w:val="ConsPlusNormal"/>
        <w:ind w:firstLine="540"/>
        <w:jc w:val="both"/>
      </w:pPr>
      <w:r w:rsidRPr="00787094">
        <w:t>5) органу финансового мониторинга;</w:t>
      </w:r>
    </w:p>
    <w:p w:rsidR="00000000" w:rsidRPr="00787094" w:rsidRDefault="00DB5908">
      <w:pPr>
        <w:pStyle w:val="ConsPlusNormal"/>
        <w:ind w:firstLine="540"/>
        <w:jc w:val="both"/>
      </w:pPr>
      <w:r w:rsidRPr="00787094">
        <w:t>6) Счетной палате Российской Федерации;</w:t>
      </w:r>
    </w:p>
    <w:p w:rsidR="00000000" w:rsidRPr="00787094" w:rsidRDefault="00DB5908">
      <w:pPr>
        <w:pStyle w:val="ConsPlusNormal"/>
        <w:ind w:firstLine="540"/>
        <w:jc w:val="both"/>
      </w:pPr>
      <w:r w:rsidRPr="00787094">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000000" w:rsidRPr="00787094" w:rsidRDefault="00DB5908">
      <w:pPr>
        <w:pStyle w:val="ConsPlusNormal"/>
        <w:ind w:firstLine="540"/>
        <w:jc w:val="both"/>
      </w:pPr>
      <w:r w:rsidRPr="00787094">
        <w:t>4. Идентификатор государственного контракта указывае</w:t>
      </w:r>
      <w:r w:rsidRPr="00787094">
        <w:t>тся в распоряжениях в порядке, установленном Банком России для указания уникального идентификатора платежа.</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11" w:name="Par150"/>
      <w:bookmarkEnd w:id="11"/>
      <w:r w:rsidRPr="00787094">
        <w:rPr>
          <w:b/>
          <w:bCs/>
          <w:sz w:val="16"/>
          <w:szCs w:val="16"/>
        </w:rPr>
        <w:t xml:space="preserve">Глава 3. </w:t>
      </w:r>
      <w:proofErr w:type="gramStart"/>
      <w:r w:rsidRPr="00787094">
        <w:rPr>
          <w:b/>
          <w:bCs/>
          <w:sz w:val="16"/>
          <w:szCs w:val="16"/>
        </w:rPr>
        <w:t>ОСНОВНЫЕ ПРАВА И ОБЯЗАННОСТИ ГОСУДАРСТВЕННОГО</w:t>
      </w:r>
      <w:proofErr w:type="gramEnd"/>
    </w:p>
    <w:p w:rsidR="00000000" w:rsidRPr="00787094" w:rsidRDefault="00DB5908">
      <w:pPr>
        <w:pStyle w:val="ConsPlusNormal"/>
        <w:jc w:val="center"/>
        <w:rPr>
          <w:b/>
          <w:bCs/>
          <w:sz w:val="16"/>
          <w:szCs w:val="16"/>
        </w:rPr>
      </w:pPr>
      <w:r w:rsidRPr="00787094">
        <w:rPr>
          <w:b/>
          <w:bCs/>
          <w:sz w:val="16"/>
          <w:szCs w:val="16"/>
        </w:rPr>
        <w:t>ЗАКАЗЧИКА, ГОЛОВНОГО ИСПОЛНИТЕЛЯ, ИСПОЛНИТЕЛЯ</w:t>
      </w:r>
    </w:p>
    <w:p w:rsidR="00000000" w:rsidRPr="00787094" w:rsidRDefault="00DB5908">
      <w:pPr>
        <w:pStyle w:val="ConsPlusNormal"/>
        <w:jc w:val="center"/>
      </w:pPr>
      <w:r w:rsidRPr="00787094">
        <w:t>(в ред. Федерального закона от 29.</w:t>
      </w:r>
      <w:r w:rsidRPr="00787094">
        <w:t xml:space="preserve">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2" w:name="Par154"/>
      <w:bookmarkEnd w:id="12"/>
      <w:r w:rsidRPr="00787094">
        <w:t>Статья 6.2. Основные права государственного заказчика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jc w:val="both"/>
      </w:pPr>
    </w:p>
    <w:p w:rsidR="00000000" w:rsidRPr="00787094" w:rsidRDefault="00DB5908">
      <w:pPr>
        <w:pStyle w:val="ConsPlusNormal"/>
        <w:ind w:firstLine="540"/>
        <w:jc w:val="both"/>
      </w:pPr>
      <w:r w:rsidRPr="00787094">
        <w:t>Государственный заказчик:</w:t>
      </w:r>
    </w:p>
    <w:p w:rsidR="00000000" w:rsidRPr="00787094" w:rsidRDefault="00DB5908">
      <w:pPr>
        <w:pStyle w:val="ConsPlusNormal"/>
        <w:ind w:firstLine="540"/>
        <w:jc w:val="both"/>
      </w:pPr>
      <w:r w:rsidRPr="00787094">
        <w:t>1) вправе запрашивать у головного исполнителя информацию, необходимую для изменения цены г</w:t>
      </w:r>
      <w:r w:rsidRPr="00787094">
        <w:t xml:space="preserve">осударственного контракта в соответствии с </w:t>
      </w:r>
      <w:r w:rsidRPr="00787094">
        <w:t>частью 5 статьи 6</w:t>
      </w:r>
      <w:r w:rsidRPr="00787094">
        <w:t xml:space="preserve"> настоящего Федерального закона, включая обоснование ее изменения;</w:t>
      </w:r>
    </w:p>
    <w:p w:rsidR="00000000" w:rsidRPr="00787094" w:rsidRDefault="00DB5908">
      <w:pPr>
        <w:pStyle w:val="ConsPlusNormal"/>
        <w:ind w:firstLine="540"/>
        <w:jc w:val="both"/>
      </w:pPr>
      <w:r w:rsidRPr="00787094">
        <w:t xml:space="preserve">2) вправе получать от федерального органа в области обороны с соблюдением </w:t>
      </w:r>
      <w:r w:rsidRPr="00787094">
        <w:t>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787094">
      <w:pPr>
        <w:pStyle w:val="ConsPlusNormal"/>
        <w:ind w:firstLine="540"/>
        <w:jc w:val="both"/>
      </w:pPr>
      <w:r>
        <w:t xml:space="preserve"> </w:t>
      </w:r>
    </w:p>
    <w:p w:rsidR="00000000" w:rsidRPr="00787094" w:rsidRDefault="00DB5908">
      <w:pPr>
        <w:pStyle w:val="ConsPlusNormal"/>
        <w:ind w:firstLine="540"/>
        <w:jc w:val="both"/>
      </w:pPr>
      <w:proofErr w:type="gramStart"/>
      <w:r w:rsidRPr="00787094">
        <w:t>До заклю</w:t>
      </w:r>
      <w:r w:rsidRPr="00787094">
        <w:t>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w:t>
      </w:r>
      <w:r w:rsidRPr="00787094">
        <w:t>йской Федерации информация и документы, предусмотренные пунктом 3 статьи 6.2,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w:t>
      </w:r>
      <w:r w:rsidRPr="00787094">
        <w:t>твенной политики</w:t>
      </w:r>
      <w:proofErr w:type="gramEnd"/>
      <w:r w:rsidRPr="00787094">
        <w:t xml:space="preserve">, нормативно-правовому регулированию в области обороны, или государственного заказчика государственного оборонного заказа (Федеральный закон от 29.06.2015 </w:t>
      </w:r>
      <w:r w:rsidR="00787094">
        <w:t>№</w:t>
      </w:r>
      <w:r w:rsidRPr="00787094">
        <w:t xml:space="preserve"> 159-ФЗ).</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DB5908">
      <w:pPr>
        <w:pStyle w:val="ConsPlusNormal"/>
        <w:ind w:firstLine="540"/>
        <w:jc w:val="both"/>
      </w:pPr>
      <w:bookmarkStart w:id="13" w:name="Par165"/>
      <w:bookmarkEnd w:id="13"/>
      <w:proofErr w:type="gramStart"/>
      <w:r w:rsidRPr="00787094">
        <w:t>3) вправе направлять в целях исполнения обязанности, предусмо</w:t>
      </w:r>
      <w:r w:rsidRPr="00787094">
        <w:t xml:space="preserve">тренной </w:t>
      </w:r>
      <w:r w:rsidRPr="00787094">
        <w:t>пунктом 9 статьи 7</w:t>
      </w:r>
      <w:r w:rsidRPr="00787094">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w:t>
      </w:r>
      <w:r w:rsidRPr="00787094">
        <w:t>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w:t>
      </w:r>
      <w:proofErr w:type="gramEnd"/>
      <w:r w:rsidRPr="00787094">
        <w:t xml:space="preserve"> Перечень информации и документов, порядок и сроки их представления определяются </w:t>
      </w:r>
      <w:r w:rsidRPr="00787094">
        <w:t>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w:t>
      </w:r>
      <w:r w:rsidRPr="00787094">
        <w:t>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000000" w:rsidRPr="00787094" w:rsidRDefault="00DB5908">
      <w:pPr>
        <w:pStyle w:val="ConsPlusNormal"/>
        <w:ind w:firstLine="540"/>
        <w:jc w:val="both"/>
      </w:pPr>
      <w:proofErr w:type="gramStart"/>
      <w:r w:rsidRPr="00787094">
        <w:t>4) имеет право на у</w:t>
      </w:r>
      <w:r w:rsidRPr="00787094">
        <w:t>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w:t>
      </w:r>
      <w:r w:rsidRPr="00787094">
        <w:t>ного оборонного заказа (далее - законодательс</w:t>
      </w:r>
      <w:bookmarkStart w:id="14" w:name="_GoBack"/>
      <w:bookmarkEnd w:id="14"/>
      <w:r w:rsidRPr="00787094">
        <w:t>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w:t>
      </w:r>
      <w:r w:rsidRPr="00787094">
        <w:t>х в федеральный</w:t>
      </w:r>
      <w:proofErr w:type="gramEnd"/>
      <w:r w:rsidRPr="00787094">
        <w:t xml:space="preserve"> бюджет головным исполнителем, исполнителем на основании предусмотренных </w:t>
      </w:r>
      <w:r w:rsidRPr="00787094">
        <w:t>подпунктами "в"</w:t>
      </w:r>
      <w:r w:rsidRPr="00787094">
        <w:t xml:space="preserve"> и </w:t>
      </w:r>
      <w:r w:rsidRPr="00787094">
        <w:t xml:space="preserve">"г" пункта 2 части </w:t>
      </w:r>
      <w:r w:rsidRPr="00787094">
        <w:lastRenderedPageBreak/>
        <w:t>1 статьи 15.2</w:t>
      </w:r>
      <w:r w:rsidRPr="00787094">
        <w:t xml:space="preserve"> настоящ</w:t>
      </w:r>
      <w:r w:rsidRPr="00787094">
        <w:t>его Федерального закона предписаний по делам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5) вправе получать доступ к сведениям о кооперации;</w:t>
      </w:r>
    </w:p>
    <w:p w:rsidR="00000000" w:rsidRPr="00787094" w:rsidRDefault="00DB5908">
      <w:pPr>
        <w:pStyle w:val="ConsPlusNormal"/>
        <w:ind w:firstLine="540"/>
        <w:jc w:val="both"/>
      </w:pPr>
      <w:r w:rsidRPr="00787094">
        <w:t>6) осуществляет иные права в соответствии с законодательством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5" w:name="Par170"/>
      <w:bookmarkEnd w:id="15"/>
      <w:r w:rsidRPr="00787094">
        <w:t>Статья 7. Основные обязанности государственного заказчика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 xml:space="preserve">(в ред. Федерального закона от 29.06.2015 </w:t>
      </w:r>
      <w:r w:rsidR="00787094">
        <w:t>№</w:t>
      </w:r>
      <w:r w:rsidRPr="00787094">
        <w:t xml:space="preserve"> 159-ФЗ)</w:t>
      </w:r>
    </w:p>
    <w:p w:rsidR="00000000" w:rsidRPr="00787094" w:rsidRDefault="00DB5908">
      <w:pPr>
        <w:pStyle w:val="ConsPlusNormal"/>
        <w:jc w:val="both"/>
      </w:pPr>
    </w:p>
    <w:p w:rsidR="00000000" w:rsidRPr="00787094" w:rsidRDefault="00DB5908">
      <w:pPr>
        <w:pStyle w:val="ConsPlusNormal"/>
        <w:ind w:firstLine="540"/>
        <w:jc w:val="both"/>
      </w:pPr>
      <w:r w:rsidRPr="00787094">
        <w:t>Государственный заказчик:</w:t>
      </w:r>
    </w:p>
    <w:p w:rsidR="00000000" w:rsidRPr="00787094" w:rsidRDefault="00DB5908">
      <w:pPr>
        <w:pStyle w:val="ConsPlusNormal"/>
        <w:ind w:firstLine="540"/>
        <w:jc w:val="both"/>
      </w:pPr>
      <w:r w:rsidRPr="00787094">
        <w:t>1) разрабатывает с привлечением головного исполнителя, исполнителей, определенных в установленном порядке,</w:t>
      </w:r>
      <w:r w:rsidRPr="00787094">
        <w:t xml:space="preserve"> предложения по объему поставок продукции по государственному оборонному заказу и его основным показателям;</w:t>
      </w:r>
    </w:p>
    <w:p w:rsidR="00000000" w:rsidRPr="00787094" w:rsidRDefault="00DB5908">
      <w:pPr>
        <w:pStyle w:val="ConsPlusNormal"/>
        <w:ind w:firstLine="540"/>
        <w:jc w:val="both"/>
      </w:pPr>
      <w:r w:rsidRPr="00787094">
        <w:t>2) организует и осуществляет размещение заказов на поставки продукции по государственному оборонному заказу;</w:t>
      </w:r>
    </w:p>
    <w:p w:rsidR="00000000" w:rsidRPr="00787094" w:rsidRDefault="00DB5908">
      <w:pPr>
        <w:pStyle w:val="ConsPlusNormal"/>
        <w:ind w:firstLine="540"/>
        <w:jc w:val="both"/>
      </w:pPr>
      <w:r w:rsidRPr="00787094">
        <w:t>3) формирует начальную (максимальную) ц</w:t>
      </w:r>
      <w:r w:rsidRPr="00787094">
        <w:t>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w:t>
      </w:r>
      <w:r w:rsidRPr="00787094">
        <w:t>го заказа у единственного поставщика (исполнителя, подрядчика) в соответствии с законодательством Российской Федерации;</w:t>
      </w:r>
    </w:p>
    <w:p w:rsidR="00000000" w:rsidRPr="00787094" w:rsidRDefault="00DB5908">
      <w:pPr>
        <w:pStyle w:val="ConsPlusNormal"/>
        <w:ind w:firstLine="540"/>
        <w:jc w:val="both"/>
      </w:pPr>
      <w:r w:rsidRPr="00787094">
        <w:t>4) заключает государственные контракты и принимает необходимые меры по их исполнению;</w:t>
      </w:r>
    </w:p>
    <w:p w:rsidR="00000000" w:rsidRPr="00787094" w:rsidRDefault="00DB5908">
      <w:pPr>
        <w:pStyle w:val="ConsPlusNormal"/>
        <w:ind w:firstLine="540"/>
        <w:jc w:val="both"/>
      </w:pPr>
      <w:r w:rsidRPr="00787094">
        <w:t xml:space="preserve">5) присваивает каждому государственному контракту </w:t>
      </w:r>
      <w:r w:rsidRPr="00787094">
        <w:t>идентификатор государственного контракта и указывает его в государственном контракте;</w:t>
      </w:r>
    </w:p>
    <w:p w:rsidR="00000000" w:rsidRPr="00787094" w:rsidRDefault="00DB5908">
      <w:pPr>
        <w:pStyle w:val="ConsPlusNormal"/>
        <w:ind w:firstLine="540"/>
        <w:jc w:val="both"/>
      </w:pPr>
      <w:proofErr w:type="gramStart"/>
      <w:r w:rsidRPr="00787094">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w:t>
      </w:r>
      <w:r w:rsidRPr="00787094">
        <w:t xml:space="preserve">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w:t>
      </w:r>
      <w:r w:rsidRPr="00787094">
        <w:t>средствами контрразведывательной деятельности, борьбы с терроризмом, а также в целях обеспечения</w:t>
      </w:r>
      <w:proofErr w:type="gramEnd"/>
      <w:r w:rsidRPr="00787094">
        <w:t xml:space="preserve"> </w:t>
      </w:r>
      <w:proofErr w:type="gramStart"/>
      <w:r w:rsidRPr="00787094">
        <w:t>Государственной корпорации по атомной энергии "</w:t>
      </w:r>
      <w:proofErr w:type="spellStart"/>
      <w:r w:rsidRPr="00787094">
        <w:t>Росатом</w:t>
      </w:r>
      <w:proofErr w:type="spellEnd"/>
      <w:r w:rsidRPr="00787094">
        <w:t>" товарами, работами, услугами по разработке, испытаниям, производству, разборке и утилизации ядерных бое</w:t>
      </w:r>
      <w:r w:rsidRPr="00787094">
        <w:t>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w:t>
      </w:r>
      <w:r w:rsidRPr="00787094">
        <w:t>иационной безопасности, формированию государственного запаса специального сырья и делящихся</w:t>
      </w:r>
      <w:proofErr w:type="gramEnd"/>
      <w:r w:rsidRPr="00787094">
        <w:t xml:space="preserve"> материалов;</w:t>
      </w:r>
    </w:p>
    <w:p w:rsidR="00000000" w:rsidRPr="00787094" w:rsidRDefault="00DB5908">
      <w:pPr>
        <w:pStyle w:val="ConsPlusNormal"/>
        <w:ind w:firstLine="540"/>
        <w:jc w:val="both"/>
      </w:pPr>
      <w:r w:rsidRPr="00787094">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w:t>
      </w:r>
      <w:r w:rsidRPr="00787094">
        <w:t>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000000" w:rsidRPr="00787094" w:rsidRDefault="00DB5908">
      <w:pPr>
        <w:pStyle w:val="ConsPlusNormal"/>
        <w:ind w:firstLine="540"/>
        <w:jc w:val="both"/>
      </w:pPr>
      <w:r w:rsidRPr="00787094">
        <w:t>8) обеспечивает авансирование и оплату поставок продукции по государственному обо</w:t>
      </w:r>
      <w:r w:rsidRPr="00787094">
        <w:t>ронному заказу в соответствии с условиями государственных контрактов;</w:t>
      </w:r>
    </w:p>
    <w:p w:rsidR="00000000" w:rsidRPr="00787094" w:rsidRDefault="00DB5908">
      <w:pPr>
        <w:pStyle w:val="ConsPlusNormal"/>
        <w:ind w:firstLine="540"/>
        <w:jc w:val="both"/>
      </w:pPr>
      <w:bookmarkStart w:id="16" w:name="Par183"/>
      <w:bookmarkEnd w:id="16"/>
      <w:r w:rsidRPr="00787094">
        <w:t xml:space="preserve">9) осуществляет </w:t>
      </w:r>
      <w:proofErr w:type="gramStart"/>
      <w:r w:rsidRPr="00787094">
        <w:t>контроль за</w:t>
      </w:r>
      <w:proofErr w:type="gramEnd"/>
      <w:r w:rsidRPr="00787094">
        <w:t xml:space="preserve"> целевым использованием головным исполнителем бюджетных ассигнований, выделенных из федерального бюджета на оплату поставок продукции по государств</w:t>
      </w:r>
      <w:r w:rsidRPr="00787094">
        <w:t>енному оборонному заказу;</w:t>
      </w:r>
    </w:p>
    <w:p w:rsidR="00000000" w:rsidRPr="00787094" w:rsidRDefault="00DB5908">
      <w:pPr>
        <w:pStyle w:val="ConsPlusNormal"/>
        <w:ind w:firstLine="540"/>
        <w:jc w:val="both"/>
      </w:pPr>
      <w:r w:rsidRPr="00787094">
        <w:t xml:space="preserve">10) осуществляет </w:t>
      </w:r>
      <w:proofErr w:type="gramStart"/>
      <w:r w:rsidRPr="00787094">
        <w:t>контроль за</w:t>
      </w:r>
      <w:proofErr w:type="gramEnd"/>
      <w:r w:rsidRPr="00787094">
        <w:t xml:space="preserve">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w:t>
      </w:r>
      <w:r w:rsidRPr="00787094">
        <w:t>зу в соответствии с государственным контрактом, контрактом;</w:t>
      </w:r>
    </w:p>
    <w:p w:rsidR="00000000" w:rsidRPr="00787094" w:rsidRDefault="00DB5908">
      <w:pPr>
        <w:pStyle w:val="ConsPlusNormal"/>
        <w:ind w:firstLine="540"/>
        <w:jc w:val="both"/>
      </w:pPr>
      <w:r w:rsidRPr="00787094">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000000" w:rsidRPr="00787094" w:rsidRDefault="00DB5908">
      <w:pPr>
        <w:pStyle w:val="ConsPlusNormal"/>
        <w:ind w:firstLine="540"/>
        <w:jc w:val="both"/>
      </w:pPr>
      <w:r w:rsidRPr="00787094">
        <w:t>12) организуе</w:t>
      </w:r>
      <w:r w:rsidRPr="00787094">
        <w:t>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000000" w:rsidRPr="00787094" w:rsidRDefault="00DB5908">
      <w:pPr>
        <w:pStyle w:val="ConsPlusNormal"/>
        <w:ind w:firstLine="540"/>
        <w:jc w:val="both"/>
      </w:pPr>
      <w:r w:rsidRPr="00787094">
        <w:t>13) осуществляет контроль каче</w:t>
      </w:r>
      <w:r w:rsidRPr="00787094">
        <w:t>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w:t>
      </w:r>
      <w:r w:rsidRPr="00787094">
        <w:t>рственного контракта;</w:t>
      </w:r>
    </w:p>
    <w:p w:rsidR="00000000" w:rsidRPr="00787094" w:rsidRDefault="00DB5908">
      <w:pPr>
        <w:pStyle w:val="ConsPlusNormal"/>
        <w:ind w:firstLine="540"/>
        <w:jc w:val="both"/>
      </w:pPr>
      <w:r w:rsidRPr="00787094">
        <w:t>14) обеспечивает приемку продукции по государственному оборонному заказу в соответствии с условиями государственного контракта;</w:t>
      </w:r>
    </w:p>
    <w:p w:rsidR="00000000" w:rsidRPr="00787094" w:rsidRDefault="00DB5908">
      <w:pPr>
        <w:pStyle w:val="ConsPlusNormal"/>
        <w:ind w:firstLine="540"/>
        <w:jc w:val="both"/>
      </w:pPr>
      <w:r w:rsidRPr="00787094">
        <w:t>15) утверждает техническую документацию, необходимую для создания и серийного производства вооружения, вое</w:t>
      </w:r>
      <w:r w:rsidRPr="00787094">
        <w:t>нной и специальной техники, военного имущества;</w:t>
      </w:r>
    </w:p>
    <w:p w:rsidR="00000000" w:rsidRPr="00787094" w:rsidRDefault="00DB5908">
      <w:pPr>
        <w:pStyle w:val="ConsPlusNormal"/>
        <w:ind w:firstLine="540"/>
        <w:jc w:val="both"/>
      </w:pPr>
      <w:r w:rsidRPr="00787094">
        <w:lastRenderedPageBreak/>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000000" w:rsidRPr="00787094" w:rsidRDefault="00DB5908">
      <w:pPr>
        <w:pStyle w:val="ConsPlusNormal"/>
        <w:ind w:firstLine="540"/>
        <w:jc w:val="both"/>
      </w:pPr>
      <w:r w:rsidRPr="00787094">
        <w:t>17) нап</w:t>
      </w:r>
      <w:r w:rsidRPr="00787094">
        <w:t>равляет в уполномоченный банк уведомление о полном исполнении государственного контракта;</w:t>
      </w:r>
    </w:p>
    <w:p w:rsidR="00000000" w:rsidRPr="00787094" w:rsidRDefault="00DB5908">
      <w:pPr>
        <w:pStyle w:val="ConsPlusNormal"/>
        <w:ind w:firstLine="540"/>
        <w:jc w:val="both"/>
      </w:pPr>
      <w:r w:rsidRPr="00787094">
        <w:t>18) исполняет иные обязанности в соответствии с законодательством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7" w:name="Par194"/>
      <w:bookmarkEnd w:id="17"/>
      <w:r w:rsidRPr="00787094">
        <w:t>Статья 7.1. Основные права головного исполнителя, исполнителя</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Головной исполнитель, исполнитель вправе:</w:t>
      </w:r>
    </w:p>
    <w:p w:rsidR="00000000" w:rsidRPr="00787094" w:rsidRDefault="00DB5908">
      <w:pPr>
        <w:pStyle w:val="ConsPlusNormal"/>
        <w:ind w:firstLine="540"/>
        <w:jc w:val="both"/>
      </w:pPr>
      <w:r w:rsidRPr="00787094">
        <w:t>1) запрашивать у исполнителей информацию, предусмотренную настоящим Федеральным законом;</w:t>
      </w:r>
    </w:p>
    <w:p w:rsidR="00000000" w:rsidRPr="00787094" w:rsidRDefault="00DB5908">
      <w:pPr>
        <w:pStyle w:val="ConsPlusNormal"/>
        <w:ind w:firstLine="540"/>
        <w:jc w:val="both"/>
      </w:pPr>
      <w:r w:rsidRPr="00787094">
        <w:t>2) получать от федерального органа в области обороны с соблюдением треб</w:t>
      </w:r>
      <w:r w:rsidRPr="00787094">
        <w:t>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w:t>
      </w:r>
      <w:r w:rsidRPr="00787094">
        <w:t>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000000" w:rsidRPr="00787094" w:rsidRDefault="00DB5908">
      <w:pPr>
        <w:pStyle w:val="ConsPlusNormal"/>
        <w:ind w:firstLine="540"/>
        <w:jc w:val="both"/>
      </w:pPr>
      <w:proofErr w:type="gramStart"/>
      <w:r w:rsidRPr="00787094">
        <w:t>3) включать по согласованию с государственным заказчиком (головным исполнителем, испол</w:t>
      </w:r>
      <w:r w:rsidRPr="00787094">
        <w:t>нителем) в государственный контракт, контракт условие о возмещении (компенсации) после исполнения государственного контракта, контракта в пределах цены государственного контракта, контракта понесенных головным исполнителем, исполнителем за счет собственных</w:t>
      </w:r>
      <w:r w:rsidRPr="00787094">
        <w:t xml:space="preserve">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исполнителем обоснованности</w:t>
      </w:r>
      <w:proofErr w:type="gramEnd"/>
      <w:r w:rsidRPr="00787094">
        <w:t xml:space="preserve"> факти</w:t>
      </w:r>
      <w:r w:rsidRPr="00787094">
        <w:t>ческих расходов, связанных с формированием такого запаса;</w:t>
      </w:r>
    </w:p>
    <w:p w:rsidR="00000000" w:rsidRPr="00787094" w:rsidRDefault="00DB5908">
      <w:pPr>
        <w:pStyle w:val="ConsPlusNormal"/>
        <w:ind w:firstLine="540"/>
        <w:jc w:val="both"/>
      </w:pPr>
      <w:r w:rsidRPr="00787094">
        <w:t>4) осуществлять иные права в соответствии с законодательством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18" w:name="Par204"/>
      <w:bookmarkEnd w:id="18"/>
      <w:r w:rsidRPr="00787094">
        <w:t>Статья 8. Основные обязанности головного исполнителя, исполнителя</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(в ред. Федерального закона от 29.</w:t>
      </w:r>
      <w:r w:rsidRPr="00787094">
        <w:t xml:space="preserve">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Головной исполнитель:</w:t>
      </w:r>
    </w:p>
    <w:p w:rsidR="00000000" w:rsidRPr="00787094" w:rsidRDefault="00DB5908">
      <w:pPr>
        <w:pStyle w:val="ConsPlusNormal"/>
        <w:ind w:firstLine="540"/>
        <w:jc w:val="both"/>
      </w:pPr>
      <w:r w:rsidRPr="00787094">
        <w:t xml:space="preserve">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w:t>
      </w:r>
      <w:r w:rsidRPr="00787094">
        <w:t>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w:t>
      </w:r>
      <w:r w:rsidRPr="00787094">
        <w:t xml:space="preserve">дерации о государственной тайне </w:t>
      </w:r>
      <w:proofErr w:type="gramStart"/>
      <w:r w:rsidRPr="00787094">
        <w:t>информацию</w:t>
      </w:r>
      <w:proofErr w:type="gramEnd"/>
      <w:r w:rsidRPr="00787094">
        <w:t xml:space="preserve">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w:t>
      </w:r>
      <w:r w:rsidRPr="00787094">
        <w:t>ии устанавливается Правительством Российской Федерации;</w:t>
      </w:r>
    </w:p>
    <w:p w:rsidR="00000000" w:rsidRPr="00787094" w:rsidRDefault="00DB5908">
      <w:pPr>
        <w:pStyle w:val="ConsPlusNormal"/>
        <w:ind w:firstLine="540"/>
        <w:jc w:val="both"/>
      </w:pPr>
      <w:r w:rsidRPr="00787094">
        <w:t>2) выбирает уполномоченный банк и заключает с ним договор о банковском сопровождении;</w:t>
      </w:r>
    </w:p>
    <w:p w:rsidR="00000000" w:rsidRPr="00787094" w:rsidRDefault="00DB5908">
      <w:pPr>
        <w:pStyle w:val="ConsPlusNormal"/>
        <w:ind w:firstLine="540"/>
        <w:jc w:val="both"/>
      </w:pPr>
      <w:r w:rsidRPr="00787094">
        <w:t>3) уведомляет (до заключения контрактов) исполнителей, входящих в его кооперацию, о необходимости заключения с упо</w:t>
      </w:r>
      <w:r w:rsidRPr="00787094">
        <w:t xml:space="preserve">лномоченным банком, выбранным головным исполнителем, договора о банковском сопровождении, </w:t>
      </w:r>
      <w:proofErr w:type="gramStart"/>
      <w:r w:rsidRPr="00787094">
        <w:t>предусматривающего</w:t>
      </w:r>
      <w:proofErr w:type="gramEnd"/>
      <w:r w:rsidRPr="00787094">
        <w:t xml:space="preserve"> в том числе обязательное условие об открытии для каждого контракта отдельного счета;</w:t>
      </w:r>
    </w:p>
    <w:p w:rsidR="00000000" w:rsidRPr="00787094" w:rsidRDefault="00DB5908">
      <w:pPr>
        <w:pStyle w:val="ConsPlusNormal"/>
        <w:ind w:firstLine="540"/>
        <w:jc w:val="both"/>
      </w:pPr>
      <w:r w:rsidRPr="00787094">
        <w:t>4) включает идентификатор государственного контракта в контрак</w:t>
      </w:r>
      <w:r w:rsidRPr="00787094">
        <w:t>ты, заключаемые с исполнителями;</w:t>
      </w:r>
    </w:p>
    <w:p w:rsidR="00000000" w:rsidRPr="00787094" w:rsidRDefault="00DB5908">
      <w:pPr>
        <w:pStyle w:val="ConsPlusNormal"/>
        <w:ind w:firstLine="540"/>
        <w:jc w:val="both"/>
      </w:pPr>
      <w:r w:rsidRPr="00787094">
        <w:t>5) соблюдает режим использования отдельного счета, установленный настоящим Федеральным законом;</w:t>
      </w:r>
    </w:p>
    <w:p w:rsidR="00000000" w:rsidRPr="00787094" w:rsidRDefault="00DB5908">
      <w:pPr>
        <w:pStyle w:val="ConsPlusNormal"/>
        <w:ind w:firstLine="540"/>
        <w:jc w:val="both"/>
      </w:pPr>
      <w:r w:rsidRPr="00787094">
        <w:t>6) определяет в контрактах, заключаемых с исполнителями, обязательное условие об осуществлении расчетов с использованием отдель</w:t>
      </w:r>
      <w:r w:rsidRPr="00787094">
        <w:t>ного счета, открытого в выбранном головным исполнителем уполномоченном банке;</w:t>
      </w:r>
    </w:p>
    <w:p w:rsidR="00000000" w:rsidRPr="00787094" w:rsidRDefault="00DB5908">
      <w:pPr>
        <w:pStyle w:val="ConsPlusNormal"/>
        <w:ind w:firstLine="540"/>
        <w:jc w:val="both"/>
      </w:pPr>
      <w:r w:rsidRPr="00787094">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w:t>
      </w:r>
      <w:r w:rsidRPr="00787094">
        <w:t>и у таких исполнителей договора о банковском сопровождении, заключенного с уполномоченным банком;</w:t>
      </w:r>
    </w:p>
    <w:p w:rsidR="00000000" w:rsidRPr="00787094" w:rsidRDefault="00DB5908">
      <w:pPr>
        <w:pStyle w:val="ConsPlusNormal"/>
        <w:ind w:firstLine="540"/>
        <w:jc w:val="both"/>
      </w:pPr>
      <w:proofErr w:type="gramStart"/>
      <w:r w:rsidRPr="00787094">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w:t>
      </w:r>
      <w:r w:rsidRPr="00787094">
        <w:t xml:space="preserve">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w:t>
      </w:r>
      <w:r w:rsidRPr="00787094">
        <w:lastRenderedPageBreak/>
        <w:t>нахождения), номера телефонов руководителя</w:t>
      </w:r>
      <w:r w:rsidRPr="00787094">
        <w:t>, идентификационный номер налогоплательщика, код причины постановки на учет в налоговом органе) и</w:t>
      </w:r>
      <w:proofErr w:type="gramEnd"/>
      <w:r w:rsidRPr="00787094">
        <w:t xml:space="preserve"> иную информацию, предоставление которой предусмотрено настоящим Федеральным законом;</w:t>
      </w:r>
    </w:p>
    <w:p w:rsidR="00000000" w:rsidRPr="00787094" w:rsidRDefault="00DB5908">
      <w:pPr>
        <w:pStyle w:val="ConsPlusNormal"/>
        <w:ind w:firstLine="540"/>
        <w:jc w:val="both"/>
      </w:pPr>
      <w:r w:rsidRPr="00787094">
        <w:t>9) указывает в распоряжении идентификатор государственного контракта;</w:t>
      </w:r>
    </w:p>
    <w:p w:rsidR="00000000" w:rsidRPr="00787094" w:rsidRDefault="00DB5908">
      <w:pPr>
        <w:pStyle w:val="ConsPlusNormal"/>
        <w:ind w:firstLine="540"/>
        <w:jc w:val="both"/>
      </w:pPr>
      <w:r w:rsidRPr="00787094">
        <w:t>10)</w:t>
      </w:r>
      <w:r w:rsidRPr="00787094">
        <w:t xml:space="preserve">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000000" w:rsidRPr="00787094" w:rsidRDefault="00DB5908">
      <w:pPr>
        <w:pStyle w:val="ConsPlusNormal"/>
        <w:ind w:firstLine="540"/>
        <w:jc w:val="both"/>
      </w:pPr>
      <w:r w:rsidRPr="00787094">
        <w:t>11) принимает при заключении контрактов с исполнителями необходимые меры по их исполнению,</w:t>
      </w:r>
      <w:r w:rsidRPr="00787094">
        <w:t xml:space="preserve"> информирует исполнителей о том, что контракты заключаются, исполняются в целях выполнения государственного оборонного заказа;</w:t>
      </w:r>
    </w:p>
    <w:p w:rsidR="00000000" w:rsidRPr="00787094" w:rsidRDefault="00DB5908">
      <w:pPr>
        <w:pStyle w:val="ConsPlusNormal"/>
        <w:ind w:firstLine="540"/>
        <w:jc w:val="both"/>
      </w:pPr>
      <w:r w:rsidRPr="00787094">
        <w:t>12) обеспечивает поставки продукции по государственному оборонному заказу в соответствии с условиями государственного контракта;</w:t>
      </w:r>
    </w:p>
    <w:p w:rsidR="00000000" w:rsidRPr="00787094" w:rsidRDefault="00DB5908">
      <w:pPr>
        <w:pStyle w:val="ConsPlusNormal"/>
        <w:ind w:firstLine="540"/>
        <w:jc w:val="both"/>
      </w:pPr>
      <w:r w:rsidRPr="00787094">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000000" w:rsidRPr="00787094" w:rsidRDefault="00DB5908">
      <w:pPr>
        <w:pStyle w:val="ConsPlusNormal"/>
        <w:ind w:firstLine="540"/>
        <w:jc w:val="both"/>
      </w:pPr>
      <w:r w:rsidRPr="00787094">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w:t>
      </w:r>
      <w:r w:rsidRPr="00787094">
        <w:t>дарственным контрактом;</w:t>
      </w:r>
    </w:p>
    <w:p w:rsidR="00000000" w:rsidRPr="00787094" w:rsidRDefault="00DB5908">
      <w:pPr>
        <w:pStyle w:val="ConsPlusNormal"/>
        <w:ind w:firstLine="540"/>
        <w:jc w:val="both"/>
      </w:pPr>
      <w:r w:rsidRPr="00787094">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w:t>
      </w:r>
      <w:r w:rsidRPr="00787094">
        <w:t>тов государственного заказчика, условиями государственного контракта;</w:t>
      </w:r>
    </w:p>
    <w:p w:rsidR="00000000" w:rsidRPr="00787094" w:rsidRDefault="00DB5908">
      <w:pPr>
        <w:pStyle w:val="ConsPlusNormal"/>
        <w:ind w:firstLine="540"/>
        <w:jc w:val="both"/>
      </w:pPr>
      <w:r w:rsidRPr="00787094">
        <w:t xml:space="preserve">16) обеспечивает осуществление государственным заказчиком и контролирующим органом </w:t>
      </w:r>
      <w:proofErr w:type="gramStart"/>
      <w:r w:rsidRPr="00787094">
        <w:t>контроля за</w:t>
      </w:r>
      <w:proofErr w:type="gramEnd"/>
      <w:r w:rsidRPr="00787094">
        <w:t xml:space="preserve"> исполнением государственного контракта, в том числе на отдельных этапах его исполнения;</w:t>
      </w:r>
    </w:p>
    <w:p w:rsidR="00000000" w:rsidRPr="00787094" w:rsidRDefault="00DB5908">
      <w:pPr>
        <w:pStyle w:val="ConsPlusNormal"/>
        <w:ind w:firstLine="540"/>
        <w:jc w:val="both"/>
      </w:pPr>
      <w:r w:rsidRPr="00787094">
        <w:t>17)</w:t>
      </w:r>
      <w:r w:rsidRPr="00787094">
        <w:t xml:space="preserve"> обеспечивает возможность осуществления государственным заказчиком </w:t>
      </w:r>
      <w:proofErr w:type="gramStart"/>
      <w:r w:rsidRPr="00787094">
        <w:t>контроля за</w:t>
      </w:r>
      <w:proofErr w:type="gramEnd"/>
      <w:r w:rsidRPr="00787094">
        <w:t xml:space="preserve">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w:t>
      </w:r>
      <w:r w:rsidRPr="00787094">
        <w:t>й Федерации, нормативных и иных актов государственного заказчика, условиям государственного контракта;</w:t>
      </w:r>
    </w:p>
    <w:p w:rsidR="00000000" w:rsidRPr="00787094" w:rsidRDefault="00DB5908">
      <w:pPr>
        <w:pStyle w:val="ConsPlusNormal"/>
        <w:ind w:firstLine="540"/>
        <w:jc w:val="both"/>
      </w:pPr>
      <w:r w:rsidRPr="00787094">
        <w:t>18) ведет раздельный учет результатов финансово-хозяйственной деятельности по каждому государственному контракту;</w:t>
      </w:r>
    </w:p>
    <w:p w:rsidR="00000000" w:rsidRPr="00787094" w:rsidRDefault="00DB5908">
      <w:pPr>
        <w:pStyle w:val="ConsPlusNormal"/>
        <w:ind w:firstLine="540"/>
        <w:jc w:val="both"/>
      </w:pPr>
      <w:r w:rsidRPr="00787094">
        <w:t>19) представляет по запросу государстве</w:t>
      </w:r>
      <w:r w:rsidRPr="00787094">
        <w:t>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000000" w:rsidRPr="00787094" w:rsidRDefault="00DB5908">
      <w:pPr>
        <w:pStyle w:val="ConsPlusNormal"/>
        <w:ind w:firstLine="540"/>
        <w:jc w:val="both"/>
      </w:pPr>
      <w:r w:rsidRPr="00787094">
        <w:t>20) представляет государст</w:t>
      </w:r>
      <w:r w:rsidRPr="00787094">
        <w:t>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000000" w:rsidRPr="00787094" w:rsidRDefault="00DB5908">
      <w:pPr>
        <w:pStyle w:val="ConsPlusNormal"/>
        <w:ind w:firstLine="540"/>
        <w:jc w:val="both"/>
      </w:pPr>
      <w:r w:rsidRPr="00787094">
        <w:t>2</w:t>
      </w:r>
      <w:r w:rsidRPr="00787094">
        <w:t>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w:t>
      </w:r>
      <w:r w:rsidRPr="00787094">
        <w:t>ному контракту;</w:t>
      </w:r>
    </w:p>
    <w:p w:rsidR="00000000" w:rsidRPr="00787094" w:rsidRDefault="00DB5908">
      <w:pPr>
        <w:pStyle w:val="ConsPlusNormal"/>
        <w:ind w:firstLine="540"/>
        <w:jc w:val="both"/>
      </w:pPr>
      <w:r w:rsidRPr="00787094">
        <w:t>22) исполняет иные обязанности в соответствии с законодательством Российской Федерации.</w:t>
      </w:r>
    </w:p>
    <w:p w:rsidR="00000000" w:rsidRPr="00787094" w:rsidRDefault="00DB5908">
      <w:pPr>
        <w:pStyle w:val="ConsPlusNormal"/>
        <w:ind w:firstLine="540"/>
        <w:jc w:val="both"/>
      </w:pPr>
      <w:r w:rsidRPr="00787094">
        <w:t>2. Исполнитель:</w:t>
      </w:r>
    </w:p>
    <w:p w:rsidR="00000000" w:rsidRPr="00787094" w:rsidRDefault="00DB5908">
      <w:pPr>
        <w:pStyle w:val="ConsPlusNormal"/>
        <w:ind w:firstLine="540"/>
        <w:jc w:val="both"/>
      </w:pPr>
      <w:r w:rsidRPr="00787094">
        <w:t>1) обеспечивает соответствие поставок продукции по государственному оборонному заказу, в том числе материалов и комплектующих изделий, т</w:t>
      </w:r>
      <w:r w:rsidRPr="00787094">
        <w:t>ребованиям, установленным контрактом;</w:t>
      </w:r>
    </w:p>
    <w:p w:rsidR="00000000" w:rsidRPr="00787094" w:rsidRDefault="00DB5908">
      <w:pPr>
        <w:pStyle w:val="ConsPlusNormal"/>
        <w:ind w:firstLine="540"/>
        <w:jc w:val="both"/>
      </w:pPr>
      <w:r w:rsidRPr="00787094">
        <w:t>2) заключает с уполномоченным банком, выбранным головным исполнителем, договор о банковском сопровождении;</w:t>
      </w:r>
    </w:p>
    <w:p w:rsidR="00000000" w:rsidRPr="00787094" w:rsidRDefault="00DB5908">
      <w:pPr>
        <w:pStyle w:val="ConsPlusNormal"/>
        <w:ind w:firstLine="540"/>
        <w:jc w:val="both"/>
      </w:pPr>
      <w:r w:rsidRPr="00787094">
        <w:t>3) уведомляет (до заключения контрактов) других исполнителей о необходимости заключения с уполномоченным банком</w:t>
      </w:r>
      <w:r w:rsidRPr="00787094">
        <w:t xml:space="preserve">, выбранным головным исполнителем, договора о банковском сопровождении, </w:t>
      </w:r>
      <w:proofErr w:type="gramStart"/>
      <w:r w:rsidRPr="00787094">
        <w:t>предусматривающего</w:t>
      </w:r>
      <w:proofErr w:type="gramEnd"/>
      <w:r w:rsidRPr="00787094">
        <w:t xml:space="preserve"> в том числе обязательное условие открытия для каждого контракта отдельного счета;</w:t>
      </w:r>
    </w:p>
    <w:p w:rsidR="00000000" w:rsidRPr="00787094" w:rsidRDefault="00DB5908">
      <w:pPr>
        <w:pStyle w:val="ConsPlusNormal"/>
        <w:ind w:firstLine="540"/>
        <w:jc w:val="both"/>
      </w:pPr>
      <w:r w:rsidRPr="00787094">
        <w:t>4) включает идентификатор государственного контракта в контракты, заключаемые с дру</w:t>
      </w:r>
      <w:r w:rsidRPr="00787094">
        <w:t>гими исполнителями;</w:t>
      </w:r>
    </w:p>
    <w:p w:rsidR="00000000" w:rsidRPr="00787094" w:rsidRDefault="00DB5908">
      <w:pPr>
        <w:pStyle w:val="ConsPlusNormal"/>
        <w:ind w:firstLine="540"/>
        <w:jc w:val="both"/>
      </w:pPr>
      <w:r w:rsidRPr="00787094">
        <w:t>5) соблюдает режим использования отдельного счета, установленный настоящим Федеральным законом;</w:t>
      </w:r>
    </w:p>
    <w:p w:rsidR="00000000" w:rsidRPr="00787094" w:rsidRDefault="00DB5908">
      <w:pPr>
        <w:pStyle w:val="ConsPlusNormal"/>
        <w:ind w:firstLine="540"/>
        <w:jc w:val="both"/>
      </w:pPr>
      <w:r w:rsidRPr="00787094">
        <w:t>6) определяет в контрактах, заключаемых с другими исполнителями, обязательное условие об осуществлении расчетов по таким контрактам с исполь</w:t>
      </w:r>
      <w:r w:rsidRPr="00787094">
        <w:t>зованием для каждого контракта отдельного счета, открытого в уполномоченном банке, выбранном головным исполнителем;</w:t>
      </w:r>
    </w:p>
    <w:p w:rsidR="00000000" w:rsidRPr="00787094" w:rsidRDefault="00DB5908">
      <w:pPr>
        <w:pStyle w:val="ConsPlusNormal"/>
        <w:ind w:firstLine="540"/>
        <w:jc w:val="both"/>
      </w:pPr>
      <w:r w:rsidRPr="00787094">
        <w:t>7) использует для расчетов по контрактам только отдельные счета, открытые в уполномоченном банке другим исполнителям, с которыми у исполните</w:t>
      </w:r>
      <w:r w:rsidRPr="00787094">
        <w:t>ля заключены контракты, при налич</w:t>
      </w:r>
      <w:proofErr w:type="gramStart"/>
      <w:r w:rsidRPr="00787094">
        <w:t>ии у и</w:t>
      </w:r>
      <w:proofErr w:type="gramEnd"/>
      <w:r w:rsidRPr="00787094">
        <w:t>сполнителей договоров о банковском сопровождении, заключенных с уполномоченным банком;</w:t>
      </w:r>
    </w:p>
    <w:p w:rsidR="00000000" w:rsidRPr="00787094" w:rsidRDefault="00DB5908">
      <w:pPr>
        <w:pStyle w:val="ConsPlusNormal"/>
        <w:ind w:firstLine="540"/>
        <w:jc w:val="both"/>
      </w:pPr>
      <w:proofErr w:type="gramStart"/>
      <w:r w:rsidRPr="00787094">
        <w:t>8) предоставляет по запросу государственного заказчика, органа финансового мониторинга, головного исполнителя, другого исполнителя</w:t>
      </w:r>
      <w:r w:rsidRPr="00787094">
        <w:t xml:space="preserve">, с которым у исполнителя заключен контракт, уполномоченного банка, с </w:t>
      </w:r>
      <w:r w:rsidRPr="00787094">
        <w:lastRenderedPageBreak/>
        <w:t xml:space="preserve">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w:t>
      </w:r>
      <w:r w:rsidRPr="00787094">
        <w:t>контракта исполнителе (полное наименование исполнителя, его адрес (место нахождения), номера телефонов руководителя</w:t>
      </w:r>
      <w:proofErr w:type="gramEnd"/>
      <w:r w:rsidRPr="00787094">
        <w:t>, идентификационный номер налогоплательщика, код причины постановки на учет в налоговом органе) и иную информацию, предоставление которой пре</w:t>
      </w:r>
      <w:r w:rsidRPr="00787094">
        <w:t>дусмотрено настоящим Федеральным законом;</w:t>
      </w:r>
    </w:p>
    <w:p w:rsidR="00000000" w:rsidRPr="00787094" w:rsidRDefault="00DB5908">
      <w:pPr>
        <w:pStyle w:val="ConsPlusNormal"/>
        <w:ind w:firstLine="540"/>
        <w:jc w:val="both"/>
      </w:pPr>
      <w:r w:rsidRPr="00787094">
        <w:t>9) указывает в распоряжении идентификатор государственного контракта;</w:t>
      </w:r>
    </w:p>
    <w:p w:rsidR="00000000" w:rsidRPr="00787094" w:rsidRDefault="00DB5908">
      <w:pPr>
        <w:pStyle w:val="ConsPlusNormal"/>
        <w:ind w:firstLine="540"/>
        <w:jc w:val="both"/>
      </w:pPr>
      <w:r w:rsidRPr="00787094">
        <w:t>10) обеспечивает исполнение предусмотренной настоящим Федеральным законом обязанности по предоставлению информации, необходимой для осуществлени</w:t>
      </w:r>
      <w:r w:rsidRPr="00787094">
        <w:t>я контроля распоряжений;</w:t>
      </w:r>
    </w:p>
    <w:p w:rsidR="00000000" w:rsidRPr="00787094" w:rsidRDefault="00DB5908">
      <w:pPr>
        <w:pStyle w:val="ConsPlusNormal"/>
        <w:ind w:firstLine="540"/>
        <w:jc w:val="both"/>
      </w:pPr>
      <w:r w:rsidRPr="00787094">
        <w:t>11) предоставляет головному исполнителю информацию о каждом случае заключения в рамках кооперации контракта с другими исполнителями;</w:t>
      </w:r>
    </w:p>
    <w:p w:rsidR="00000000" w:rsidRPr="00787094" w:rsidRDefault="00DB5908">
      <w:pPr>
        <w:pStyle w:val="ConsPlusNormal"/>
        <w:ind w:firstLine="540"/>
        <w:jc w:val="both"/>
      </w:pPr>
      <w:r w:rsidRPr="00787094">
        <w:t>12) принимает при заключении контрактов с другими исполнителями необходимые меры по их исполнению,</w:t>
      </w:r>
      <w:r w:rsidRPr="00787094">
        <w:t xml:space="preserve"> информирует исполнителей о том, что контракты заключаются, исполняются в целях выполнения государственного оборонного заказа;</w:t>
      </w:r>
    </w:p>
    <w:p w:rsidR="00000000" w:rsidRPr="00787094" w:rsidRDefault="00DB5908">
      <w:pPr>
        <w:pStyle w:val="ConsPlusNormal"/>
        <w:ind w:firstLine="540"/>
        <w:jc w:val="both"/>
      </w:pPr>
      <w:r w:rsidRPr="00787094">
        <w:t>13) организует и проводит предусмотренные технической документацией испытания опытных и серийных образцов материалов и комплектую</w:t>
      </w:r>
      <w:r w:rsidRPr="00787094">
        <w:t>щих изделий;</w:t>
      </w:r>
    </w:p>
    <w:p w:rsidR="00000000" w:rsidRPr="00787094" w:rsidRDefault="00DB5908">
      <w:pPr>
        <w:pStyle w:val="ConsPlusNormal"/>
        <w:ind w:firstLine="540"/>
        <w:jc w:val="both"/>
      </w:pPr>
      <w:r w:rsidRPr="00787094">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000000" w:rsidRPr="00787094" w:rsidRDefault="00DB5908">
      <w:pPr>
        <w:pStyle w:val="ConsPlusNormal"/>
        <w:ind w:firstLine="540"/>
        <w:jc w:val="both"/>
      </w:pPr>
      <w:r w:rsidRPr="00787094">
        <w:t>15) обеспе</w:t>
      </w:r>
      <w:r w:rsidRPr="00787094">
        <w:t xml:space="preserve">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w:t>
      </w:r>
      <w:proofErr w:type="gramStart"/>
      <w:r w:rsidRPr="00787094">
        <w:t>контроля за</w:t>
      </w:r>
      <w:proofErr w:type="gramEnd"/>
      <w:r w:rsidRPr="00787094">
        <w:t xml:space="preserve"> исполнением контракта, в том числе на отдельных этапах </w:t>
      </w:r>
      <w:r w:rsidRPr="00787094">
        <w:t>его исполнения;</w:t>
      </w:r>
    </w:p>
    <w:p w:rsidR="00000000" w:rsidRPr="00787094" w:rsidRDefault="00DB5908">
      <w:pPr>
        <w:pStyle w:val="ConsPlusNormal"/>
        <w:ind w:firstLine="540"/>
        <w:jc w:val="both"/>
      </w:pPr>
      <w:r w:rsidRPr="00787094">
        <w:t>16) ведет раздельный учет результатов финансово-хозяйственной деятельности по каждому контракту;</w:t>
      </w:r>
    </w:p>
    <w:p w:rsidR="00000000" w:rsidRPr="00787094" w:rsidRDefault="00DB5908">
      <w:pPr>
        <w:pStyle w:val="ConsPlusNormal"/>
        <w:ind w:firstLine="540"/>
        <w:jc w:val="both"/>
      </w:pPr>
      <w:r w:rsidRPr="00787094">
        <w:t>17) предоставляет по запросу головного исполнителя информацию о затратах по исполненным контрактам;</w:t>
      </w:r>
    </w:p>
    <w:p w:rsidR="00000000" w:rsidRPr="00787094" w:rsidRDefault="00DB5908">
      <w:pPr>
        <w:pStyle w:val="ConsPlusNormal"/>
        <w:ind w:firstLine="540"/>
        <w:jc w:val="both"/>
      </w:pPr>
      <w:r w:rsidRPr="00787094">
        <w:t xml:space="preserve">18) представляет (после полного исполнения </w:t>
      </w:r>
      <w:r w:rsidRPr="00787094">
        <w:t>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000000" w:rsidRPr="00787094" w:rsidRDefault="00DB5908">
      <w:pPr>
        <w:pStyle w:val="ConsPlusNormal"/>
        <w:ind w:firstLine="540"/>
        <w:jc w:val="both"/>
      </w:pPr>
      <w:r w:rsidRPr="00787094">
        <w:t>19) исполняет иные обязанности, предусмотренные законодательством Российской Федерации.</w:t>
      </w:r>
    </w:p>
    <w:p w:rsidR="00000000" w:rsidRPr="00787094" w:rsidRDefault="00DB5908">
      <w:pPr>
        <w:pStyle w:val="ConsPlusNormal"/>
        <w:ind w:firstLine="540"/>
        <w:jc w:val="both"/>
      </w:pPr>
      <w:r w:rsidRPr="00787094">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w:t>
      </w:r>
      <w:r w:rsidRPr="00787094">
        <w:t>казу, неисполнение или ненадлежащее исполнение государственного контракта, в том числе действия (бездействие), направленные:</w:t>
      </w:r>
    </w:p>
    <w:p w:rsidR="00000000" w:rsidRPr="00787094" w:rsidRDefault="00DB5908">
      <w:pPr>
        <w:pStyle w:val="ConsPlusNormal"/>
        <w:ind w:firstLine="540"/>
        <w:jc w:val="both"/>
      </w:pPr>
      <w:r w:rsidRPr="00787094">
        <w:t>1) на включение в себестоимость производства (реализации) продукции затрат, не связанных с ее производством (реализацией);</w:t>
      </w:r>
    </w:p>
    <w:p w:rsidR="00000000" w:rsidRPr="00787094" w:rsidRDefault="00DB5908">
      <w:pPr>
        <w:pStyle w:val="ConsPlusNormal"/>
        <w:ind w:firstLine="540"/>
        <w:jc w:val="both"/>
      </w:pPr>
      <w:r w:rsidRPr="00787094">
        <w:t>2) на ус</w:t>
      </w:r>
      <w:r w:rsidRPr="00787094">
        <w:t>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000000" w:rsidRPr="00787094" w:rsidRDefault="00DB5908">
      <w:pPr>
        <w:pStyle w:val="ConsPlusNormal"/>
        <w:ind w:firstLine="540"/>
        <w:jc w:val="both"/>
      </w:pPr>
      <w:r w:rsidRPr="00787094">
        <w:t>3) на использование полученных п</w:t>
      </w:r>
      <w:r w:rsidRPr="00787094">
        <w:t>о государственному контракту, контракту средств на цели, не связанные с выполнением государственного оборонного заказа.</w:t>
      </w:r>
    </w:p>
    <w:p w:rsidR="00000000" w:rsidRPr="00787094" w:rsidRDefault="00DB5908">
      <w:pPr>
        <w:pStyle w:val="ConsPlusNormal"/>
        <w:ind w:firstLine="540"/>
        <w:jc w:val="both"/>
      </w:pPr>
      <w:bookmarkStart w:id="19" w:name="Par255"/>
      <w:bookmarkEnd w:id="19"/>
      <w:r w:rsidRPr="00787094">
        <w:t>4. В случае прекращения поставок продукции по государственному оборонному заказу на очередной год и на плановый период голов</w:t>
      </w:r>
      <w:r w:rsidRPr="00787094">
        <w:t>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000000" w:rsidRPr="00787094" w:rsidRDefault="00DB5908">
      <w:pPr>
        <w:pStyle w:val="ConsPlusNormal"/>
        <w:ind w:firstLine="540"/>
        <w:jc w:val="both"/>
      </w:pPr>
      <w:r w:rsidRPr="00787094">
        <w:t>5. Порядок согласования государственным заказчиком возможности ликвидации или пе</w:t>
      </w:r>
      <w:r w:rsidRPr="00787094">
        <w:t xml:space="preserve">репрофилирования производственных мощностей, указанных в </w:t>
      </w:r>
      <w:r w:rsidRPr="00787094">
        <w:t>части 4</w:t>
      </w:r>
      <w:r w:rsidRPr="00787094">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20" w:name="Par258"/>
      <w:bookmarkEnd w:id="20"/>
      <w:r w:rsidRPr="00787094">
        <w:rPr>
          <w:b/>
          <w:bCs/>
          <w:sz w:val="16"/>
          <w:szCs w:val="16"/>
        </w:rPr>
        <w:t>Глава 3.1. Б</w:t>
      </w:r>
      <w:r w:rsidRPr="00787094">
        <w:rPr>
          <w:b/>
          <w:bCs/>
          <w:sz w:val="16"/>
          <w:szCs w:val="16"/>
        </w:rPr>
        <w:t>АНКОВСКОЕ СОПРОВОЖДЕНИЕ</w:t>
      </w:r>
    </w:p>
    <w:p w:rsidR="00000000" w:rsidRPr="00787094" w:rsidRDefault="00DB5908">
      <w:pPr>
        <w:pStyle w:val="ConsPlusNormal"/>
        <w:jc w:val="center"/>
      </w:pPr>
    </w:p>
    <w:p w:rsidR="00000000" w:rsidRPr="00787094" w:rsidRDefault="00DB5908">
      <w:pPr>
        <w:pStyle w:val="ConsPlusNormal"/>
        <w:jc w:val="center"/>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jc w:val="center"/>
      </w:pPr>
    </w:p>
    <w:p w:rsidR="00000000" w:rsidRPr="00787094" w:rsidRDefault="00DB5908">
      <w:pPr>
        <w:pStyle w:val="ConsPlusNormal"/>
        <w:pBdr>
          <w:top w:val="single" w:sz="6" w:space="0" w:color="auto"/>
        </w:pBdr>
        <w:spacing w:before="100" w:after="100"/>
        <w:jc w:val="both"/>
        <w:rPr>
          <w:sz w:val="2"/>
          <w:szCs w:val="2"/>
        </w:rPr>
      </w:pPr>
    </w:p>
    <w:p w:rsidR="00000000" w:rsidRPr="00787094" w:rsidRDefault="00787094">
      <w:pPr>
        <w:pStyle w:val="ConsPlusNormal"/>
        <w:ind w:firstLine="540"/>
        <w:jc w:val="both"/>
      </w:pPr>
      <w:r>
        <w:t xml:space="preserve"> </w:t>
      </w:r>
    </w:p>
    <w:p w:rsidR="00000000" w:rsidRPr="00787094" w:rsidRDefault="00DB5908">
      <w:pPr>
        <w:pStyle w:val="ConsPlusNormal"/>
        <w:ind w:firstLine="540"/>
        <w:jc w:val="both"/>
      </w:pPr>
      <w:proofErr w:type="gramStart"/>
      <w:r w:rsidRPr="00787094">
        <w:t xml:space="preserve">Перечень банков, соответствующих критериям, установленным статьей 8.1 данного документа (в редакции Федерального закона от 29.06.2015 </w:t>
      </w:r>
      <w:r w:rsidR="00787094">
        <w:t>№</w:t>
      </w:r>
      <w:r w:rsidRPr="00787094">
        <w:t xml:space="preserve"> 159-ФЗ), по</w:t>
      </w:r>
      <w:r w:rsidRPr="00787094">
        <w:t xml:space="preserve">длежит размещению Банком России на своем официальном сайте в информационно-телекоммуникационной сети "Интернет" в течение тридцати </w:t>
      </w:r>
      <w:r w:rsidRPr="00787094">
        <w:lastRenderedPageBreak/>
        <w:t>календарных дней со дня вступления в силу указанного Федерального закона.</w:t>
      </w:r>
      <w:proofErr w:type="gramEnd"/>
    </w:p>
    <w:p w:rsidR="00000000" w:rsidRPr="00787094" w:rsidRDefault="00DB5908">
      <w:pPr>
        <w:pStyle w:val="ConsPlusNormal"/>
        <w:pBdr>
          <w:top w:val="single" w:sz="6" w:space="0" w:color="auto"/>
        </w:pBdr>
        <w:spacing w:before="100" w:after="100"/>
        <w:jc w:val="both"/>
        <w:rPr>
          <w:sz w:val="2"/>
          <w:szCs w:val="2"/>
        </w:rPr>
      </w:pPr>
    </w:p>
    <w:p w:rsidR="00000000" w:rsidRPr="00787094" w:rsidRDefault="00DB5908">
      <w:pPr>
        <w:pStyle w:val="ConsPlusNormal"/>
        <w:ind w:firstLine="540"/>
        <w:jc w:val="both"/>
        <w:outlineLvl w:val="1"/>
      </w:pPr>
      <w:bookmarkStart w:id="21" w:name="Par266"/>
      <w:bookmarkEnd w:id="21"/>
      <w:r w:rsidRPr="00787094">
        <w:t>Статья 8.1. Уполномоченные банки</w:t>
      </w:r>
    </w:p>
    <w:p w:rsidR="00000000" w:rsidRPr="00787094" w:rsidRDefault="00DB5908">
      <w:pPr>
        <w:pStyle w:val="ConsPlusNormal"/>
        <w:jc w:val="both"/>
      </w:pPr>
    </w:p>
    <w:p w:rsidR="00000000" w:rsidRPr="00787094" w:rsidRDefault="00DB5908">
      <w:pPr>
        <w:pStyle w:val="ConsPlusNormal"/>
        <w:ind w:firstLine="540"/>
        <w:jc w:val="both"/>
      </w:pPr>
      <w:r w:rsidRPr="00787094">
        <w:t>1. Б</w:t>
      </w:r>
      <w:r w:rsidRPr="00787094">
        <w:t>анковское сопровождение может осуществляться банком, созданным в соответствии с законодательством Российской Федерации и соответствующим одновременно следующим критериям:</w:t>
      </w:r>
    </w:p>
    <w:p w:rsidR="00000000" w:rsidRPr="00787094" w:rsidRDefault="00DB5908">
      <w:pPr>
        <w:pStyle w:val="ConsPlusNormal"/>
        <w:ind w:firstLine="540"/>
        <w:jc w:val="both"/>
      </w:pPr>
      <w:bookmarkStart w:id="22" w:name="Par269"/>
      <w:bookmarkEnd w:id="22"/>
      <w:r w:rsidRPr="00787094">
        <w:t>1) банк имеет собственные средства (капитал) по состоянию на первое число</w:t>
      </w:r>
      <w:r w:rsidRPr="00787094">
        <w:t xml:space="preserve"> отчетного месяца в размере не менее 100 миллиардов рублей;</w:t>
      </w:r>
    </w:p>
    <w:p w:rsidR="00000000" w:rsidRPr="00787094" w:rsidRDefault="00DB5908">
      <w:pPr>
        <w:pStyle w:val="ConsPlusNormal"/>
        <w:ind w:firstLine="540"/>
        <w:jc w:val="both"/>
      </w:pPr>
      <w:bookmarkStart w:id="23" w:name="Par270"/>
      <w:bookmarkEnd w:id="23"/>
      <w:r w:rsidRPr="00787094">
        <w:t xml:space="preserve">2) банк находится под контролем Российской Федерации или Банка России. </w:t>
      </w:r>
      <w:proofErr w:type="gramStart"/>
      <w:r w:rsidRPr="00787094">
        <w:t>В целях настоящего Федерального закона под контролем Российской Федерации или Банка России понимается возможность</w:t>
      </w:r>
      <w:r w:rsidRPr="00787094">
        <w:t xml:space="preserve">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w:t>
      </w:r>
      <w:r w:rsidRPr="00787094">
        <w:t xml:space="preserve"> на голосующие акции (доли), составляющие уставный капитал банка, назначать (избирать) единоличный исполнительный орган и (или) более</w:t>
      </w:r>
      <w:proofErr w:type="gramEnd"/>
      <w:r w:rsidRPr="00787094">
        <w:t xml:space="preserve"> пятидесяти процентов состава наблюдательного совета (совета директоров) банка;</w:t>
      </w:r>
    </w:p>
    <w:p w:rsidR="00000000" w:rsidRPr="00787094" w:rsidRDefault="00DB5908">
      <w:pPr>
        <w:pStyle w:val="ConsPlusNormal"/>
        <w:ind w:firstLine="540"/>
        <w:jc w:val="both"/>
      </w:pPr>
      <w:bookmarkStart w:id="24" w:name="Par271"/>
      <w:bookmarkEnd w:id="24"/>
      <w:r w:rsidRPr="00787094">
        <w:t>3) банк должен иметь лицензию н</w:t>
      </w:r>
      <w:r w:rsidRPr="00787094">
        <w:t>а проведение работ, связанных с использованием сведений, составляющих государственную тайну.</w:t>
      </w:r>
    </w:p>
    <w:p w:rsidR="00000000" w:rsidRPr="00787094" w:rsidRDefault="00DB5908">
      <w:pPr>
        <w:pStyle w:val="ConsPlusNormal"/>
        <w:ind w:firstLine="540"/>
        <w:jc w:val="both"/>
      </w:pPr>
      <w:bookmarkStart w:id="25" w:name="Par272"/>
      <w:bookmarkEnd w:id="25"/>
      <w:r w:rsidRPr="00787094">
        <w:t>2. Правительство Российской Федерации по согласованию с Президентом Российской Федерации вправе принять решение об отнесении банка, имеющего положитель</w:t>
      </w:r>
      <w:r w:rsidRPr="00787094">
        <w:t xml:space="preserve">ный опыт обслуживания государственного оборонного заказа и не соответствующего критериям, установленным </w:t>
      </w:r>
      <w:r w:rsidRPr="00787094">
        <w:t>пунктами 1</w:t>
      </w:r>
      <w:r w:rsidRPr="00787094">
        <w:t xml:space="preserve"> и </w:t>
      </w:r>
      <w:r w:rsidRPr="00787094">
        <w:t>2 части 1</w:t>
      </w:r>
      <w:r w:rsidRPr="00787094">
        <w:t xml:space="preserve"> настоящей статьи, к</w:t>
      </w:r>
      <w:r w:rsidRPr="00787094">
        <w:t xml:space="preserve"> категории уполномоченных банков.</w:t>
      </w:r>
    </w:p>
    <w:p w:rsidR="00000000" w:rsidRPr="00787094" w:rsidRDefault="00DB5908">
      <w:pPr>
        <w:pStyle w:val="ConsPlusNormal"/>
        <w:ind w:firstLine="540"/>
        <w:jc w:val="both"/>
      </w:pPr>
      <w:bookmarkStart w:id="26" w:name="Par273"/>
      <w:bookmarkEnd w:id="26"/>
      <w:r w:rsidRPr="00787094">
        <w:t>3. Банк России ежемесячно размещает перечень банков, соответствующих критериям, установленным настоящей статьей, на своем официальном сайте в информационно-телекоммуникационной сети "Интернет".</w:t>
      </w:r>
    </w:p>
    <w:p w:rsidR="00000000" w:rsidRPr="00787094" w:rsidRDefault="00DB5908">
      <w:pPr>
        <w:pStyle w:val="ConsPlusNormal"/>
        <w:ind w:firstLine="540"/>
        <w:jc w:val="both"/>
      </w:pPr>
      <w:r w:rsidRPr="00787094">
        <w:t>4. В случае</w:t>
      </w:r>
      <w:proofErr w:type="gramStart"/>
      <w:r w:rsidRPr="00787094">
        <w:t>,</w:t>
      </w:r>
      <w:proofErr w:type="gramEnd"/>
      <w:r w:rsidRPr="00787094">
        <w:t xml:space="preserve"> если Правительством Российской Федерации принято решение, предусмотренное </w:t>
      </w:r>
      <w:r w:rsidRPr="00787094">
        <w:t>частью 2</w:t>
      </w:r>
      <w:r w:rsidRPr="00787094">
        <w:t xml:space="preserve"> настоящей статьи, Банк России включает соответствующий банк в перечень уполномоченных банков, предусмотре</w:t>
      </w:r>
      <w:r w:rsidRPr="00787094">
        <w:t xml:space="preserve">нный </w:t>
      </w:r>
      <w:r w:rsidRPr="00787094">
        <w:t>частью 3</w:t>
      </w:r>
      <w:r w:rsidRPr="00787094">
        <w:t xml:space="preserve"> настоящей статьи, на основании уведомления Правительства Российской Федерации не позднее одного рабочего дня, следующего за днем получения указанного уведомления.</w:t>
      </w:r>
    </w:p>
    <w:p w:rsidR="00000000" w:rsidRPr="00787094" w:rsidRDefault="00DB5908">
      <w:pPr>
        <w:pStyle w:val="ConsPlusNormal"/>
        <w:ind w:firstLine="540"/>
        <w:jc w:val="both"/>
      </w:pPr>
      <w:r w:rsidRPr="00787094">
        <w:t>5. Каждый головной испол</w:t>
      </w:r>
      <w:r w:rsidRPr="00787094">
        <w:t xml:space="preserve">нитель в целях исполнения государственного контракта (отдельно по каждому государственному контракту) обязан выбрать из перечня уполномоченных банков, предусмотренного </w:t>
      </w:r>
      <w:r w:rsidRPr="00787094">
        <w:t>частью 3</w:t>
      </w:r>
      <w:r w:rsidRPr="00787094">
        <w:t xml:space="preserve"> настоящей статьи, один б</w:t>
      </w:r>
      <w:r w:rsidRPr="00787094">
        <w:t>анк, который будет осуществлять банковское сопровождение.</w:t>
      </w:r>
    </w:p>
    <w:p w:rsidR="00000000" w:rsidRPr="00787094" w:rsidRDefault="00DB5908">
      <w:pPr>
        <w:pStyle w:val="ConsPlusNormal"/>
        <w:ind w:firstLine="540"/>
        <w:jc w:val="both"/>
      </w:pPr>
      <w:r w:rsidRPr="00787094">
        <w:t xml:space="preserve">6. В случае окончания срока действия лицензии, указанной в </w:t>
      </w:r>
      <w:r w:rsidRPr="00787094">
        <w:t>пункте 3 части 1</w:t>
      </w:r>
      <w:r w:rsidRPr="00787094">
        <w:t xml:space="preserve"> настоящей статьи, банк, включенный в перечень уполномоченных банков</w:t>
      </w:r>
      <w:r w:rsidRPr="00787094">
        <w:t xml:space="preserve">, уведомляет Банк России об этом обстоятельстве не </w:t>
      </w:r>
      <w:proofErr w:type="gramStart"/>
      <w:r w:rsidRPr="00787094">
        <w:t>позднее</w:t>
      </w:r>
      <w:proofErr w:type="gramEnd"/>
      <w:r w:rsidRPr="00787094">
        <w:t xml:space="preserve"> чем за тридцать календарных дней до окончания срока действия лицензии.</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27" w:name="Par278"/>
      <w:bookmarkEnd w:id="27"/>
      <w:r w:rsidRPr="00787094">
        <w:t>Статья 8.2. Основные права и обязанности уполномоченного банка. Банковское сопровождение</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Уполномоченный банк </w:t>
      </w:r>
      <w:r w:rsidRPr="00787094">
        <w:t>вправе:</w:t>
      </w:r>
    </w:p>
    <w:p w:rsidR="00000000" w:rsidRPr="00787094" w:rsidRDefault="00DB5908">
      <w:pPr>
        <w:pStyle w:val="ConsPlusNormal"/>
        <w:ind w:firstLine="540"/>
        <w:jc w:val="both"/>
      </w:pPr>
      <w:r w:rsidRPr="00787094">
        <w:t>1) запрашивать у головного исполнителя, исполнителя документы и сведения, предусмотренные настоящим Федеральным законом;</w:t>
      </w:r>
    </w:p>
    <w:p w:rsidR="00000000" w:rsidRPr="00787094" w:rsidRDefault="00DB5908">
      <w:pPr>
        <w:pStyle w:val="ConsPlusNormal"/>
        <w:ind w:firstLine="540"/>
        <w:jc w:val="both"/>
      </w:pPr>
      <w:r w:rsidRPr="00787094">
        <w:t>2) получать от федерального органа в области обороны с соблюдением требований законодательства Российской Федерации о защите го</w:t>
      </w:r>
      <w:r w:rsidRPr="00787094">
        <w:t>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000000" w:rsidRPr="00787094" w:rsidRDefault="00DB5908">
      <w:pPr>
        <w:pStyle w:val="ConsPlusNormal"/>
        <w:ind w:firstLine="540"/>
        <w:jc w:val="both"/>
      </w:pPr>
      <w:r w:rsidRPr="00787094">
        <w:t>3) приостанавливать операции по отдельному с</w:t>
      </w:r>
      <w:r w:rsidRPr="00787094">
        <w:t xml:space="preserve">чету в случаях, установленных </w:t>
      </w:r>
      <w:r w:rsidRPr="00787094">
        <w:t>статьей 8.6</w:t>
      </w:r>
      <w:r w:rsidRPr="00787094">
        <w:t xml:space="preserve"> настоящего Федерального закона;</w:t>
      </w:r>
    </w:p>
    <w:p w:rsidR="00000000" w:rsidRPr="00787094" w:rsidRDefault="00DB5908">
      <w:pPr>
        <w:pStyle w:val="ConsPlusNormal"/>
        <w:ind w:firstLine="540"/>
        <w:jc w:val="both"/>
      </w:pPr>
      <w:r w:rsidRPr="00787094">
        <w:t>4) осуществлять иные права в соответствии с законодательством Российской Федерации.</w:t>
      </w:r>
    </w:p>
    <w:p w:rsidR="00000000" w:rsidRPr="00787094" w:rsidRDefault="00DB5908">
      <w:pPr>
        <w:pStyle w:val="ConsPlusNormal"/>
        <w:ind w:firstLine="540"/>
        <w:jc w:val="both"/>
      </w:pPr>
      <w:bookmarkStart w:id="28" w:name="Par285"/>
      <w:bookmarkEnd w:id="28"/>
      <w:r w:rsidRPr="00787094">
        <w:t>2. Уполномоченный банк обязан:</w:t>
      </w:r>
    </w:p>
    <w:p w:rsidR="00000000" w:rsidRPr="00787094" w:rsidRDefault="00DB5908">
      <w:pPr>
        <w:pStyle w:val="ConsPlusNormal"/>
        <w:ind w:firstLine="540"/>
        <w:jc w:val="both"/>
      </w:pPr>
      <w:r w:rsidRPr="00787094">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w:t>
      </w:r>
      <w:r w:rsidRPr="00787094">
        <w:t>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000000" w:rsidRPr="00787094" w:rsidRDefault="00DB5908">
      <w:pPr>
        <w:pStyle w:val="ConsPlusNormal"/>
        <w:ind w:firstLine="540"/>
        <w:jc w:val="both"/>
      </w:pPr>
      <w:proofErr w:type="gramStart"/>
      <w:r w:rsidRPr="00787094">
        <w:t>2) передавать в единую информационную систему государственного оборонного за</w:t>
      </w:r>
      <w:r w:rsidRPr="00787094">
        <w:t>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w:t>
      </w:r>
      <w:r w:rsidRPr="00787094">
        <w:t>ючая документы, представленные головным исполнителем, исполнителем и являющиеся основанием для составления распоряжений.</w:t>
      </w:r>
      <w:proofErr w:type="gramEnd"/>
      <w:r w:rsidRPr="00787094">
        <w:t xml:space="preserve"> Информация, указанная в настоящем пункте, предоставляется уполномоченным банком не позднее одного рабочего дня, </w:t>
      </w:r>
      <w:r w:rsidRPr="00787094">
        <w:lastRenderedPageBreak/>
        <w:t>следующего за днем соот</w:t>
      </w:r>
      <w:r w:rsidRPr="00787094">
        <w:t>ветственно исполнения распоряжения, открытия, закрытия отдельного счета, изменения его реквизитов, получения соответствующего запроса. В случае</w:t>
      </w:r>
      <w:proofErr w:type="gramStart"/>
      <w:r w:rsidRPr="00787094">
        <w:t>,</w:t>
      </w:r>
      <w:proofErr w:type="gramEnd"/>
      <w:r w:rsidRPr="00787094">
        <w:t xml:space="preserve"> если распоряжение составлено на основании документов, которые ранее передавались уполномоченным банком в единую</w:t>
      </w:r>
      <w:r w:rsidRPr="00787094">
        <w:t xml:space="preserve">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w:t>
      </w:r>
      <w:r w:rsidRPr="00787094">
        <w:t xml:space="preserve">ионной системе государственного оборонного заказа, и указывает в уведомлении их реквизиты и дату их представления. Порядок, состав и формат представления, направления информации и документов уполномоченным банком определяются Банком России по согласованию </w:t>
      </w:r>
      <w:r w:rsidRPr="00787094">
        <w:t>с федеральным органом в области обороны и органом финансового мониторинга;</w:t>
      </w:r>
    </w:p>
    <w:p w:rsidR="00000000" w:rsidRPr="00787094" w:rsidRDefault="00DB5908">
      <w:pPr>
        <w:pStyle w:val="ConsPlusNormal"/>
        <w:ind w:firstLine="540"/>
        <w:jc w:val="both"/>
      </w:pPr>
      <w:r w:rsidRPr="00787094">
        <w:t>3) осуществлять мониторинг расчетов по государственному оборонному заказу в порядке, установленном настоящим Федеральным законом;</w:t>
      </w:r>
    </w:p>
    <w:p w:rsidR="00000000" w:rsidRPr="00787094" w:rsidRDefault="00DB5908">
      <w:pPr>
        <w:pStyle w:val="ConsPlusNormal"/>
        <w:ind w:firstLine="540"/>
        <w:jc w:val="both"/>
      </w:pPr>
      <w:r w:rsidRPr="00787094">
        <w:t>4) осуществлять контроль распоряжений в порядке, ус</w:t>
      </w:r>
      <w:r w:rsidRPr="00787094">
        <w:t xml:space="preserve">тановленном </w:t>
      </w:r>
      <w:r w:rsidRPr="00787094">
        <w:t>статьей 8.5</w:t>
      </w:r>
      <w:r w:rsidRPr="00787094">
        <w:t xml:space="preserve"> настоящего Федерального закона;</w:t>
      </w:r>
    </w:p>
    <w:p w:rsidR="00000000" w:rsidRPr="00787094" w:rsidRDefault="00DB5908">
      <w:pPr>
        <w:pStyle w:val="ConsPlusNormal"/>
        <w:ind w:firstLine="540"/>
        <w:jc w:val="both"/>
      </w:pPr>
      <w:r w:rsidRPr="00787094">
        <w:t xml:space="preserve">5) отказывать головному исполнителю, исполнителю в принятии к исполнению распоряжений о совершении операций, предусмотренных </w:t>
      </w:r>
      <w:r w:rsidRPr="00787094">
        <w:t>статьей 8.4</w:t>
      </w:r>
      <w:r w:rsidRPr="00787094">
        <w:t xml:space="preserve"> настоящего Федерального закона, а также в случаях, предусмотренных </w:t>
      </w:r>
      <w:r w:rsidRPr="00787094">
        <w:t>статьей 8.5</w:t>
      </w:r>
      <w:r w:rsidRPr="00787094">
        <w:t xml:space="preserve"> настоящего Федерального закона;</w:t>
      </w:r>
    </w:p>
    <w:p w:rsidR="00000000" w:rsidRPr="00787094" w:rsidRDefault="00DB5908">
      <w:pPr>
        <w:pStyle w:val="ConsPlusNormal"/>
        <w:ind w:firstLine="540"/>
        <w:jc w:val="both"/>
      </w:pPr>
      <w:r w:rsidRPr="00787094">
        <w:t>6) соблюдать установленный настоящим Федера</w:t>
      </w:r>
      <w:r w:rsidRPr="00787094">
        <w:t xml:space="preserve">льным законом режим использования отдельного счета и осуществлять </w:t>
      </w:r>
      <w:proofErr w:type="gramStart"/>
      <w:r w:rsidRPr="00787094">
        <w:t>контроль за</w:t>
      </w:r>
      <w:proofErr w:type="gramEnd"/>
      <w:r w:rsidRPr="00787094">
        <w:t xml:space="preserve"> его соблюдением;</w:t>
      </w:r>
    </w:p>
    <w:p w:rsidR="00000000" w:rsidRPr="00787094" w:rsidRDefault="00DB5908">
      <w:pPr>
        <w:pStyle w:val="ConsPlusNormal"/>
        <w:ind w:firstLine="540"/>
        <w:jc w:val="both"/>
      </w:pPr>
      <w:r w:rsidRPr="00787094">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w:t>
      </w:r>
      <w:r w:rsidRPr="00787094">
        <w:t>анного счета;</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787094">
      <w:pPr>
        <w:pStyle w:val="ConsPlusNormal"/>
        <w:ind w:firstLine="540"/>
        <w:jc w:val="both"/>
      </w:pPr>
      <w:r>
        <w:t xml:space="preserve"> </w:t>
      </w:r>
    </w:p>
    <w:p w:rsidR="00000000" w:rsidRPr="00787094" w:rsidRDefault="00DB5908">
      <w:pPr>
        <w:pStyle w:val="ConsPlusNormal"/>
        <w:ind w:firstLine="540"/>
        <w:jc w:val="both"/>
      </w:pPr>
      <w:proofErr w:type="gramStart"/>
      <w:r w:rsidRPr="00787094">
        <w:t xml:space="preserve">О сроках распространения обязанности, предусмотренной пунктом 8 части 2 статьи 8.2 данного документа (в редакции Федерального закона от 29.06.2015 </w:t>
      </w:r>
      <w:r w:rsidR="00787094">
        <w:t>№</w:t>
      </w:r>
      <w:r w:rsidRPr="00787094">
        <w:t xml:space="preserve"> 159-ФЗ), на все кредитные организации, осуществляющие операции </w:t>
      </w:r>
      <w:r w:rsidRPr="00787094">
        <w:t>в отношении государственных контрактов по государственному оборонному заказу, государственным заказчиком по которым является Минобороны России, и в отношении государственных контрактов по государственному оборонному заказу иных государственных заказчиков г</w:t>
      </w:r>
      <w:r w:rsidRPr="00787094">
        <w:t>осударственного оборонного заказа, см. часть 5 статьи</w:t>
      </w:r>
      <w:proofErr w:type="gramEnd"/>
      <w:r w:rsidRPr="00787094">
        <w:t xml:space="preserve"> 8 указанного федерального закона.</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DB5908">
      <w:pPr>
        <w:pStyle w:val="ConsPlusNormal"/>
        <w:ind w:firstLine="540"/>
        <w:jc w:val="both"/>
      </w:pPr>
      <w:r w:rsidRPr="00787094">
        <w:t xml:space="preserve">8) отвечать на запросы государственного заказчика, направляемые в соответствии с </w:t>
      </w:r>
      <w:r w:rsidRPr="00787094">
        <w:t>пунктом 3 статьи 6.2</w:t>
      </w:r>
      <w:r w:rsidRPr="00787094">
        <w:t xml:space="preserve"> настоящего Федерального закона;</w:t>
      </w:r>
    </w:p>
    <w:p w:rsidR="00000000" w:rsidRPr="00787094" w:rsidRDefault="00DB5908">
      <w:pPr>
        <w:pStyle w:val="ConsPlusNormal"/>
        <w:ind w:firstLine="540"/>
        <w:jc w:val="both"/>
      </w:pPr>
      <w:r w:rsidRPr="00787094">
        <w:t>9) уведомлять головного исполнителя о получении уведомления от государственного заказчика об исполнении государственного контракта;</w:t>
      </w:r>
    </w:p>
    <w:p w:rsidR="00000000" w:rsidRPr="00787094" w:rsidRDefault="00DB5908">
      <w:pPr>
        <w:pStyle w:val="ConsPlusNormal"/>
        <w:ind w:firstLine="540"/>
        <w:jc w:val="both"/>
      </w:pPr>
      <w:r w:rsidRPr="00787094">
        <w:t>10) уведомлять исполнителей о закрытии отдельного счета головным исполнителем после получен</w:t>
      </w:r>
      <w:r w:rsidRPr="00787094">
        <w:t>ия уведомления от государственного заказчика об исполнении государственного контракта.</w:t>
      </w:r>
    </w:p>
    <w:p w:rsidR="00000000" w:rsidRPr="00787094" w:rsidRDefault="00DB5908">
      <w:pPr>
        <w:pStyle w:val="ConsPlusNormal"/>
        <w:ind w:firstLine="540"/>
        <w:jc w:val="both"/>
      </w:pPr>
      <w:r w:rsidRPr="00787094">
        <w:t>3. Банковское сопровождение осуществляется уполномоченным банком безвозмездно.</w:t>
      </w:r>
    </w:p>
    <w:p w:rsidR="00000000" w:rsidRPr="00787094" w:rsidRDefault="00DB5908">
      <w:pPr>
        <w:pStyle w:val="ConsPlusNormal"/>
        <w:ind w:firstLine="540"/>
        <w:jc w:val="both"/>
      </w:pPr>
      <w:r w:rsidRPr="00787094">
        <w:t xml:space="preserve">4. </w:t>
      </w:r>
      <w:proofErr w:type="gramStart"/>
      <w:r w:rsidRPr="00787094">
        <w:t xml:space="preserve">Неисполнение уполномоченным банком обязанностей, установленных </w:t>
      </w:r>
      <w:r w:rsidRPr="00787094">
        <w:t>частью 2</w:t>
      </w:r>
      <w:r w:rsidRPr="00787094">
        <w:t xml:space="preserve"> настоящей статьи и </w:t>
      </w:r>
      <w:r w:rsidRPr="00787094">
        <w:t>статьями 8.3</w:t>
      </w:r>
      <w:r w:rsidRPr="00787094">
        <w:t xml:space="preserve">, </w:t>
      </w:r>
      <w:r w:rsidRPr="00787094">
        <w:t>8.4</w:t>
      </w:r>
      <w:r w:rsidRPr="00787094">
        <w:t xml:space="preserve"> и </w:t>
      </w:r>
      <w:r w:rsidRPr="00787094">
        <w:t>8.5</w:t>
      </w:r>
      <w:r w:rsidRPr="00787094">
        <w:t xml:space="preserve"> настояще</w:t>
      </w:r>
      <w:r w:rsidRPr="00787094">
        <w:t xml:space="preserve">го Федерального закона, является основанием для применения к нему мер, предусмотренных Федеральным законом от 10 июля 2002 года </w:t>
      </w:r>
      <w:r w:rsidR="00787094">
        <w:t>№</w:t>
      </w:r>
      <w:r w:rsidRPr="00787094">
        <w:t xml:space="preserve"> 86-ФЗ "О Центральном банке Российской Федерации (Банке России)", и для привлечения должностных лиц уполномоченного банка к отв</w:t>
      </w:r>
      <w:r w:rsidRPr="00787094">
        <w:t>етственности, установленной Кодексом Российской Федерации об административных правонарушениях.</w:t>
      </w:r>
      <w:proofErr w:type="gramEnd"/>
    </w:p>
    <w:p w:rsidR="00000000" w:rsidRPr="00787094" w:rsidRDefault="00DB5908">
      <w:pPr>
        <w:pStyle w:val="ConsPlusNormal"/>
        <w:ind w:firstLine="540"/>
        <w:jc w:val="both"/>
      </w:pPr>
      <w:r w:rsidRPr="00787094">
        <w:t xml:space="preserve">5. </w:t>
      </w:r>
      <w:proofErr w:type="gramStart"/>
      <w:r w:rsidRPr="00787094">
        <w:t>Орган финансового мониторинга анализирует информацию об операциях, полученную им на основании настоящего Федерального закона и Федерального закона от 7 август</w:t>
      </w:r>
      <w:r w:rsidRPr="00787094">
        <w:t xml:space="preserve">а 2001 года </w:t>
      </w:r>
      <w:r w:rsidR="00787094">
        <w:t>№</w:t>
      </w:r>
      <w:r w:rsidRPr="00787094">
        <w:t xml:space="preserve">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w:t>
      </w:r>
      <w:r w:rsidRPr="00787094">
        <w:t xml:space="preserve"> числе по его запросу.</w:t>
      </w:r>
      <w:proofErr w:type="gramEnd"/>
    </w:p>
    <w:p w:rsidR="00000000" w:rsidRPr="00787094" w:rsidRDefault="00DB5908">
      <w:pPr>
        <w:pStyle w:val="ConsPlusNormal"/>
        <w:jc w:val="both"/>
      </w:pPr>
    </w:p>
    <w:p w:rsidR="00000000" w:rsidRPr="00787094" w:rsidRDefault="00DB5908">
      <w:pPr>
        <w:pStyle w:val="ConsPlusNormal"/>
        <w:ind w:firstLine="540"/>
        <w:jc w:val="both"/>
        <w:outlineLvl w:val="1"/>
      </w:pPr>
      <w:bookmarkStart w:id="29" w:name="Par304"/>
      <w:bookmarkEnd w:id="29"/>
      <w:r w:rsidRPr="00787094">
        <w:t>Статья 8.3. Режим использования отдельного счета</w:t>
      </w:r>
    </w:p>
    <w:p w:rsidR="00000000" w:rsidRPr="00787094" w:rsidRDefault="00DB5908">
      <w:pPr>
        <w:pStyle w:val="ConsPlusNormal"/>
        <w:jc w:val="both"/>
      </w:pPr>
    </w:p>
    <w:p w:rsidR="00000000" w:rsidRPr="00787094" w:rsidRDefault="00DB5908">
      <w:pPr>
        <w:pStyle w:val="ConsPlusNormal"/>
        <w:ind w:firstLine="540"/>
        <w:jc w:val="both"/>
      </w:pPr>
      <w:bookmarkStart w:id="30" w:name="Par306"/>
      <w:bookmarkEnd w:id="30"/>
      <w:r w:rsidRPr="00787094">
        <w:t>1. Режим использования отдельного счета предусматривает:</w:t>
      </w:r>
    </w:p>
    <w:p w:rsidR="00000000" w:rsidRPr="00787094" w:rsidRDefault="00DB5908">
      <w:pPr>
        <w:pStyle w:val="ConsPlusNormal"/>
        <w:ind w:firstLine="540"/>
        <w:jc w:val="both"/>
      </w:pPr>
      <w:r w:rsidRPr="00787094">
        <w:t>1) списание денежных средств только при указании в распоряжении идентификатора государственного контр</w:t>
      </w:r>
      <w:r w:rsidRPr="00787094">
        <w:t>акта;</w:t>
      </w:r>
    </w:p>
    <w:p w:rsidR="00000000" w:rsidRPr="00787094" w:rsidRDefault="00DB5908">
      <w:pPr>
        <w:pStyle w:val="ConsPlusNormal"/>
        <w:ind w:firstLine="540"/>
        <w:jc w:val="both"/>
      </w:pPr>
      <w:bookmarkStart w:id="31" w:name="Par308"/>
      <w:bookmarkEnd w:id="31"/>
      <w:r w:rsidRPr="00787094">
        <w:t>2) списание денежных средств только на отдельный счет, за исключением списания денежных сре</w:t>
      </w:r>
      <w:proofErr w:type="gramStart"/>
      <w:r w:rsidRPr="00787094">
        <w:t>дств с т</w:t>
      </w:r>
      <w:proofErr w:type="gramEnd"/>
      <w:r w:rsidRPr="00787094">
        <w:t>акого счета на иные банковские счета в целях:</w:t>
      </w:r>
    </w:p>
    <w:p w:rsidR="00000000" w:rsidRPr="00787094" w:rsidRDefault="00DB5908">
      <w:pPr>
        <w:pStyle w:val="ConsPlusNormal"/>
        <w:ind w:firstLine="540"/>
        <w:jc w:val="both"/>
      </w:pPr>
      <w:r w:rsidRPr="00787094">
        <w:t>а) уплаты налогов и сборов, таможенных платежей, страховых взносов в Пенсионный фонд Российск</w:t>
      </w:r>
      <w:r w:rsidRPr="00787094">
        <w:t>ой Федерации, Фонд социального страхования Российской Федерации, Федеральный фонд обязательного медицинского страхования;</w:t>
      </w:r>
    </w:p>
    <w:p w:rsidR="00000000" w:rsidRPr="00787094" w:rsidRDefault="00DB5908">
      <w:pPr>
        <w:pStyle w:val="ConsPlusNormal"/>
        <w:ind w:firstLine="540"/>
        <w:jc w:val="both"/>
      </w:pPr>
      <w:r w:rsidRPr="00787094">
        <w:t>б) оплаты расходов на поставки товаров, выполнение работ, оказание услуг по ценам (тарифам), подлежащим государственному регулированию</w:t>
      </w:r>
      <w:r w:rsidRPr="00787094">
        <w:t xml:space="preserve">. Перечень таких товаров, работ, услуг утверждается </w:t>
      </w:r>
      <w:r w:rsidRPr="00787094">
        <w:lastRenderedPageBreak/>
        <w:t>Правительством Российской Федерации;</w:t>
      </w:r>
    </w:p>
    <w:p w:rsidR="00000000" w:rsidRPr="00787094" w:rsidRDefault="00DB5908">
      <w:pPr>
        <w:pStyle w:val="ConsPlusNormal"/>
        <w:ind w:firstLine="540"/>
        <w:jc w:val="both"/>
      </w:pPr>
      <w:r w:rsidRPr="00787094">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w:t>
      </w:r>
      <w:r w:rsidRPr="00787094">
        <w:t>омоченный банк акта приема-передачи товара (акта выполненных работ, оказанных услуг);</w:t>
      </w:r>
    </w:p>
    <w:p w:rsidR="00000000" w:rsidRPr="00787094" w:rsidRDefault="00DB5908">
      <w:pPr>
        <w:pStyle w:val="ConsPlusNormal"/>
        <w:ind w:firstLine="540"/>
        <w:jc w:val="both"/>
      </w:pPr>
      <w:proofErr w:type="gramStart"/>
      <w:r w:rsidRPr="00787094">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w:t>
      </w:r>
      <w:r w:rsidRPr="00787094">
        <w:t>ятый государственным заказчиком товар,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w:t>
      </w:r>
      <w:r w:rsidRPr="00787094">
        <w:t>ерации для определения начальной (максимальной) цены государственного контракта или цены государственного контракта, заключаемого с</w:t>
      </w:r>
      <w:proofErr w:type="gramEnd"/>
      <w:r w:rsidRPr="00787094">
        <w:t xml:space="preserve"> единственным головным исполнителем;</w:t>
      </w:r>
    </w:p>
    <w:p w:rsidR="00000000" w:rsidRPr="00787094" w:rsidRDefault="00DB5908">
      <w:pPr>
        <w:pStyle w:val="ConsPlusNormal"/>
        <w:ind w:firstLine="540"/>
        <w:jc w:val="both"/>
      </w:pPr>
      <w:r w:rsidRPr="00787094">
        <w:t>д) расчетов с иностранными исполнителями, участвующими в поставках продукции по государс</w:t>
      </w:r>
      <w:r w:rsidRPr="00787094">
        <w:t>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w:t>
      </w:r>
      <w:r w:rsidRPr="00787094">
        <w:t>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000000" w:rsidRPr="00787094" w:rsidRDefault="00DB5908">
      <w:pPr>
        <w:pStyle w:val="ConsPlusNormal"/>
        <w:ind w:firstLine="540"/>
        <w:jc w:val="both"/>
      </w:pPr>
      <w:proofErr w:type="gramStart"/>
      <w:r w:rsidRPr="00787094">
        <w:t>е) перечисления денежных средств, направленных на возме</w:t>
      </w:r>
      <w:r w:rsidRPr="00787094">
        <w:t>щение (компенсацию) после исполнения государственного контракта, контракта в пределах цены государственного контракта, контракта понесенных головным исполнителем, исполнителем за счет собственных средств (за исключением средств, находящихся на отдельных сч</w:t>
      </w:r>
      <w:r w:rsidRPr="00787094">
        <w:t>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исполнителем обоснованности фактичес</w:t>
      </w:r>
      <w:r w:rsidRPr="00787094">
        <w:t>ких расходов, связанных</w:t>
      </w:r>
      <w:proofErr w:type="gramEnd"/>
      <w:r w:rsidRPr="00787094">
        <w:t xml:space="preserve"> с формированием такого запаса, после исполнения государственного контракта, контракта и представления головным исполнителем, исполнителем в уполномоченный банк акта приема-передачи товара (акта выполненных работ, оказанных услуг);</w:t>
      </w:r>
    </w:p>
    <w:p w:rsidR="00000000" w:rsidRPr="00787094" w:rsidRDefault="00DB5908">
      <w:pPr>
        <w:pStyle w:val="ConsPlusNormal"/>
        <w:ind w:firstLine="540"/>
        <w:jc w:val="both"/>
      </w:pPr>
      <w:r w:rsidRPr="00787094">
        <w:t>ж</w:t>
      </w:r>
      <w:r w:rsidRPr="00787094">
        <w:t xml:space="preserve">) совершения разрешенных операций в соответствии с </w:t>
      </w:r>
      <w:r w:rsidRPr="00787094">
        <w:t>пунктами 2</w:t>
      </w:r>
      <w:r w:rsidRPr="00787094">
        <w:t xml:space="preserve">, </w:t>
      </w:r>
      <w:r w:rsidRPr="00787094">
        <w:t>3</w:t>
      </w:r>
      <w:r w:rsidRPr="00787094">
        <w:t xml:space="preserve">, </w:t>
      </w:r>
      <w:r w:rsidRPr="00787094">
        <w:t>9</w:t>
      </w:r>
      <w:r w:rsidRPr="00787094">
        <w:t xml:space="preserve"> и </w:t>
      </w:r>
      <w:r w:rsidRPr="00787094">
        <w:t>10 статьи 8.4</w:t>
      </w:r>
      <w:r w:rsidRPr="00787094">
        <w:t xml:space="preserve"> настоящего Федерального закона;</w:t>
      </w:r>
    </w:p>
    <w:p w:rsidR="00000000" w:rsidRPr="00787094" w:rsidRDefault="00DB5908">
      <w:pPr>
        <w:pStyle w:val="ConsPlusNormal"/>
        <w:ind w:firstLine="540"/>
        <w:jc w:val="both"/>
      </w:pPr>
      <w:r w:rsidRPr="00787094">
        <w:t>з) оплаты иных расходов на сумму не более трех миллионов рублей в месяц;</w:t>
      </w:r>
    </w:p>
    <w:p w:rsidR="00000000" w:rsidRPr="00787094" w:rsidRDefault="00DB5908">
      <w:pPr>
        <w:pStyle w:val="ConsPlusNormal"/>
        <w:ind w:firstLine="540"/>
        <w:jc w:val="both"/>
      </w:pPr>
      <w:r w:rsidRPr="00787094">
        <w:t xml:space="preserve">3) запрет совершения операций, предусмотренных </w:t>
      </w:r>
      <w:r w:rsidRPr="00787094">
        <w:t>стат</w:t>
      </w:r>
      <w:r w:rsidRPr="00787094">
        <w:t>ьей 8.4</w:t>
      </w:r>
      <w:r w:rsidRPr="00787094">
        <w:t xml:space="preserve"> настоящего Федерального закона.</w:t>
      </w:r>
    </w:p>
    <w:p w:rsidR="00000000" w:rsidRPr="00787094" w:rsidRDefault="00DB5908">
      <w:pPr>
        <w:pStyle w:val="ConsPlusNormal"/>
        <w:ind w:firstLine="540"/>
        <w:jc w:val="both"/>
      </w:pPr>
      <w:r w:rsidRPr="00787094">
        <w:t>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w:t>
      </w:r>
      <w:r w:rsidRPr="00787094">
        <w:t xml:space="preserve">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r w:rsidRPr="00787094">
        <w:t>частью 1</w:t>
      </w:r>
      <w:r w:rsidRPr="00787094">
        <w:t xml:space="preserve"> </w:t>
      </w:r>
      <w:r w:rsidRPr="00787094">
        <w:t>настоящей статьи.</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32" w:name="Par320"/>
      <w:bookmarkEnd w:id="32"/>
      <w:r w:rsidRPr="00787094">
        <w:t>Статья 8.4. Операции, совершение которых по отдельному счету не допускается</w:t>
      </w:r>
    </w:p>
    <w:p w:rsidR="00000000" w:rsidRPr="00787094" w:rsidRDefault="00DB5908">
      <w:pPr>
        <w:pStyle w:val="ConsPlusNormal"/>
        <w:jc w:val="both"/>
      </w:pPr>
    </w:p>
    <w:p w:rsidR="00000000" w:rsidRPr="00787094" w:rsidRDefault="00DB5908">
      <w:pPr>
        <w:pStyle w:val="ConsPlusNormal"/>
        <w:ind w:firstLine="540"/>
        <w:jc w:val="both"/>
      </w:pPr>
      <w:r w:rsidRPr="00787094">
        <w:t>По отдельному счету не допускается совершение следующих операций:</w:t>
      </w:r>
    </w:p>
    <w:p w:rsidR="00000000" w:rsidRPr="00787094" w:rsidRDefault="00DB5908">
      <w:pPr>
        <w:pStyle w:val="ConsPlusNormal"/>
        <w:ind w:firstLine="540"/>
        <w:jc w:val="both"/>
      </w:pPr>
      <w:r w:rsidRPr="00787094">
        <w:t>1) предоставление ссуд, займов, кредитов;</w:t>
      </w:r>
    </w:p>
    <w:p w:rsidR="00000000" w:rsidRPr="00787094" w:rsidRDefault="00DB5908">
      <w:pPr>
        <w:pStyle w:val="ConsPlusNormal"/>
        <w:ind w:firstLine="540"/>
        <w:jc w:val="both"/>
      </w:pPr>
      <w:bookmarkStart w:id="33" w:name="Par324"/>
      <w:bookmarkEnd w:id="33"/>
      <w:r w:rsidRPr="00787094">
        <w:t>2) возврат сумм займов, кредитов и процентов по ним, за исключением возврата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при отсутс</w:t>
      </w:r>
      <w:r w:rsidRPr="00787094">
        <w:t>твии (недостаточности) авансирования по контрактам;</w:t>
      </w:r>
    </w:p>
    <w:p w:rsidR="00000000" w:rsidRPr="00787094" w:rsidRDefault="00DB5908">
      <w:pPr>
        <w:pStyle w:val="ConsPlusNormal"/>
        <w:ind w:firstLine="540"/>
        <w:jc w:val="both"/>
      </w:pPr>
      <w:bookmarkStart w:id="34" w:name="Par325"/>
      <w:bookmarkEnd w:id="34"/>
      <w:r w:rsidRPr="00787094">
        <w:t>3) выдача денежных средств физическим лицам, за исключением оплаты труда, при условии одновременной уплаты соответствующих налогов и страховых взносов в Пенсионный фонд Российской Федерации, Ф</w:t>
      </w:r>
      <w:r w:rsidRPr="00787094">
        <w:t>онд социального страхования Российской Федерации, Федеральный фонд обязательного медицинского страхования;</w:t>
      </w:r>
    </w:p>
    <w:p w:rsidR="00000000" w:rsidRPr="00787094" w:rsidRDefault="00DB5908">
      <w:pPr>
        <w:pStyle w:val="ConsPlusNormal"/>
        <w:ind w:firstLine="540"/>
        <w:jc w:val="both"/>
      </w:pPr>
      <w:r w:rsidRPr="00787094">
        <w:t>4) операции, связанные с формированием уставного (складочного) капитала других юридических лиц;</w:t>
      </w:r>
    </w:p>
    <w:p w:rsidR="00000000" w:rsidRPr="00787094" w:rsidRDefault="00DB5908">
      <w:pPr>
        <w:pStyle w:val="ConsPlusNormal"/>
        <w:ind w:firstLine="540"/>
        <w:jc w:val="both"/>
      </w:pPr>
      <w:r w:rsidRPr="00787094">
        <w:t>5) операции, связанные с осуществлением благотворител</w:t>
      </w:r>
      <w:r w:rsidRPr="00787094">
        <w:t>ьной деятельности и внесением пожертвований;</w:t>
      </w:r>
    </w:p>
    <w:p w:rsidR="00000000" w:rsidRPr="00787094" w:rsidRDefault="00DB5908">
      <w:pPr>
        <w:pStyle w:val="ConsPlusNormal"/>
        <w:ind w:firstLine="540"/>
        <w:jc w:val="both"/>
      </w:pPr>
      <w:r w:rsidRPr="00787094">
        <w:t>6) приобретение иностранной валюты;</w:t>
      </w:r>
    </w:p>
    <w:p w:rsidR="00000000" w:rsidRPr="00787094" w:rsidRDefault="00DB5908">
      <w:pPr>
        <w:pStyle w:val="ConsPlusNormal"/>
        <w:ind w:firstLine="540"/>
        <w:jc w:val="both"/>
      </w:pPr>
      <w:r w:rsidRPr="00787094">
        <w:t>7) покупка ценных бумаг (в том числе векселей);</w:t>
      </w:r>
    </w:p>
    <w:p w:rsidR="00000000" w:rsidRPr="00787094" w:rsidRDefault="00DB5908">
      <w:pPr>
        <w:pStyle w:val="ConsPlusNormal"/>
        <w:ind w:firstLine="540"/>
        <w:jc w:val="both"/>
      </w:pPr>
      <w:r w:rsidRPr="00787094">
        <w:t>8) приобретение у кредитных организаций драгоценных металлов, драгоценных камней и монет из драгоценных металлов;</w:t>
      </w:r>
    </w:p>
    <w:p w:rsidR="00000000" w:rsidRPr="00787094" w:rsidRDefault="00DB5908">
      <w:pPr>
        <w:pStyle w:val="ConsPlusNormal"/>
        <w:ind w:firstLine="540"/>
        <w:jc w:val="both"/>
      </w:pPr>
      <w:bookmarkStart w:id="35" w:name="Par331"/>
      <w:bookmarkEnd w:id="35"/>
      <w:r w:rsidRPr="00787094">
        <w:t>9</w:t>
      </w:r>
      <w:r w:rsidRPr="00787094">
        <w:t>) исполнение исполнительных документов, за исключением исполнительных документов, предусматривающих:</w:t>
      </w:r>
    </w:p>
    <w:p w:rsidR="00000000" w:rsidRPr="00787094" w:rsidRDefault="00DB5908">
      <w:pPr>
        <w:pStyle w:val="ConsPlusNormal"/>
        <w:ind w:firstLine="540"/>
        <w:jc w:val="both"/>
      </w:pPr>
      <w:r w:rsidRPr="00787094">
        <w:t>а) перечисление (выдачу) денежных сре</w:t>
      </w:r>
      <w:proofErr w:type="gramStart"/>
      <w:r w:rsidRPr="00787094">
        <w:t>дств дл</w:t>
      </w:r>
      <w:proofErr w:type="gramEnd"/>
      <w:r w:rsidRPr="00787094">
        <w:t>я удовлетворения требований о возмещении вреда, причиненного жизни и здоровью;</w:t>
      </w:r>
    </w:p>
    <w:p w:rsidR="00000000" w:rsidRPr="00787094" w:rsidRDefault="00DB5908">
      <w:pPr>
        <w:pStyle w:val="ConsPlusNormal"/>
        <w:ind w:firstLine="540"/>
        <w:jc w:val="both"/>
      </w:pPr>
      <w:r w:rsidRPr="00787094">
        <w:t>б) перечисление (выдачу) денежны</w:t>
      </w:r>
      <w:r w:rsidRPr="00787094">
        <w:t>х сре</w:t>
      </w:r>
      <w:proofErr w:type="gramStart"/>
      <w:r w:rsidRPr="00787094">
        <w:t>дств дл</w:t>
      </w:r>
      <w:proofErr w:type="gramEnd"/>
      <w:r w:rsidRPr="00787094">
        <w:t xml:space="preserve">я расчетов по выплате выходных пособий лицам, </w:t>
      </w:r>
      <w:r w:rsidRPr="00787094">
        <w:lastRenderedPageBreak/>
        <w:t>работающим или работавшим по трудовому договору (контракту), и (или) по оплате их труда;</w:t>
      </w:r>
    </w:p>
    <w:p w:rsidR="00000000" w:rsidRPr="00787094" w:rsidRDefault="00DB5908">
      <w:pPr>
        <w:pStyle w:val="ConsPlusNormal"/>
        <w:ind w:firstLine="540"/>
        <w:jc w:val="both"/>
      </w:pPr>
      <w:r w:rsidRPr="00787094">
        <w:t>в) взыскание денежных сре</w:t>
      </w:r>
      <w:proofErr w:type="gramStart"/>
      <w:r w:rsidRPr="00787094">
        <w:t>дств в д</w:t>
      </w:r>
      <w:proofErr w:type="gramEnd"/>
      <w:r w:rsidRPr="00787094">
        <w:t>оход Российской Федерации;</w:t>
      </w:r>
    </w:p>
    <w:p w:rsidR="00000000" w:rsidRPr="00787094" w:rsidRDefault="00DB5908">
      <w:pPr>
        <w:pStyle w:val="ConsPlusNormal"/>
        <w:ind w:firstLine="540"/>
        <w:jc w:val="both"/>
      </w:pPr>
      <w:bookmarkStart w:id="36" w:name="Par335"/>
      <w:bookmarkEnd w:id="36"/>
      <w:proofErr w:type="gramStart"/>
      <w:r w:rsidRPr="00787094">
        <w:t>10) размещение денежных средств на де</w:t>
      </w:r>
      <w:r w:rsidRPr="00787094">
        <w:t>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w:t>
      </w:r>
      <w:r w:rsidRPr="00787094">
        <w:t>ьный счет в том же уполномоченном банке по истечении срока депозитного договора;</w:t>
      </w:r>
      <w:proofErr w:type="gramEnd"/>
    </w:p>
    <w:p w:rsidR="00000000" w:rsidRPr="00787094" w:rsidRDefault="00DB5908">
      <w:pPr>
        <w:pStyle w:val="ConsPlusNormal"/>
        <w:ind w:firstLine="540"/>
        <w:jc w:val="both"/>
      </w:pPr>
      <w:r w:rsidRPr="00787094">
        <w:t>11) предоставление гарантий обеспечения исполнения обязательств, в том числе по государственному контракту, контракту;</w:t>
      </w:r>
    </w:p>
    <w:p w:rsidR="00000000" w:rsidRPr="00787094" w:rsidRDefault="00DB5908">
      <w:pPr>
        <w:pStyle w:val="ConsPlusNormal"/>
        <w:ind w:firstLine="540"/>
        <w:jc w:val="both"/>
      </w:pPr>
      <w:r w:rsidRPr="00787094">
        <w:t>12) исполнение договора об уступке (переуступке) права т</w:t>
      </w:r>
      <w:r w:rsidRPr="00787094">
        <w:t>ребования;</w:t>
      </w:r>
    </w:p>
    <w:p w:rsidR="00000000" w:rsidRPr="00787094" w:rsidRDefault="00DB5908">
      <w:pPr>
        <w:pStyle w:val="ConsPlusNormal"/>
        <w:ind w:firstLine="540"/>
        <w:jc w:val="both"/>
      </w:pPr>
      <w:r w:rsidRPr="00787094">
        <w:t>13) осуществление взаимозачетов;</w:t>
      </w:r>
    </w:p>
    <w:p w:rsidR="00000000" w:rsidRPr="00787094" w:rsidRDefault="00DB5908">
      <w:pPr>
        <w:pStyle w:val="ConsPlusNormal"/>
        <w:ind w:firstLine="540"/>
        <w:jc w:val="both"/>
      </w:pPr>
      <w:r w:rsidRPr="00787094">
        <w:t>14) осуществление операций с использованием электронных денежных средств;</w:t>
      </w:r>
    </w:p>
    <w:p w:rsidR="00000000" w:rsidRPr="00787094" w:rsidRDefault="00DB5908">
      <w:pPr>
        <w:pStyle w:val="ConsPlusNormal"/>
        <w:ind w:firstLine="540"/>
        <w:jc w:val="both"/>
      </w:pPr>
      <w:r w:rsidRPr="00787094">
        <w:t>15) списание денежных средств на иные счета, открытые в кредитных организациях, в том числе в уполномоченных банках.</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37" w:name="Par342"/>
      <w:bookmarkEnd w:id="37"/>
      <w:r w:rsidRPr="00787094">
        <w:t>Статья 8</w:t>
      </w:r>
      <w:r w:rsidRPr="00787094">
        <w:t>.5. Осуществление мониторинга и предоставление информации о расчетах по государственному оборонному заказу</w:t>
      </w:r>
    </w:p>
    <w:p w:rsidR="00000000" w:rsidRPr="00787094" w:rsidRDefault="00DB5908">
      <w:pPr>
        <w:pStyle w:val="ConsPlusNormal"/>
        <w:jc w:val="both"/>
      </w:pPr>
    </w:p>
    <w:p w:rsidR="00000000" w:rsidRPr="00787094" w:rsidRDefault="00DB5908">
      <w:pPr>
        <w:pStyle w:val="ConsPlusNormal"/>
        <w:ind w:firstLine="540"/>
        <w:jc w:val="both"/>
      </w:pPr>
      <w:bookmarkStart w:id="38" w:name="Par344"/>
      <w:bookmarkEnd w:id="38"/>
      <w:r w:rsidRPr="00787094">
        <w:t>1. При принятии распоряжения к исполнению уполномоченный банк контролирует:</w:t>
      </w:r>
    </w:p>
    <w:p w:rsidR="00000000" w:rsidRPr="00787094" w:rsidRDefault="00DB5908">
      <w:pPr>
        <w:pStyle w:val="ConsPlusNormal"/>
        <w:ind w:firstLine="540"/>
        <w:jc w:val="both"/>
      </w:pPr>
      <w:r w:rsidRPr="00787094">
        <w:t>1) наличие указания в распоряжении идентификатора государств</w:t>
      </w:r>
      <w:r w:rsidRPr="00787094">
        <w:t>енного контракта, в том числе правильность указания и заполнения в распоряжении идентификатора государственного контракта;</w:t>
      </w:r>
    </w:p>
    <w:p w:rsidR="00000000" w:rsidRPr="00787094" w:rsidRDefault="00DB5908">
      <w:pPr>
        <w:pStyle w:val="ConsPlusNormal"/>
        <w:ind w:firstLine="540"/>
        <w:jc w:val="both"/>
      </w:pPr>
      <w:r w:rsidRPr="00787094">
        <w:t xml:space="preserve">2) наличие указания в распоряжении отдельного счета, за исключением случаев, предусмотренных </w:t>
      </w:r>
      <w:r w:rsidRPr="00787094">
        <w:t>пунктом 2 части 1 статьи 8.3</w:t>
      </w:r>
      <w:r w:rsidRPr="00787094">
        <w:t xml:space="preserve"> настоящего Федерального закона;</w:t>
      </w:r>
    </w:p>
    <w:p w:rsidR="00000000" w:rsidRPr="00787094" w:rsidRDefault="00DB5908">
      <w:pPr>
        <w:pStyle w:val="ConsPlusNormal"/>
        <w:ind w:firstLine="540"/>
        <w:jc w:val="both"/>
      </w:pPr>
      <w:proofErr w:type="gramStart"/>
      <w:r w:rsidRPr="00787094">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w:t>
      </w:r>
      <w:r w:rsidRPr="00787094">
        <w:t>занного в распоряжении (совокупного размера всех платежей, указанных в распоряжениях) по одному контракту, цене этого контракта;</w:t>
      </w:r>
      <w:proofErr w:type="gramEnd"/>
    </w:p>
    <w:p w:rsidR="00000000" w:rsidRPr="00787094" w:rsidRDefault="00DB5908">
      <w:pPr>
        <w:pStyle w:val="ConsPlusNormal"/>
        <w:ind w:firstLine="540"/>
        <w:jc w:val="both"/>
      </w:pPr>
      <w:r w:rsidRPr="00787094">
        <w:t>4) соблюдение режима использования отдельного счета, установленного настоящим Федеральным законом.</w:t>
      </w:r>
    </w:p>
    <w:p w:rsidR="00000000" w:rsidRPr="00787094" w:rsidRDefault="00DB5908">
      <w:pPr>
        <w:pStyle w:val="ConsPlusNormal"/>
        <w:ind w:firstLine="540"/>
        <w:jc w:val="both"/>
      </w:pPr>
      <w:r w:rsidRPr="00787094">
        <w:t>2. Головной исполнитель, исп</w:t>
      </w:r>
      <w:r w:rsidRPr="00787094">
        <w:t>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000000" w:rsidRPr="00787094" w:rsidRDefault="00DB5908">
      <w:pPr>
        <w:pStyle w:val="ConsPlusNormal"/>
        <w:ind w:firstLine="540"/>
        <w:jc w:val="both"/>
      </w:pPr>
      <w:r w:rsidRPr="00787094">
        <w:t>1) контракт. Если контракт содержит сведения,</w:t>
      </w:r>
      <w:r w:rsidRPr="00787094">
        <w:t xml:space="preserve"> составляющие государственную тайну, представляется выписка из него. </w:t>
      </w:r>
      <w:proofErr w:type="gramStart"/>
      <w:r w:rsidRPr="00787094">
        <w:t xml:space="preserve">Форма и порядок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w:t>
      </w:r>
      <w:r w:rsidRPr="00787094">
        <w:t>безопасности;</w:t>
      </w:r>
      <w:proofErr w:type="gramEnd"/>
    </w:p>
    <w:p w:rsidR="00000000" w:rsidRPr="00787094" w:rsidRDefault="00DB5908">
      <w:pPr>
        <w:pStyle w:val="ConsPlusNormal"/>
        <w:ind w:firstLine="540"/>
        <w:jc w:val="both"/>
      </w:pPr>
      <w:r w:rsidRPr="00787094">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w:t>
      </w:r>
      <w:proofErr w:type="gramStart"/>
      <w:r w:rsidRPr="00787094">
        <w:t>дств св</w:t>
      </w:r>
      <w:proofErr w:type="gramEnd"/>
      <w:r w:rsidRPr="00787094">
        <w:t>оих обязательств по контракту (за и</w:t>
      </w:r>
      <w:r w:rsidRPr="00787094">
        <w:t>сключением распоряжений на авансирование).</w:t>
      </w:r>
    </w:p>
    <w:p w:rsidR="00000000" w:rsidRPr="00787094" w:rsidRDefault="00DB5908">
      <w:pPr>
        <w:pStyle w:val="ConsPlusNormal"/>
        <w:ind w:firstLine="540"/>
        <w:jc w:val="both"/>
      </w:pPr>
      <w:r w:rsidRPr="00787094">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000000" w:rsidRPr="00787094" w:rsidRDefault="00DB5908">
      <w:pPr>
        <w:pStyle w:val="ConsPlusNormal"/>
        <w:ind w:firstLine="540"/>
        <w:jc w:val="both"/>
      </w:pPr>
      <w:r w:rsidRPr="00787094">
        <w:t>4. Уполномоченный банк вправе с соблюдением требований з</w:t>
      </w:r>
      <w:r w:rsidRPr="00787094">
        <w:t>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000000" w:rsidRPr="00787094" w:rsidRDefault="00DB5908">
      <w:pPr>
        <w:pStyle w:val="ConsPlusNormal"/>
        <w:ind w:firstLine="540"/>
        <w:jc w:val="both"/>
      </w:pPr>
      <w:r w:rsidRPr="00787094">
        <w:t xml:space="preserve">5. Не допускается исполнение уполномоченным банком </w:t>
      </w:r>
      <w:r w:rsidRPr="00787094">
        <w:t>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000000" w:rsidRPr="00787094" w:rsidRDefault="00DB5908">
      <w:pPr>
        <w:pStyle w:val="ConsPlusNormal"/>
        <w:ind w:firstLine="540"/>
        <w:jc w:val="both"/>
      </w:pPr>
      <w:r w:rsidRPr="00787094">
        <w:t xml:space="preserve">6. В случае указания в распоряжении информации, не соответствующей требованиям </w:t>
      </w:r>
      <w:r w:rsidRPr="00787094">
        <w:t>части 1</w:t>
      </w:r>
      <w:r w:rsidRPr="00787094">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000000" w:rsidRPr="00787094" w:rsidRDefault="00DB5908">
      <w:pPr>
        <w:pStyle w:val="ConsPlusNormal"/>
        <w:ind w:firstLine="540"/>
        <w:jc w:val="both"/>
      </w:pPr>
      <w:r w:rsidRPr="00787094">
        <w:t>7. Отка</w:t>
      </w:r>
      <w:r w:rsidRPr="00787094">
        <w:t>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000000" w:rsidRPr="00787094" w:rsidRDefault="00DB5908">
      <w:pPr>
        <w:pStyle w:val="ConsPlusNormal"/>
        <w:ind w:firstLine="540"/>
        <w:jc w:val="both"/>
      </w:pPr>
      <w:r w:rsidRPr="00787094">
        <w:t>8. Банк России по предложению государственного з</w:t>
      </w:r>
      <w:r w:rsidRPr="00787094">
        <w:t>аказчика устанавливает особенности мониторинга расчетов по государственному оборонному заказу.</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39" w:name="Par359"/>
      <w:bookmarkEnd w:id="39"/>
      <w:r w:rsidRPr="00787094">
        <w:t>Статья 8.6. Основания и порядок приостановления операции по отдельному счету и отказа в совершении такой операции</w:t>
      </w:r>
    </w:p>
    <w:p w:rsidR="00000000" w:rsidRPr="00787094" w:rsidRDefault="00DB5908">
      <w:pPr>
        <w:pStyle w:val="ConsPlusNormal"/>
        <w:jc w:val="both"/>
      </w:pPr>
    </w:p>
    <w:p w:rsidR="00000000" w:rsidRPr="00787094" w:rsidRDefault="00DB5908">
      <w:pPr>
        <w:pStyle w:val="ConsPlusNormal"/>
        <w:ind w:firstLine="540"/>
        <w:jc w:val="both"/>
      </w:pPr>
      <w:bookmarkStart w:id="40" w:name="Par361"/>
      <w:bookmarkEnd w:id="40"/>
      <w:r w:rsidRPr="00787094">
        <w:lastRenderedPageBreak/>
        <w:t>1. Уполномоченный бан</w:t>
      </w:r>
      <w:r w:rsidRPr="00787094">
        <w:t>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w:t>
      </w:r>
    </w:p>
    <w:p w:rsidR="00000000" w:rsidRPr="00787094" w:rsidRDefault="00DB5908">
      <w:pPr>
        <w:pStyle w:val="ConsPlusNormal"/>
        <w:ind w:firstLine="540"/>
        <w:jc w:val="both"/>
      </w:pPr>
      <w:bookmarkStart w:id="41" w:name="Par362"/>
      <w:bookmarkEnd w:id="41"/>
      <w:r w:rsidRPr="00787094">
        <w:t xml:space="preserve">2. Операция по отдельному счету, предусмотренная </w:t>
      </w:r>
      <w:r w:rsidRPr="00787094">
        <w:t>частью 1</w:t>
      </w:r>
      <w:r w:rsidRPr="00787094">
        <w:t xml:space="preserve"> настоящей статьи, приостанавливается уполномоченным банком на пять рабочих дней со дня, когда распоряжение клиент</w:t>
      </w:r>
      <w:proofErr w:type="gramStart"/>
      <w:r w:rsidRPr="00787094">
        <w:t>а о ее</w:t>
      </w:r>
      <w:proofErr w:type="gramEnd"/>
      <w:r w:rsidRPr="00787094">
        <w:t xml:space="preserve"> осуществлении должно быть выполнено.</w:t>
      </w:r>
    </w:p>
    <w:p w:rsidR="00000000" w:rsidRPr="00787094" w:rsidRDefault="00DB5908">
      <w:pPr>
        <w:pStyle w:val="ConsPlusNormal"/>
        <w:ind w:firstLine="540"/>
        <w:jc w:val="both"/>
      </w:pPr>
      <w:bookmarkStart w:id="42" w:name="Par363"/>
      <w:bookmarkEnd w:id="42"/>
      <w:r w:rsidRPr="00787094">
        <w:t>3. Не позднее одного рабочего дня, следующего за днем приос</w:t>
      </w:r>
      <w:r w:rsidRPr="00787094">
        <w:t>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w:t>
      </w:r>
      <w:r w:rsidRPr="00787094">
        <w:t>му счету. В уведомлении указываются:</w:t>
      </w:r>
    </w:p>
    <w:p w:rsidR="00000000" w:rsidRPr="00787094" w:rsidRDefault="00DB5908">
      <w:pPr>
        <w:pStyle w:val="ConsPlusNormal"/>
        <w:ind w:firstLine="540"/>
        <w:jc w:val="both"/>
      </w:pPr>
      <w:r w:rsidRPr="00787094">
        <w:t>1) наименование клиента, операция по отдельному счету которого приостановлена;</w:t>
      </w:r>
    </w:p>
    <w:p w:rsidR="00000000" w:rsidRPr="00787094" w:rsidRDefault="00DB5908">
      <w:pPr>
        <w:pStyle w:val="ConsPlusNormal"/>
        <w:ind w:firstLine="540"/>
        <w:jc w:val="both"/>
      </w:pPr>
      <w:r w:rsidRPr="00787094">
        <w:t>2) идентификатор государственного контракта;</w:t>
      </w:r>
    </w:p>
    <w:p w:rsidR="00000000" w:rsidRPr="00787094" w:rsidRDefault="00DB5908">
      <w:pPr>
        <w:pStyle w:val="ConsPlusNormal"/>
        <w:ind w:firstLine="540"/>
        <w:jc w:val="both"/>
      </w:pPr>
      <w:r w:rsidRPr="00787094">
        <w:t>3) содержание операции, в том числе сведения о контрагенте, сумме и дате операции, назначении п</w:t>
      </w:r>
      <w:r w:rsidRPr="00787094">
        <w:t>латежа;</w:t>
      </w:r>
    </w:p>
    <w:p w:rsidR="00000000" w:rsidRPr="00787094" w:rsidRDefault="00DB5908">
      <w:pPr>
        <w:pStyle w:val="ConsPlusNormal"/>
        <w:ind w:firstLine="540"/>
        <w:jc w:val="both"/>
      </w:pPr>
      <w:r w:rsidRPr="00787094">
        <w:t>4) причина приостановления операции по отдельному счету;</w:t>
      </w:r>
    </w:p>
    <w:p w:rsidR="00000000" w:rsidRPr="00787094" w:rsidRDefault="00DB5908">
      <w:pPr>
        <w:pStyle w:val="ConsPlusNormal"/>
        <w:ind w:firstLine="540"/>
        <w:jc w:val="both"/>
      </w:pPr>
      <w:r w:rsidRPr="00787094">
        <w:t xml:space="preserve">5) дата окончания приостановления операции по отдельному счету, определенная в соответствии с </w:t>
      </w:r>
      <w:r w:rsidRPr="00787094">
        <w:t>частью 2</w:t>
      </w:r>
      <w:r w:rsidRPr="00787094">
        <w:t xml:space="preserve"> настоящей статьи.</w:t>
      </w:r>
    </w:p>
    <w:p w:rsidR="00000000" w:rsidRPr="00787094" w:rsidRDefault="00DB5908">
      <w:pPr>
        <w:pStyle w:val="ConsPlusNormal"/>
        <w:ind w:firstLine="540"/>
        <w:jc w:val="both"/>
      </w:pPr>
      <w:bookmarkStart w:id="43" w:name="Par369"/>
      <w:bookmarkEnd w:id="43"/>
      <w:r w:rsidRPr="00787094">
        <w:t xml:space="preserve">4. </w:t>
      </w:r>
      <w:r w:rsidRPr="00787094">
        <w:t xml:space="preserve">Головной исполнитель не позднее двух рабочих дней со дня получения от уполномоченного банка уведомления, указанного в </w:t>
      </w:r>
      <w:r w:rsidRPr="00787094">
        <w:t>части 3</w:t>
      </w:r>
      <w:r w:rsidRPr="00787094">
        <w:t xml:space="preserve"> настоящей статьи, направляет в порядке, установленном договором о банковско</w:t>
      </w:r>
      <w:r w:rsidRPr="00787094">
        <w:t xml:space="preserve">м сопровождении, </w:t>
      </w:r>
      <w:proofErr w:type="gramStart"/>
      <w:r w:rsidRPr="00787094">
        <w:t>в</w:t>
      </w:r>
      <w:proofErr w:type="gramEnd"/>
      <w:r w:rsidRPr="00787094">
        <w:t xml:space="preserve"> </w:t>
      </w:r>
      <w:proofErr w:type="gramStart"/>
      <w:r w:rsidRPr="00787094">
        <w:t>уполномоченный</w:t>
      </w:r>
      <w:proofErr w:type="gramEnd"/>
      <w:r w:rsidRPr="00787094">
        <w:t xml:space="preserve">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000000" w:rsidRPr="00787094" w:rsidRDefault="00DB5908">
      <w:pPr>
        <w:pStyle w:val="ConsPlusNormal"/>
        <w:ind w:firstLine="540"/>
        <w:jc w:val="both"/>
      </w:pPr>
      <w:r w:rsidRPr="00787094">
        <w:t>5. На основании полученного от головного исполнителя уведом</w:t>
      </w:r>
      <w:r w:rsidRPr="00787094">
        <w:t xml:space="preserve">ления, предусмотренного </w:t>
      </w:r>
      <w:r w:rsidRPr="00787094">
        <w:t>частью 4</w:t>
      </w:r>
      <w:r w:rsidRPr="00787094">
        <w:t xml:space="preserve"> настоящей статьи, уполномоченный банк принимает одно из следующих решений:</w:t>
      </w:r>
    </w:p>
    <w:p w:rsidR="00000000" w:rsidRPr="00787094" w:rsidRDefault="00DB5908">
      <w:pPr>
        <w:pStyle w:val="ConsPlusNormal"/>
        <w:ind w:firstLine="540"/>
        <w:jc w:val="both"/>
      </w:pPr>
      <w:r w:rsidRPr="00787094">
        <w:t>1) отказать в проведении приостановленной операции;</w:t>
      </w:r>
    </w:p>
    <w:p w:rsidR="00000000" w:rsidRPr="00787094" w:rsidRDefault="00DB5908">
      <w:pPr>
        <w:pStyle w:val="ConsPlusNormal"/>
        <w:ind w:firstLine="540"/>
        <w:jc w:val="both"/>
      </w:pPr>
      <w:r w:rsidRPr="00787094">
        <w:t>2) провести приостановленную операцию в с</w:t>
      </w:r>
      <w:r w:rsidRPr="00787094">
        <w:t>рок не позднее одного рабочего дня, следующего за днем получения такого уведомления.</w:t>
      </w:r>
    </w:p>
    <w:p w:rsidR="00000000" w:rsidRPr="00787094" w:rsidRDefault="00DB5908">
      <w:pPr>
        <w:pStyle w:val="ConsPlusNormal"/>
        <w:ind w:firstLine="540"/>
        <w:jc w:val="both"/>
      </w:pPr>
      <w:r w:rsidRPr="00787094">
        <w:t xml:space="preserve">6. В случае неполучения уполномоченным банком до окончания срока приостановления операции по отдельному счету, предусмотренного </w:t>
      </w:r>
      <w:r w:rsidRPr="00787094">
        <w:t>частью 2</w:t>
      </w:r>
      <w:r w:rsidRPr="00787094">
        <w:t xml:space="preserve"> настоящей статьи, уведомления головного исполнителя, предусмотренного </w:t>
      </w:r>
      <w:r w:rsidRPr="00787094">
        <w:t>частью 4</w:t>
      </w:r>
      <w:r w:rsidRPr="00787094">
        <w:t xml:space="preserve"> настоящей статьи, уполномоченный банк проводит приостановленную операцию.</w:t>
      </w:r>
    </w:p>
    <w:p w:rsidR="00000000" w:rsidRPr="00787094" w:rsidRDefault="00DB5908">
      <w:pPr>
        <w:pStyle w:val="ConsPlusNormal"/>
        <w:ind w:firstLine="540"/>
        <w:jc w:val="both"/>
      </w:pPr>
      <w:r w:rsidRPr="00787094">
        <w:t xml:space="preserve">7. </w:t>
      </w:r>
      <w:proofErr w:type="gramStart"/>
      <w:r w:rsidRPr="00787094">
        <w:t xml:space="preserve">Уполномоченный банк уведомляет орган финансового мониторинга в порядке,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w:t>
      </w:r>
      <w:r w:rsidRPr="00787094">
        <w:t xml:space="preserve">не допускается в соответствии со </w:t>
      </w:r>
      <w:r w:rsidRPr="00787094">
        <w:t>статьями 8.3</w:t>
      </w:r>
      <w:r w:rsidRPr="00787094">
        <w:t xml:space="preserve"> и </w:t>
      </w:r>
      <w:r w:rsidRPr="00787094">
        <w:t>8.4</w:t>
      </w:r>
      <w:r w:rsidRPr="00787094">
        <w:t xml:space="preserve"> настоящего Федерального закона, а также о каждом случае проведения ранее приостановленной опер</w:t>
      </w:r>
      <w:r w:rsidRPr="00787094">
        <w:t>ации или отказа в проведении ранее приостановленной операции в</w:t>
      </w:r>
      <w:proofErr w:type="gramEnd"/>
      <w:r w:rsidRPr="00787094">
        <w:t xml:space="preserve"> </w:t>
      </w:r>
      <w:proofErr w:type="gramStart"/>
      <w:r w:rsidRPr="00787094">
        <w:t>соответствии</w:t>
      </w:r>
      <w:proofErr w:type="gramEnd"/>
      <w:r w:rsidRPr="00787094">
        <w:t xml:space="preserve"> с настоящим Федеральным законом. В уведомлении указываются:</w:t>
      </w:r>
    </w:p>
    <w:p w:rsidR="00000000" w:rsidRPr="00787094" w:rsidRDefault="00DB5908">
      <w:pPr>
        <w:pStyle w:val="ConsPlusNormal"/>
        <w:ind w:firstLine="540"/>
        <w:jc w:val="both"/>
      </w:pPr>
      <w:r w:rsidRPr="00787094">
        <w:t>1) сведения о клиенте, в проведении операции которому отказано или операция по отдельному счету которого приостановлена;</w:t>
      </w:r>
    </w:p>
    <w:p w:rsidR="00000000" w:rsidRPr="00787094" w:rsidRDefault="00DB5908">
      <w:pPr>
        <w:pStyle w:val="ConsPlusNormal"/>
        <w:ind w:firstLine="540"/>
        <w:jc w:val="both"/>
      </w:pPr>
      <w:r w:rsidRPr="00787094">
        <w:t>2) идентификатор государственного контракта;</w:t>
      </w:r>
    </w:p>
    <w:p w:rsidR="00000000" w:rsidRPr="00787094" w:rsidRDefault="00DB5908">
      <w:pPr>
        <w:pStyle w:val="ConsPlusNormal"/>
        <w:ind w:firstLine="540"/>
        <w:jc w:val="both"/>
      </w:pPr>
      <w:r w:rsidRPr="00787094">
        <w:t>3) содержание операции, в том числе сведения о контрагенте, сумме и дате операции, назначении платежа;</w:t>
      </w:r>
    </w:p>
    <w:p w:rsidR="00000000" w:rsidRPr="00787094" w:rsidRDefault="00DB5908">
      <w:pPr>
        <w:pStyle w:val="ConsPlusNormal"/>
        <w:ind w:firstLine="540"/>
        <w:jc w:val="both"/>
      </w:pPr>
      <w:r w:rsidRPr="00787094">
        <w:t>4) причина отказа в проведении операции по отдельному счету или приостановления операции по отдельному счет</w:t>
      </w:r>
      <w:r w:rsidRPr="00787094">
        <w:t>у либо отказа в проведении ранее приостановленной операции.</w:t>
      </w:r>
    </w:p>
    <w:p w:rsidR="00000000" w:rsidRPr="00787094" w:rsidRDefault="00DB5908">
      <w:pPr>
        <w:pStyle w:val="ConsPlusNormal"/>
        <w:ind w:firstLine="540"/>
        <w:jc w:val="both"/>
      </w:pPr>
      <w:r w:rsidRPr="00787094">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w:t>
      </w:r>
      <w:r w:rsidRPr="00787094">
        <w:t>о банка.</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44" w:name="Par381"/>
      <w:bookmarkEnd w:id="44"/>
      <w:r w:rsidRPr="00787094">
        <w:rPr>
          <w:b/>
          <w:bCs/>
          <w:sz w:val="16"/>
          <w:szCs w:val="16"/>
        </w:rPr>
        <w:t xml:space="preserve">Глава 3.2. </w:t>
      </w:r>
      <w:proofErr w:type="gramStart"/>
      <w:r w:rsidRPr="00787094">
        <w:rPr>
          <w:b/>
          <w:bCs/>
          <w:sz w:val="16"/>
          <w:szCs w:val="16"/>
        </w:rPr>
        <w:t>ОСНОВНЫЕ ПРАВА И ОБЯЗАННОСТИ ФЕДЕРАЛЬНОГО</w:t>
      </w:r>
      <w:proofErr w:type="gramEnd"/>
    </w:p>
    <w:p w:rsidR="00000000" w:rsidRPr="00787094" w:rsidRDefault="00DB5908">
      <w:pPr>
        <w:pStyle w:val="ConsPlusNormal"/>
        <w:jc w:val="center"/>
        <w:rPr>
          <w:b/>
          <w:bCs/>
          <w:sz w:val="16"/>
          <w:szCs w:val="16"/>
        </w:rPr>
      </w:pPr>
      <w:r w:rsidRPr="00787094">
        <w:rPr>
          <w:b/>
          <w:bCs/>
          <w:sz w:val="16"/>
          <w:szCs w:val="16"/>
        </w:rPr>
        <w:t>ОРГАНА В ОБЛАСТИ ОБОРОНЫ</w:t>
      </w:r>
    </w:p>
    <w:p w:rsidR="00000000" w:rsidRPr="00787094" w:rsidRDefault="00DB5908">
      <w:pPr>
        <w:pStyle w:val="ConsPlusNormal"/>
        <w:jc w:val="center"/>
      </w:pPr>
    </w:p>
    <w:p w:rsidR="00000000" w:rsidRPr="00787094" w:rsidRDefault="00DB5908">
      <w:pPr>
        <w:pStyle w:val="ConsPlusNormal"/>
        <w:jc w:val="center"/>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45" w:name="Par386"/>
      <w:bookmarkEnd w:id="45"/>
      <w:r w:rsidRPr="00787094">
        <w:t>Статья 8.7. Основные права федерального органа в области обороны</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Федеральный орган в </w:t>
      </w:r>
      <w:r w:rsidRPr="00787094">
        <w:t>области обороны вправе:</w:t>
      </w:r>
    </w:p>
    <w:p w:rsidR="00000000" w:rsidRPr="00787094" w:rsidRDefault="00DB5908">
      <w:pPr>
        <w:pStyle w:val="ConsPlusNormal"/>
        <w:ind w:firstLine="540"/>
        <w:jc w:val="both"/>
      </w:pPr>
      <w:r w:rsidRPr="00787094">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787094">
      <w:pPr>
        <w:pStyle w:val="ConsPlusNormal"/>
        <w:ind w:firstLine="540"/>
        <w:jc w:val="both"/>
      </w:pPr>
      <w:r>
        <w:t xml:space="preserve"> </w:t>
      </w:r>
    </w:p>
    <w:p w:rsidR="00000000" w:rsidRPr="00787094" w:rsidRDefault="00DB5908">
      <w:pPr>
        <w:pStyle w:val="ConsPlusNormal"/>
        <w:ind w:firstLine="540"/>
        <w:jc w:val="both"/>
      </w:pPr>
      <w:proofErr w:type="gramStart"/>
      <w:r w:rsidRPr="00787094">
        <w:t>До заключения соглашен</w:t>
      </w:r>
      <w:r w:rsidRPr="00787094">
        <w:t xml:space="preserve">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w:t>
      </w:r>
      <w:r w:rsidRPr="00787094">
        <w:lastRenderedPageBreak/>
        <w:t>органами, Пенсионным фондом Российской Федерации, Фондом социального страхования Российской Федераци</w:t>
      </w:r>
      <w:r w:rsidRPr="00787094">
        <w:t>и информация и документы, предусмотренные пунктом 2 части 1 статьи 8.7,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w:t>
      </w:r>
      <w:proofErr w:type="gramEnd"/>
      <w:r w:rsidRPr="00787094">
        <w:t xml:space="preserve"> государственно</w:t>
      </w:r>
      <w:r w:rsidRPr="00787094">
        <w:t xml:space="preserve">й политики, нормативно-правовому регулированию в области обороны, или государственного заказчика государственного оборонного заказа (Федеральный закон от 29.06.2015 </w:t>
      </w:r>
      <w:r w:rsidR="00787094">
        <w:t>№</w:t>
      </w:r>
      <w:r w:rsidRPr="00787094">
        <w:t xml:space="preserve"> 159-ФЗ).</w:t>
      </w:r>
    </w:p>
    <w:p w:rsidR="00000000" w:rsidRPr="00787094" w:rsidRDefault="00DB5908">
      <w:pPr>
        <w:pStyle w:val="ConsPlusNormal"/>
        <w:pBdr>
          <w:top w:val="single" w:sz="6" w:space="0" w:color="auto"/>
        </w:pBdr>
        <w:spacing w:before="100" w:after="100"/>
        <w:jc w:val="both"/>
        <w:rPr>
          <w:sz w:val="2"/>
          <w:szCs w:val="2"/>
        </w:rPr>
      </w:pPr>
    </w:p>
    <w:p w:rsidR="00000000" w:rsidRPr="00787094" w:rsidRDefault="00DB5908">
      <w:pPr>
        <w:pStyle w:val="ConsPlusNormal"/>
        <w:ind w:firstLine="540"/>
        <w:jc w:val="both"/>
      </w:pPr>
      <w:r w:rsidRPr="00787094">
        <w:t>2) направлять в целях реализации своих полномочий, предусмотренных настоящим Фе</w:t>
      </w:r>
      <w:r w:rsidRPr="00787094">
        <w:t>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w:t>
      </w:r>
      <w:r w:rsidRPr="00787094">
        <w:t>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w:t>
      </w:r>
      <w:r w:rsidRPr="00787094">
        <w:t>й Федерации, Фонда социального страхования Российской Федерации с федеральным органом в области обороны;</w:t>
      </w:r>
    </w:p>
    <w:p w:rsidR="00000000" w:rsidRPr="00787094" w:rsidRDefault="00DB5908">
      <w:pPr>
        <w:pStyle w:val="ConsPlusNormal"/>
        <w:ind w:firstLine="540"/>
        <w:jc w:val="both"/>
      </w:pPr>
      <w:r w:rsidRPr="00787094">
        <w:t>3) осуществлять иные права в соответствии с законодательством Российской Федерации.</w:t>
      </w:r>
    </w:p>
    <w:p w:rsidR="00000000" w:rsidRPr="00787094" w:rsidRDefault="00DB5908">
      <w:pPr>
        <w:pStyle w:val="ConsPlusNormal"/>
        <w:ind w:firstLine="540"/>
        <w:jc w:val="both"/>
      </w:pPr>
      <w:r w:rsidRPr="00787094">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w:t>
      </w:r>
      <w:r w:rsidRPr="00787094">
        <w:t>ение.</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46" w:name="Par398"/>
      <w:bookmarkEnd w:id="46"/>
      <w:r w:rsidRPr="00787094">
        <w:t>Статья 8.8. Основные обязанности федерального органа в области обороны</w:t>
      </w:r>
    </w:p>
    <w:p w:rsidR="00000000" w:rsidRPr="00787094" w:rsidRDefault="00DB5908">
      <w:pPr>
        <w:pStyle w:val="ConsPlusNormal"/>
        <w:jc w:val="both"/>
      </w:pPr>
    </w:p>
    <w:p w:rsidR="00000000" w:rsidRPr="00787094" w:rsidRDefault="00DB5908">
      <w:pPr>
        <w:pStyle w:val="ConsPlusNormal"/>
        <w:ind w:firstLine="540"/>
        <w:jc w:val="both"/>
      </w:pPr>
      <w:r w:rsidRPr="00787094">
        <w:t>Федеральный орган в области обороны:</w:t>
      </w:r>
    </w:p>
    <w:p w:rsidR="00000000" w:rsidRPr="00787094" w:rsidRDefault="00DB5908">
      <w:pPr>
        <w:pStyle w:val="ConsPlusNormal"/>
        <w:ind w:firstLine="540"/>
        <w:jc w:val="both"/>
      </w:pPr>
      <w:proofErr w:type="gramStart"/>
      <w:r w:rsidRPr="00787094">
        <w:t>1) предоставляет государственным заказчикам, головным исполнителям, исполнителям, уполномоченным банкам, федеральному органу исп</w:t>
      </w:r>
      <w:r w:rsidRPr="00787094">
        <w:t>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с соблюден</w:t>
      </w:r>
      <w:r w:rsidRPr="00787094">
        <w:t>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порядке, установленном федеральным органом</w:t>
      </w:r>
      <w:proofErr w:type="gramEnd"/>
      <w:r w:rsidRPr="00787094">
        <w:t xml:space="preserve"> в области обороны по согласовани</w:t>
      </w:r>
      <w:r w:rsidRPr="00787094">
        <w:t>ю с контролирующим органом и органом финансового мониторинга;</w:t>
      </w:r>
    </w:p>
    <w:p w:rsidR="00000000" w:rsidRPr="00787094" w:rsidRDefault="00DB5908">
      <w:pPr>
        <w:pStyle w:val="ConsPlusNormal"/>
        <w:ind w:firstLine="540"/>
        <w:jc w:val="both"/>
      </w:pPr>
      <w:r w:rsidRPr="00787094">
        <w:t>2) исполняет иные обязанности в соответствии с законодательством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47" w:name="Par404"/>
      <w:bookmarkEnd w:id="47"/>
      <w:r w:rsidRPr="00787094">
        <w:rPr>
          <w:b/>
          <w:bCs/>
          <w:sz w:val="16"/>
          <w:szCs w:val="16"/>
        </w:rPr>
        <w:t>Глава 4. ГОСУДАРСТВЕННОЕ РЕГУЛИРОВАНИЕ ЦЕН НА ПРОДУКЦИЮ</w:t>
      </w:r>
    </w:p>
    <w:p w:rsidR="00000000" w:rsidRPr="00787094" w:rsidRDefault="00DB5908">
      <w:pPr>
        <w:pStyle w:val="ConsPlusNormal"/>
        <w:jc w:val="center"/>
        <w:rPr>
          <w:b/>
          <w:bCs/>
          <w:sz w:val="16"/>
          <w:szCs w:val="16"/>
        </w:rPr>
      </w:pPr>
      <w:r w:rsidRPr="00787094">
        <w:rPr>
          <w:b/>
          <w:bCs/>
          <w:sz w:val="16"/>
          <w:szCs w:val="16"/>
        </w:rPr>
        <w:t>ПО ГОСУДАРСТВЕННОМУ ОБОРОННОМУ ЗАКАЗУ</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48" w:name="Par407"/>
      <w:bookmarkEnd w:id="48"/>
      <w:r w:rsidRPr="00787094">
        <w:t>Статья 9. Цели и принципы государственного регулирования цен на продукцию по государственному оборонному заказу</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Государственное регулирование цен на продукцию по государственному оборонному заказу осуществляется в целях эффективного исполь</w:t>
      </w:r>
      <w:r w:rsidRPr="00787094">
        <w:t>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000000" w:rsidRPr="00787094" w:rsidRDefault="00DB5908">
      <w:pPr>
        <w:pStyle w:val="ConsPlusNormal"/>
        <w:ind w:firstLine="540"/>
        <w:jc w:val="both"/>
      </w:pPr>
      <w:r w:rsidRPr="00787094">
        <w:t>2. Госуда</w:t>
      </w:r>
      <w:r w:rsidRPr="00787094">
        <w:t>рственное регулирование цен на продукцию по государственному оборонному заказу основывается на следующих основных принципах:</w:t>
      </w:r>
    </w:p>
    <w:p w:rsidR="00000000" w:rsidRPr="00787094" w:rsidRDefault="00DB5908">
      <w:pPr>
        <w:pStyle w:val="ConsPlusNormal"/>
        <w:ind w:firstLine="540"/>
        <w:jc w:val="both"/>
      </w:pPr>
      <w:r w:rsidRPr="00787094">
        <w:t>1) единое нормативно-правовое обеспечение для всех участников размещения и выполнения государственного оборонного заказа;</w:t>
      </w:r>
    </w:p>
    <w:p w:rsidR="00000000" w:rsidRPr="00787094" w:rsidRDefault="00DB5908">
      <w:pPr>
        <w:pStyle w:val="ConsPlusNormal"/>
        <w:ind w:firstLine="540"/>
        <w:jc w:val="both"/>
      </w:pPr>
      <w:r w:rsidRPr="00787094">
        <w:t>2) стимул</w:t>
      </w:r>
      <w:r w:rsidRPr="00787094">
        <w:t>ирование снижения затрат на поставки продукции по государственному оборонному заказу;</w:t>
      </w:r>
    </w:p>
    <w:p w:rsidR="00000000" w:rsidRPr="00787094" w:rsidRDefault="00DB5908">
      <w:pPr>
        <w:pStyle w:val="ConsPlusNormal"/>
        <w:ind w:firstLine="540"/>
        <w:jc w:val="both"/>
      </w:pPr>
      <w:r w:rsidRPr="00787094">
        <w:t>3) обеспечение прибыльности поставок продукции по государственному оборонному заказу;</w:t>
      </w:r>
    </w:p>
    <w:p w:rsidR="00000000" w:rsidRPr="00787094" w:rsidRDefault="00DB5908">
      <w:pPr>
        <w:pStyle w:val="ConsPlusNormal"/>
        <w:ind w:firstLine="540"/>
        <w:jc w:val="both"/>
      </w:pPr>
      <w:r w:rsidRPr="00787094">
        <w:t>4) обоснованность затрат головного исполнителя, исполнителя;</w:t>
      </w:r>
    </w:p>
    <w:p w:rsidR="00000000" w:rsidRPr="00787094" w:rsidRDefault="00DB5908">
      <w:pPr>
        <w:pStyle w:val="ConsPlusNormal"/>
        <w:ind w:firstLine="540"/>
        <w:jc w:val="both"/>
      </w:pPr>
      <w:r w:rsidRPr="00787094">
        <w:t>5) применение мер антим</w:t>
      </w:r>
      <w:r w:rsidRPr="00787094">
        <w:t>онопольного регулирования;</w:t>
      </w:r>
    </w:p>
    <w:p w:rsidR="00000000" w:rsidRPr="00787094" w:rsidRDefault="00DB5908">
      <w:pPr>
        <w:pStyle w:val="ConsPlusNormal"/>
        <w:ind w:firstLine="540"/>
        <w:jc w:val="both"/>
      </w:pPr>
      <w:r w:rsidRPr="00787094">
        <w:t>6) соблюдение баланса интересов государственного заказчика и головного исполнителя, исполнителя.</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49" w:name="Par418"/>
      <w:bookmarkEnd w:id="49"/>
      <w:r w:rsidRPr="00787094">
        <w:t>Статья 10. Методы государственного регулирования цен на продукцию по государственному оборонному заказу</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Государстве</w:t>
      </w:r>
      <w:r w:rsidRPr="00787094">
        <w:t>нное регулирование цен на продукцию по государственному оборонному заказу осуществляется посредством:</w:t>
      </w:r>
    </w:p>
    <w:p w:rsidR="00000000" w:rsidRPr="00787094" w:rsidRDefault="00DB5908">
      <w:pPr>
        <w:pStyle w:val="ConsPlusNormal"/>
        <w:ind w:firstLine="540"/>
        <w:jc w:val="both"/>
      </w:pPr>
      <w:r w:rsidRPr="00787094">
        <w:t xml:space="preserve">1) утверждения перечней продукции по государственному оборонному заказу, на которую </w:t>
      </w:r>
      <w:r w:rsidRPr="00787094">
        <w:lastRenderedPageBreak/>
        <w:t>распространяется государственное регулирование цен;</w:t>
      </w:r>
    </w:p>
    <w:p w:rsidR="00000000" w:rsidRPr="00787094" w:rsidRDefault="00DB5908">
      <w:pPr>
        <w:pStyle w:val="ConsPlusNormal"/>
        <w:ind w:firstLine="540"/>
        <w:jc w:val="both"/>
      </w:pPr>
      <w:r w:rsidRPr="00787094">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w:t>
      </w:r>
      <w:r w:rsidRPr="00787094">
        <w:t>ае размещения государственного оборонного заказа у единственного поставщика (исполнителя, подрядчика);</w:t>
      </w:r>
    </w:p>
    <w:p w:rsidR="00000000" w:rsidRPr="00787094" w:rsidRDefault="00DB5908">
      <w:pPr>
        <w:pStyle w:val="ConsPlusNormal"/>
        <w:jc w:val="both"/>
      </w:pPr>
      <w:r w:rsidRPr="00787094">
        <w:t xml:space="preserve">(в ред. Федерального закона от 28.12.2013 </w:t>
      </w:r>
      <w:r w:rsidR="00787094">
        <w:t>№</w:t>
      </w:r>
      <w:r w:rsidRPr="00787094">
        <w:t xml:space="preserve"> 396-ФЗ)</w:t>
      </w:r>
    </w:p>
    <w:p w:rsidR="00000000" w:rsidRPr="00787094" w:rsidRDefault="00DB5908">
      <w:pPr>
        <w:pStyle w:val="ConsPlusNormal"/>
        <w:ind w:firstLine="540"/>
        <w:jc w:val="both"/>
      </w:pPr>
      <w:r w:rsidRPr="00787094">
        <w:t>3) применения различных видов цен на продукцию по государственному оборонному заказу;</w:t>
      </w:r>
    </w:p>
    <w:p w:rsidR="00000000" w:rsidRPr="00787094" w:rsidRDefault="00DB5908">
      <w:pPr>
        <w:pStyle w:val="ConsPlusNormal"/>
        <w:ind w:firstLine="540"/>
        <w:jc w:val="both"/>
      </w:pPr>
      <w:r w:rsidRPr="00787094">
        <w:t>4) учета в стру</w:t>
      </w:r>
      <w:r w:rsidRPr="00787094">
        <w:t>ктуре цены на продукцию по государственному оборонному заказу произведенных затрат на ее производство и реализацию;</w:t>
      </w:r>
    </w:p>
    <w:p w:rsidR="00000000" w:rsidRPr="00787094" w:rsidRDefault="00DB5908">
      <w:pPr>
        <w:pStyle w:val="ConsPlusNormal"/>
        <w:ind w:firstLine="540"/>
        <w:jc w:val="both"/>
      </w:pPr>
      <w:r w:rsidRPr="00787094">
        <w:t>5) утверждения методических рекомендаций по расчету цен на продукцию по государственному оборонному заказу при заключении государственных ко</w:t>
      </w:r>
      <w:r w:rsidRPr="00787094">
        <w:t>нтрактов;</w:t>
      </w:r>
    </w:p>
    <w:p w:rsidR="00000000" w:rsidRPr="00787094" w:rsidRDefault="00DB5908">
      <w:pPr>
        <w:pStyle w:val="ConsPlusNormal"/>
        <w:ind w:firstLine="540"/>
        <w:jc w:val="both"/>
      </w:pPr>
      <w:proofErr w:type="gramStart"/>
      <w:r w:rsidRPr="00787094">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w:t>
      </w:r>
      <w:r w:rsidRPr="00787094">
        <w:t>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roofErr w:type="gramEnd"/>
    </w:p>
    <w:p w:rsidR="00000000" w:rsidRPr="00787094" w:rsidRDefault="00DB5908">
      <w:pPr>
        <w:pStyle w:val="ConsPlusNormal"/>
        <w:ind w:firstLine="540"/>
        <w:jc w:val="both"/>
      </w:pPr>
      <w:r w:rsidRPr="00787094">
        <w:t>7</w:t>
      </w:r>
      <w:r w:rsidRPr="00787094">
        <w:t>)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000000" w:rsidRPr="00787094" w:rsidRDefault="00DB5908">
      <w:pPr>
        <w:pStyle w:val="ConsPlusNormal"/>
        <w:ind w:firstLine="540"/>
        <w:jc w:val="both"/>
      </w:pPr>
      <w:r w:rsidRPr="00787094">
        <w:t>8) государственной регистрации цен на продукцию по государственному оборонному заказу;</w:t>
      </w:r>
    </w:p>
    <w:p w:rsidR="00000000" w:rsidRPr="00787094" w:rsidRDefault="00DB5908">
      <w:pPr>
        <w:pStyle w:val="ConsPlusNormal"/>
        <w:ind w:firstLine="540"/>
        <w:jc w:val="both"/>
      </w:pPr>
      <w:r w:rsidRPr="00787094">
        <w:t xml:space="preserve">9) ведения реестра </w:t>
      </w:r>
      <w:r w:rsidRPr="00787094">
        <w:t>цен на продукцию по государственному оборонному заказу;</w:t>
      </w:r>
    </w:p>
    <w:p w:rsidR="00000000" w:rsidRPr="00787094" w:rsidRDefault="00DB5908">
      <w:pPr>
        <w:pStyle w:val="ConsPlusNormal"/>
        <w:ind w:firstLine="540"/>
        <w:jc w:val="both"/>
      </w:pPr>
      <w:r w:rsidRPr="00787094">
        <w:t xml:space="preserve">10) осуществления государственного </w:t>
      </w:r>
      <w:proofErr w:type="gramStart"/>
      <w:r w:rsidRPr="00787094">
        <w:t>контроля за</w:t>
      </w:r>
      <w:proofErr w:type="gramEnd"/>
      <w:r w:rsidRPr="00787094">
        <w:t xml:space="preserve">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000000" w:rsidRPr="00787094" w:rsidRDefault="00DB5908">
      <w:pPr>
        <w:pStyle w:val="ConsPlusNormal"/>
        <w:ind w:firstLine="540"/>
        <w:jc w:val="both"/>
      </w:pPr>
      <w:r w:rsidRPr="00787094">
        <w:t>11) осущ</w:t>
      </w:r>
      <w:r w:rsidRPr="00787094">
        <w:t>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000000" w:rsidRPr="00787094" w:rsidRDefault="00DB5908">
      <w:pPr>
        <w:pStyle w:val="ConsPlusNormal"/>
        <w:ind w:firstLine="540"/>
        <w:jc w:val="both"/>
      </w:pPr>
      <w:r w:rsidRPr="00787094">
        <w:t xml:space="preserve">2. Порядок государственного регулирования цен на продукцию, поставляемую по государственному </w:t>
      </w:r>
      <w:r w:rsidRPr="00787094">
        <w:t>оборонному заказу, полномочия федеральных органов исполнительной власти, Государственной корпорации по атомной энергии "</w:t>
      </w:r>
      <w:proofErr w:type="spellStart"/>
      <w:r w:rsidRPr="00787094">
        <w:t>Росатом</w:t>
      </w:r>
      <w:proofErr w:type="spellEnd"/>
      <w:r w:rsidRPr="00787094">
        <w:t>" и Государственной корпорации по космической деятельности "</w:t>
      </w:r>
      <w:proofErr w:type="spellStart"/>
      <w:r w:rsidRPr="00787094">
        <w:t>Роскосмос</w:t>
      </w:r>
      <w:proofErr w:type="spellEnd"/>
      <w:r w:rsidRPr="00787094">
        <w:t>" по государственному регулированию цен в сфере государствен</w:t>
      </w:r>
      <w:r w:rsidRPr="00787094">
        <w:t>ного оборонного заказа устанавливаются Правительством Российской Федерации.</w:t>
      </w:r>
    </w:p>
    <w:p w:rsidR="00000000" w:rsidRPr="00787094" w:rsidRDefault="00DB5908">
      <w:pPr>
        <w:pStyle w:val="ConsPlusNormal"/>
        <w:jc w:val="both"/>
      </w:pPr>
      <w:r w:rsidRPr="00787094">
        <w:t>(</w:t>
      </w:r>
      <w:proofErr w:type="gramStart"/>
      <w:r w:rsidRPr="00787094">
        <w:t>в</w:t>
      </w:r>
      <w:proofErr w:type="gramEnd"/>
      <w:r w:rsidRPr="00787094">
        <w:t xml:space="preserve"> ред. Федерального закона от 13.07.2015 </w:t>
      </w:r>
      <w:r w:rsidR="00787094">
        <w:t>№</w:t>
      </w:r>
      <w:r w:rsidRPr="00787094">
        <w:t xml:space="preserve"> 216-ФЗ)</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0" w:name="Par436"/>
      <w:bookmarkEnd w:id="50"/>
      <w:r w:rsidRPr="00787094">
        <w:t>Статья 11. Виды цен на продукцию по государственному оборонному заказу</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При заключении контракта в случае размещ</w:t>
      </w:r>
      <w:r w:rsidRPr="00787094">
        <w:t>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000000" w:rsidRPr="00787094" w:rsidRDefault="00DB5908">
      <w:pPr>
        <w:pStyle w:val="ConsPlusNormal"/>
        <w:ind w:firstLine="540"/>
        <w:jc w:val="both"/>
      </w:pPr>
      <w:r w:rsidRPr="00787094">
        <w:t>1) ориентировочная (уточняемая) цена;</w:t>
      </w:r>
    </w:p>
    <w:p w:rsidR="00000000" w:rsidRPr="00787094" w:rsidRDefault="00DB5908">
      <w:pPr>
        <w:pStyle w:val="ConsPlusNormal"/>
        <w:ind w:firstLine="540"/>
        <w:jc w:val="both"/>
      </w:pPr>
      <w:r w:rsidRPr="00787094">
        <w:t>2) фиксированная цена;</w:t>
      </w:r>
    </w:p>
    <w:p w:rsidR="00000000" w:rsidRPr="00787094" w:rsidRDefault="00DB5908">
      <w:pPr>
        <w:pStyle w:val="ConsPlusNormal"/>
        <w:ind w:firstLine="540"/>
        <w:jc w:val="both"/>
      </w:pPr>
      <w:r w:rsidRPr="00787094">
        <w:t>3) цена, возмещающа</w:t>
      </w:r>
      <w:r w:rsidRPr="00787094">
        <w:t>я издержки.</w:t>
      </w:r>
    </w:p>
    <w:p w:rsidR="00000000" w:rsidRPr="00787094" w:rsidRDefault="00DB5908">
      <w:pPr>
        <w:pStyle w:val="ConsPlusNormal"/>
        <w:ind w:firstLine="540"/>
        <w:jc w:val="both"/>
      </w:pPr>
      <w:r w:rsidRPr="00787094">
        <w:t>2. Условия и порядок применения видов цен на продукцию по государственному оборонному заказу устанавливаются Правительством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51" w:name="Par444"/>
      <w:bookmarkEnd w:id="51"/>
      <w:r w:rsidRPr="00787094">
        <w:rPr>
          <w:b/>
          <w:bCs/>
          <w:sz w:val="16"/>
          <w:szCs w:val="16"/>
        </w:rPr>
        <w:t>Глава 5. ВЫПОЛНЕНИЕ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2" w:name="Par446"/>
      <w:bookmarkEnd w:id="52"/>
      <w:r w:rsidRPr="00787094">
        <w:t>Статья 12. Обеспе</w:t>
      </w:r>
      <w:r w:rsidRPr="00787094">
        <w:t>чение выполнения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000000" w:rsidRPr="00787094" w:rsidRDefault="00DB5908">
      <w:pPr>
        <w:pStyle w:val="ConsPlusNormal"/>
        <w:ind w:firstLine="540"/>
        <w:jc w:val="both"/>
      </w:pPr>
      <w:r w:rsidRPr="00787094">
        <w:t>1) определять примерные условия государственных контрактов, контрактов;</w:t>
      </w:r>
    </w:p>
    <w:p w:rsidR="00000000" w:rsidRPr="00787094" w:rsidRDefault="00DB5908">
      <w:pPr>
        <w:pStyle w:val="ConsPlusNormal"/>
        <w:ind w:firstLine="540"/>
        <w:jc w:val="both"/>
      </w:pPr>
      <w:r w:rsidRPr="00787094">
        <w:t>2) устанавливать сроки размещения заданий государственного оборонного заказа при его утверждении;</w:t>
      </w:r>
    </w:p>
    <w:p w:rsidR="00000000" w:rsidRPr="00787094" w:rsidRDefault="00DB5908">
      <w:pPr>
        <w:pStyle w:val="ConsPlusNormal"/>
        <w:ind w:firstLine="540"/>
        <w:jc w:val="both"/>
      </w:pPr>
      <w:r w:rsidRPr="00787094">
        <w:t>3) устанавливать предельный уровень прибыли при расчете цены на продукцию по государст</w:t>
      </w:r>
      <w:r w:rsidRPr="00787094">
        <w:t>венному оборонному заказу;</w:t>
      </w:r>
    </w:p>
    <w:p w:rsidR="00000000" w:rsidRPr="00787094" w:rsidRDefault="00DB5908">
      <w:pPr>
        <w:pStyle w:val="ConsPlusNormal"/>
        <w:ind w:firstLine="540"/>
        <w:jc w:val="both"/>
      </w:pPr>
      <w:r w:rsidRPr="00787094">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000000" w:rsidRPr="00787094" w:rsidRDefault="00DB5908">
      <w:pPr>
        <w:pStyle w:val="ConsPlusNormal"/>
        <w:ind w:firstLine="540"/>
        <w:jc w:val="both"/>
      </w:pPr>
      <w:r w:rsidRPr="00787094">
        <w:t xml:space="preserve">5) устанавливать при </w:t>
      </w:r>
      <w:r w:rsidRPr="00787094">
        <w:t xml:space="preserve">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w:t>
      </w:r>
      <w:r w:rsidRPr="00787094">
        <w:lastRenderedPageBreak/>
        <w:t>финансовом году;</w:t>
      </w:r>
    </w:p>
    <w:p w:rsidR="00000000" w:rsidRPr="00787094" w:rsidRDefault="00DB5908">
      <w:pPr>
        <w:pStyle w:val="ConsPlusNormal"/>
        <w:ind w:firstLine="540"/>
        <w:jc w:val="both"/>
      </w:pPr>
      <w:r w:rsidRPr="00787094">
        <w:t xml:space="preserve">6) предоставлять государственные гарантии Российской Федерации по кредитам, </w:t>
      </w:r>
      <w:r w:rsidRPr="00787094">
        <w:t>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000000" w:rsidRPr="00787094" w:rsidRDefault="00DB5908">
      <w:pPr>
        <w:pStyle w:val="ConsPlusNormal"/>
        <w:ind w:firstLine="540"/>
        <w:jc w:val="both"/>
      </w:pPr>
      <w:r w:rsidRPr="00787094">
        <w:t>7) предоставлять головным исполнителям, исполнителям субсидии на возмещение части затрат на уплату процент</w:t>
      </w:r>
      <w:r w:rsidRPr="00787094">
        <w:t>ов по кредитам, полученным в российских кредитных организациях;</w:t>
      </w:r>
    </w:p>
    <w:p w:rsidR="00000000" w:rsidRPr="00787094" w:rsidRDefault="00DB5908">
      <w:pPr>
        <w:pStyle w:val="ConsPlusNormal"/>
        <w:ind w:firstLine="540"/>
        <w:jc w:val="both"/>
      </w:pPr>
      <w:r w:rsidRPr="00787094">
        <w:t>8) предоставлять головным исполнителям, исполнителям субсидии в целях предупреждения несостоятельности (банкротства);</w:t>
      </w:r>
    </w:p>
    <w:p w:rsidR="00000000" w:rsidRPr="00787094" w:rsidRDefault="00DB5908">
      <w:pPr>
        <w:pStyle w:val="ConsPlusNormal"/>
        <w:ind w:firstLine="540"/>
        <w:jc w:val="both"/>
      </w:pPr>
      <w:r w:rsidRPr="00787094">
        <w:t>9) устанавливать в соответствии с законодательством Российской Федерации и</w:t>
      </w:r>
      <w:r w:rsidRPr="00787094">
        <w:t>ные меры по обеспечению выполнения государственного оборонного заказа.</w:t>
      </w:r>
    </w:p>
    <w:p w:rsidR="00000000" w:rsidRPr="00787094" w:rsidRDefault="00DB5908">
      <w:pPr>
        <w:pStyle w:val="ConsPlusNormal"/>
        <w:ind w:firstLine="540"/>
        <w:jc w:val="both"/>
      </w:pPr>
      <w:r w:rsidRPr="00787094">
        <w:t>2. Государственный заказчик в целях обеспечения выполнения государственного оборонного заказа вправе:</w:t>
      </w:r>
    </w:p>
    <w:p w:rsidR="00000000" w:rsidRPr="00787094" w:rsidRDefault="00DB5908">
      <w:pPr>
        <w:pStyle w:val="ConsPlusNormal"/>
        <w:ind w:firstLine="540"/>
        <w:jc w:val="both"/>
      </w:pPr>
      <w:proofErr w:type="gramStart"/>
      <w:r w:rsidRPr="00787094">
        <w:t>1) предусматривать в долгосрочном государственном контракте в соответствии с госуда</w:t>
      </w:r>
      <w:r w:rsidRPr="00787094">
        <w:t>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roofErr w:type="gramEnd"/>
    </w:p>
    <w:p w:rsidR="00000000" w:rsidRPr="00787094" w:rsidRDefault="00DB5908">
      <w:pPr>
        <w:pStyle w:val="ConsPlusNormal"/>
        <w:ind w:firstLine="540"/>
        <w:jc w:val="both"/>
      </w:pPr>
      <w:r w:rsidRPr="00787094">
        <w:t xml:space="preserve">2) предусматривать в государственном </w:t>
      </w:r>
      <w:r w:rsidRPr="00787094">
        <w:t>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000000" w:rsidRPr="00787094" w:rsidRDefault="00DB5908">
      <w:pPr>
        <w:pStyle w:val="ConsPlusNormal"/>
        <w:ind w:firstLine="540"/>
        <w:jc w:val="both"/>
      </w:pPr>
      <w:r w:rsidRPr="00787094">
        <w:t>3) устанавливать меры экономического стимулирования головного исполнителя, не противоречащие законодательству</w:t>
      </w:r>
      <w:r w:rsidRPr="00787094">
        <w:t xml:space="preserve"> Российской Федерации.</w:t>
      </w:r>
    </w:p>
    <w:p w:rsidR="00000000" w:rsidRPr="00787094" w:rsidRDefault="00DB5908">
      <w:pPr>
        <w:pStyle w:val="ConsPlusNormal"/>
        <w:ind w:firstLine="540"/>
        <w:jc w:val="both"/>
      </w:pPr>
      <w:r w:rsidRPr="00787094">
        <w:t xml:space="preserve">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w:t>
      </w:r>
      <w:r w:rsidRPr="00787094">
        <w:t>несет ответственность за нецелевое использование указанных средств.</w:t>
      </w:r>
    </w:p>
    <w:p w:rsidR="00000000" w:rsidRPr="00787094" w:rsidRDefault="00DB5908">
      <w:pPr>
        <w:pStyle w:val="ConsPlusNormal"/>
        <w:ind w:firstLine="540"/>
        <w:jc w:val="both"/>
      </w:pPr>
      <w:r w:rsidRPr="00787094">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w:t>
      </w:r>
      <w:r w:rsidRPr="00787094">
        <w:t>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3" w:name="Par465"/>
      <w:bookmarkEnd w:id="53"/>
      <w:r w:rsidRPr="00787094">
        <w:t>Статья 13. Утратила силу с 1 июля 2015 года. - Федеральный</w:t>
      </w:r>
      <w:r w:rsidRPr="00787094">
        <w:t xml:space="preserve"> закон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4" w:name="Par467"/>
      <w:bookmarkEnd w:id="54"/>
      <w:r w:rsidRPr="00787094">
        <w:t>Статья 14. Особенности антимонопольных требований в сфере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bookmarkStart w:id="55" w:name="Par469"/>
      <w:bookmarkEnd w:id="55"/>
      <w:r w:rsidRPr="00787094">
        <w:t>1. Доминирующим положением признается положение хозяйствующего субъекта, при котором он осуществляет или и</w:t>
      </w:r>
      <w:r w:rsidRPr="00787094">
        <w:t>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w:t>
      </w:r>
      <w:r w:rsidRPr="00787094">
        <w:t>ующего субъекта выполняется хотя бы одно из следующих условий:</w:t>
      </w:r>
    </w:p>
    <w:p w:rsidR="00000000" w:rsidRPr="00787094" w:rsidRDefault="00DB5908">
      <w:pPr>
        <w:pStyle w:val="ConsPlusNormal"/>
        <w:jc w:val="both"/>
      </w:pPr>
      <w:r w:rsidRPr="00787094">
        <w:t xml:space="preserve">(в ред. Федерального закона от 29.06.2015 </w:t>
      </w:r>
      <w:r w:rsidR="00787094">
        <w:t>№</w:t>
      </w:r>
      <w:r w:rsidRPr="00787094">
        <w:t xml:space="preserve"> 159-ФЗ)</w:t>
      </w:r>
    </w:p>
    <w:p w:rsidR="00000000" w:rsidRPr="00787094" w:rsidRDefault="00DB5908">
      <w:pPr>
        <w:pStyle w:val="ConsPlusNormal"/>
        <w:ind w:firstLine="540"/>
        <w:jc w:val="both"/>
      </w:pPr>
      <w:r w:rsidRPr="00787094">
        <w:t>1) хозяйствующий субъект включен в установленном порядке в реестр единственных поставщиков (исполнителей, подрядчиков);</w:t>
      </w:r>
    </w:p>
    <w:p w:rsidR="00000000" w:rsidRPr="00787094" w:rsidRDefault="00DB5908">
      <w:pPr>
        <w:pStyle w:val="ConsPlusNormal"/>
        <w:ind w:firstLine="540"/>
        <w:jc w:val="both"/>
      </w:pPr>
      <w:r w:rsidRPr="00787094">
        <w:t>2) хозяйствующий субъ</w:t>
      </w:r>
      <w:r w:rsidRPr="00787094">
        <w:t xml:space="preserve">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w:t>
      </w:r>
      <w:r w:rsidRPr="00787094">
        <w:t>иной документацией либо требованиями государственного заказчика.</w:t>
      </w:r>
    </w:p>
    <w:p w:rsidR="00000000" w:rsidRPr="00787094" w:rsidRDefault="00DB5908">
      <w:pPr>
        <w:pStyle w:val="ConsPlusNormal"/>
        <w:ind w:firstLine="540"/>
        <w:jc w:val="both"/>
      </w:pPr>
      <w:r w:rsidRPr="00787094">
        <w:t xml:space="preserve">2. На хозяйствующий субъект, указанный в </w:t>
      </w:r>
      <w:r w:rsidRPr="00787094">
        <w:t>части 1</w:t>
      </w:r>
      <w:r w:rsidRPr="00787094">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000000" w:rsidRPr="00787094" w:rsidRDefault="00DB5908">
      <w:pPr>
        <w:pStyle w:val="ConsPlusNormal"/>
        <w:ind w:firstLine="540"/>
        <w:jc w:val="both"/>
      </w:pPr>
      <w:r w:rsidRPr="00787094">
        <w:t>3. Головной исполнитель, исполнители, военные представительства государственного заказчика обязан</w:t>
      </w:r>
      <w:r w:rsidRPr="00787094">
        <w:t xml:space="preserve">ы представлять в антимонопольный орган информацию </w:t>
      </w:r>
      <w:proofErr w:type="gramStart"/>
      <w:r w:rsidRPr="00787094">
        <w:t>о</w:t>
      </w:r>
      <w:proofErr w:type="gramEnd"/>
      <w:r w:rsidRPr="00787094">
        <w:t xml:space="preserve">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w:t>
      </w:r>
      <w:r w:rsidRPr="00787094">
        <w:t xml:space="preserve">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w:t>
      </w:r>
      <w:proofErr w:type="gramStart"/>
      <w:r w:rsidRPr="00787094">
        <w:t>порядке</w:t>
      </w:r>
      <w:proofErr w:type="gramEnd"/>
      <w:r w:rsidRPr="00787094">
        <w:t>, установленном Правительством Российской Федерации. Указанна</w:t>
      </w:r>
      <w:r w:rsidRPr="00787094">
        <w:t>я информация представляется в течение тридцати календарных дней с момента выявления факта повышения поставщиками (исполнителями, подрядчиками) цен по форме, утвержденной антимонопольным органом.</w:t>
      </w:r>
    </w:p>
    <w:p w:rsidR="00000000" w:rsidRPr="00787094" w:rsidRDefault="00DB5908">
      <w:pPr>
        <w:pStyle w:val="ConsPlusNormal"/>
        <w:jc w:val="both"/>
      </w:pPr>
      <w:r w:rsidRPr="00787094">
        <w:t xml:space="preserve">(в ред. Федерального закона от 29.06.2015 </w:t>
      </w:r>
      <w:r w:rsidR="00787094">
        <w:t>№</w:t>
      </w:r>
      <w:r w:rsidRPr="00787094">
        <w:t xml:space="preserve"> 159-ФЗ)</w:t>
      </w:r>
    </w:p>
    <w:p w:rsidR="00000000" w:rsidRPr="00787094" w:rsidRDefault="00DB5908">
      <w:pPr>
        <w:pStyle w:val="ConsPlusNormal"/>
        <w:ind w:firstLine="540"/>
        <w:jc w:val="both"/>
      </w:pPr>
      <w:r w:rsidRPr="00787094">
        <w:t xml:space="preserve">4. </w:t>
      </w:r>
      <w:proofErr w:type="gramStart"/>
      <w:r w:rsidRPr="00787094">
        <w:t>Антимо</w:t>
      </w:r>
      <w:r w:rsidRPr="00787094">
        <w:t xml:space="preserve">нопольный орган в порядке, установленном Федеральным законом от 26 июля 2006 года </w:t>
      </w:r>
      <w:r w:rsidR="00787094">
        <w:t>№</w:t>
      </w:r>
      <w:r w:rsidRPr="00787094">
        <w:t xml:space="preserve"> </w:t>
      </w:r>
      <w:r w:rsidRPr="00787094">
        <w:lastRenderedPageBreak/>
        <w:t xml:space="preserve">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w:t>
      </w:r>
      <w:r w:rsidRPr="00787094">
        <w:t>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roofErr w:type="gramEnd"/>
    </w:p>
    <w:p w:rsidR="00000000" w:rsidRPr="00787094" w:rsidRDefault="00DB5908">
      <w:pPr>
        <w:pStyle w:val="ConsPlusNormal"/>
        <w:jc w:val="both"/>
      </w:pPr>
      <w:r w:rsidRPr="00787094">
        <w:t>(</w:t>
      </w:r>
      <w:proofErr w:type="gramStart"/>
      <w:r w:rsidRPr="00787094">
        <w:t>в</w:t>
      </w:r>
      <w:proofErr w:type="gramEnd"/>
      <w:r w:rsidRPr="00787094">
        <w:t xml:space="preserve"> ред. Федерального з</w:t>
      </w:r>
      <w:r w:rsidRPr="00787094">
        <w:t xml:space="preserve">акона от 29.06.2015 </w:t>
      </w:r>
      <w:r w:rsidR="00787094">
        <w:t>№</w:t>
      </w:r>
      <w:r w:rsidRPr="00787094">
        <w:t xml:space="preserve"> 159-ФЗ)</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56" w:name="Par479"/>
      <w:bookmarkEnd w:id="56"/>
      <w:r w:rsidRPr="00787094">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Лица, вино</w:t>
      </w:r>
      <w:r w:rsidRPr="00787094">
        <w:t>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w:t>
      </w:r>
      <w:r w:rsidRPr="00787094">
        <w:t>тственность в соответствии с законодательством Российской Федерации.</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57" w:name="Par483"/>
      <w:bookmarkEnd w:id="57"/>
      <w:r w:rsidRPr="00787094">
        <w:rPr>
          <w:b/>
          <w:bCs/>
          <w:sz w:val="16"/>
          <w:szCs w:val="16"/>
        </w:rPr>
        <w:t>Глава 5.1. ГОСУДАРСТВЕННЫЙ КОНТРОЛЬ (НАДЗОР) В СФЕРЕ</w:t>
      </w:r>
    </w:p>
    <w:p w:rsidR="00000000" w:rsidRPr="00787094" w:rsidRDefault="00DB5908">
      <w:pPr>
        <w:pStyle w:val="ConsPlusNormal"/>
        <w:jc w:val="center"/>
        <w:rPr>
          <w:b/>
          <w:bCs/>
          <w:sz w:val="16"/>
          <w:szCs w:val="16"/>
        </w:rPr>
      </w:pPr>
      <w:r w:rsidRPr="00787094">
        <w:rPr>
          <w:b/>
          <w:bCs/>
          <w:sz w:val="16"/>
          <w:szCs w:val="16"/>
        </w:rPr>
        <w:t>ГОСУДАРСТВЕННОГО ОБОРОННОГО ЗАКАЗА</w:t>
      </w:r>
    </w:p>
    <w:p w:rsidR="00000000" w:rsidRPr="00787094" w:rsidRDefault="00DB5908">
      <w:pPr>
        <w:pStyle w:val="ConsPlusNormal"/>
        <w:jc w:val="center"/>
      </w:pPr>
    </w:p>
    <w:p w:rsidR="00000000" w:rsidRPr="00787094" w:rsidRDefault="00DB5908">
      <w:pPr>
        <w:pStyle w:val="ConsPlusNormal"/>
        <w:jc w:val="center"/>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jc w:val="center"/>
      </w:pPr>
    </w:p>
    <w:p w:rsidR="00000000" w:rsidRPr="00787094" w:rsidRDefault="00DB5908">
      <w:pPr>
        <w:pStyle w:val="ConsPlusNormal"/>
        <w:ind w:firstLine="540"/>
        <w:jc w:val="both"/>
        <w:outlineLvl w:val="1"/>
      </w:pPr>
      <w:bookmarkStart w:id="58" w:name="Par488"/>
      <w:bookmarkEnd w:id="58"/>
      <w:r w:rsidRPr="00787094">
        <w:t>Статья 15.1. Функци</w:t>
      </w:r>
      <w:r w:rsidRPr="00787094">
        <w:t>и контролирующего органа</w:t>
      </w:r>
    </w:p>
    <w:p w:rsidR="00000000" w:rsidRPr="00787094" w:rsidRDefault="00DB5908">
      <w:pPr>
        <w:pStyle w:val="ConsPlusNormal"/>
        <w:jc w:val="both"/>
      </w:pPr>
    </w:p>
    <w:p w:rsidR="00000000" w:rsidRPr="00787094" w:rsidRDefault="00DB5908">
      <w:pPr>
        <w:pStyle w:val="ConsPlusNormal"/>
        <w:ind w:firstLine="540"/>
        <w:jc w:val="both"/>
      </w:pPr>
      <w:r w:rsidRPr="00787094">
        <w:t>Контролирующий орган выполняет следующие основные функции:</w:t>
      </w:r>
    </w:p>
    <w:p w:rsidR="00000000" w:rsidRPr="00787094" w:rsidRDefault="00DB5908">
      <w:pPr>
        <w:pStyle w:val="ConsPlusNormal"/>
        <w:ind w:firstLine="540"/>
        <w:jc w:val="both"/>
      </w:pPr>
      <w:proofErr w:type="gramStart"/>
      <w:r w:rsidRPr="00787094">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w:t>
      </w:r>
      <w:r w:rsidRPr="00787094">
        <w:t>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w:t>
      </w:r>
      <w:r w:rsidRPr="00787094">
        <w:t>ганов федеральной службы безопасности средствами контрразведывательной деятельности, борьбы с терроризмом, а также в</w:t>
      </w:r>
      <w:proofErr w:type="gramEnd"/>
      <w:r w:rsidRPr="00787094">
        <w:t xml:space="preserve"> </w:t>
      </w:r>
      <w:proofErr w:type="gramStart"/>
      <w:r w:rsidRPr="00787094">
        <w:t>целях обеспечения Государственной корпорации по атомной энергии "</w:t>
      </w:r>
      <w:proofErr w:type="spellStart"/>
      <w:r w:rsidRPr="00787094">
        <w:t>Росатом</w:t>
      </w:r>
      <w:proofErr w:type="spellEnd"/>
      <w:r w:rsidRPr="00787094">
        <w:t>" товарами, работами, услугами по разработке, испытаниям, производс</w:t>
      </w:r>
      <w:r w:rsidRPr="00787094">
        <w:t>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w:t>
      </w:r>
      <w:r w:rsidRPr="00787094">
        <w:t xml:space="preserve"> в том числе обеспечению ядерной и радиационной безопасности, формированию государственного запаса специального сырья</w:t>
      </w:r>
      <w:proofErr w:type="gramEnd"/>
      <w:r w:rsidRPr="00787094">
        <w:t xml:space="preserve"> и делящихся материалов;</w:t>
      </w:r>
    </w:p>
    <w:p w:rsidR="00000000" w:rsidRPr="00787094" w:rsidRDefault="00DB5908">
      <w:pPr>
        <w:pStyle w:val="ConsPlusNormal"/>
        <w:ind w:firstLine="540"/>
        <w:jc w:val="both"/>
      </w:pPr>
      <w:r w:rsidRPr="00787094">
        <w:t>2) выявляет нарушения законодательства в сфере государственного оборонного заказа, принимает меры по их прекращени</w:t>
      </w:r>
      <w:r w:rsidRPr="00787094">
        <w:t>ю и привлекает к ответственности за такие нарушения;</w:t>
      </w:r>
    </w:p>
    <w:p w:rsidR="00000000" w:rsidRPr="00787094" w:rsidRDefault="00DB5908">
      <w:pPr>
        <w:pStyle w:val="ConsPlusNormal"/>
        <w:ind w:firstLine="540"/>
        <w:jc w:val="both"/>
      </w:pPr>
      <w:r w:rsidRPr="00787094">
        <w:t>3) принимает меры по предупреждению нарушений законодательства в сфере государственного оборонного заказа;</w:t>
      </w:r>
    </w:p>
    <w:p w:rsidR="00000000" w:rsidRPr="00787094" w:rsidRDefault="00DB5908">
      <w:pPr>
        <w:pStyle w:val="ConsPlusNormal"/>
        <w:ind w:firstLine="540"/>
        <w:jc w:val="both"/>
      </w:pPr>
      <w:r w:rsidRPr="00787094">
        <w:t>4) обеспечивает защиту публичных интересов Российской Федерации при осуществлении государственно</w:t>
      </w:r>
      <w:r w:rsidRPr="00787094">
        <w:t>го контроля (надзора)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59" w:name="Par496"/>
      <w:bookmarkEnd w:id="59"/>
      <w:r w:rsidRPr="00787094">
        <w:t>Статья 15.2. Полномочия контролирующего органа</w:t>
      </w:r>
    </w:p>
    <w:p w:rsidR="00000000" w:rsidRPr="00787094" w:rsidRDefault="00DB5908">
      <w:pPr>
        <w:pStyle w:val="ConsPlusNormal"/>
        <w:jc w:val="both"/>
      </w:pPr>
    </w:p>
    <w:p w:rsidR="00000000" w:rsidRPr="00787094" w:rsidRDefault="00DB5908">
      <w:pPr>
        <w:pStyle w:val="ConsPlusNormal"/>
        <w:ind w:firstLine="540"/>
        <w:jc w:val="both"/>
      </w:pPr>
      <w:r w:rsidRPr="00787094">
        <w:t>1. Контролирующий орган осуществляет следующие полномочия:</w:t>
      </w:r>
    </w:p>
    <w:p w:rsidR="00000000" w:rsidRPr="00787094" w:rsidRDefault="00DB5908">
      <w:pPr>
        <w:pStyle w:val="ConsPlusNormal"/>
        <w:ind w:firstLine="540"/>
        <w:jc w:val="both"/>
      </w:pPr>
      <w:r w:rsidRPr="00787094">
        <w:t>1) возбуждает и рассматривает дела о нарушениях законодательства в сфере государственного оборонного заказа;</w:t>
      </w:r>
    </w:p>
    <w:p w:rsidR="00000000" w:rsidRPr="00787094" w:rsidRDefault="00DB5908">
      <w:pPr>
        <w:pStyle w:val="ConsPlusNormal"/>
        <w:ind w:firstLine="540"/>
        <w:jc w:val="both"/>
      </w:pPr>
      <w:r w:rsidRPr="00787094">
        <w:t>2) выдает государственному заказчику, головному исполнителю, исполнителю обязательные для исполнения предписания:</w:t>
      </w:r>
    </w:p>
    <w:p w:rsidR="00000000" w:rsidRPr="00787094" w:rsidRDefault="00DB5908">
      <w:pPr>
        <w:pStyle w:val="ConsPlusNormal"/>
        <w:ind w:firstLine="540"/>
        <w:jc w:val="both"/>
      </w:pPr>
      <w:r w:rsidRPr="00787094">
        <w:t>а) о прекращении нарушения законо</w:t>
      </w:r>
      <w:r w:rsidRPr="00787094">
        <w:t>дательства в сфере государственного оборонного заказа и (или) об устранении последствий такого нарушения;</w:t>
      </w:r>
    </w:p>
    <w:p w:rsidR="00000000" w:rsidRPr="00787094" w:rsidRDefault="00DB5908">
      <w:pPr>
        <w:pStyle w:val="ConsPlusNormal"/>
        <w:ind w:firstLine="540"/>
        <w:jc w:val="both"/>
      </w:pPr>
      <w:r w:rsidRPr="00787094">
        <w:t>б) о недопущении действий, которые могут привести к нарушению законодательства в сфере государственного оборонного заказа;</w:t>
      </w:r>
    </w:p>
    <w:p w:rsidR="00000000" w:rsidRPr="00787094" w:rsidRDefault="00DB5908">
      <w:pPr>
        <w:pStyle w:val="ConsPlusNormal"/>
        <w:ind w:firstLine="540"/>
        <w:jc w:val="both"/>
      </w:pPr>
      <w:bookmarkStart w:id="60" w:name="Par503"/>
      <w:bookmarkEnd w:id="60"/>
      <w:r w:rsidRPr="00787094">
        <w:t>в) о перечислен</w:t>
      </w:r>
      <w:r w:rsidRPr="00787094">
        <w:t>ии в федеральный бюджет дохода, полученного вследствие нарушения законодательства в сфере государственного оборонного заказа;</w:t>
      </w:r>
    </w:p>
    <w:p w:rsidR="00000000" w:rsidRPr="00787094" w:rsidRDefault="00DB5908">
      <w:pPr>
        <w:pStyle w:val="ConsPlusNormal"/>
        <w:ind w:firstLine="540"/>
        <w:jc w:val="both"/>
      </w:pPr>
      <w:bookmarkStart w:id="61" w:name="Par504"/>
      <w:bookmarkEnd w:id="61"/>
      <w:r w:rsidRPr="00787094">
        <w:t>г) о перечислении в федеральный бюджет средств по возмещению ущерба, причиненного Российской Федерации в результате на</w:t>
      </w:r>
      <w:r w:rsidRPr="00787094">
        <w:t>рушения законодательства в сфере государственного оборонного заказа;</w:t>
      </w:r>
    </w:p>
    <w:p w:rsidR="00000000" w:rsidRPr="00787094" w:rsidRDefault="00DB5908">
      <w:pPr>
        <w:pStyle w:val="ConsPlusNormal"/>
        <w:ind w:firstLine="540"/>
        <w:jc w:val="both"/>
      </w:pPr>
      <w:r w:rsidRPr="00787094">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w:t>
      </w:r>
      <w:r w:rsidRPr="00787094">
        <w:t xml:space="preserve"> должностным лицам обязательные для исполнения предписания, в том числе:</w:t>
      </w:r>
    </w:p>
    <w:p w:rsidR="00000000" w:rsidRPr="00787094" w:rsidRDefault="00DB5908">
      <w:pPr>
        <w:pStyle w:val="ConsPlusNormal"/>
        <w:ind w:firstLine="540"/>
        <w:jc w:val="both"/>
      </w:pPr>
      <w:r w:rsidRPr="00787094">
        <w:lastRenderedPageBreak/>
        <w:t>а) об отмене или изменении актов, нарушающих законодательство в сфере государственного оборонного заказа;</w:t>
      </w:r>
    </w:p>
    <w:p w:rsidR="00000000" w:rsidRPr="00787094" w:rsidRDefault="00DB5908">
      <w:pPr>
        <w:pStyle w:val="ConsPlusNormal"/>
        <w:ind w:firstLine="540"/>
        <w:jc w:val="both"/>
      </w:pPr>
      <w:r w:rsidRPr="00787094">
        <w:t>б) о прекращении нарушения законодательства в сфере государственного оборонно</w:t>
      </w:r>
      <w:r w:rsidRPr="00787094">
        <w:t>го заказа;</w:t>
      </w:r>
    </w:p>
    <w:p w:rsidR="00000000" w:rsidRPr="00787094" w:rsidRDefault="00DB5908">
      <w:pPr>
        <w:pStyle w:val="ConsPlusNormal"/>
        <w:ind w:firstLine="540"/>
        <w:jc w:val="both"/>
      </w:pPr>
      <w:r w:rsidRPr="00787094">
        <w:t>в) о недопущении действий, которые могут привести к нарушению законодательства в сфере государственного оборонного заказа;</w:t>
      </w:r>
    </w:p>
    <w:p w:rsidR="00000000" w:rsidRPr="00787094" w:rsidRDefault="00DB5908">
      <w:pPr>
        <w:pStyle w:val="ConsPlusNormal"/>
        <w:ind w:firstLine="540"/>
        <w:jc w:val="both"/>
      </w:pPr>
      <w:r w:rsidRPr="00787094">
        <w:t>4) привлекает к административной ответственности за нарушение законодательства в сфере государственного оборонного заказа;</w:t>
      </w:r>
    </w:p>
    <w:p w:rsidR="00000000" w:rsidRPr="00787094" w:rsidRDefault="00DB5908">
      <w:pPr>
        <w:pStyle w:val="ConsPlusNormal"/>
        <w:ind w:firstLine="540"/>
        <w:jc w:val="both"/>
      </w:pPr>
      <w:r w:rsidRPr="00787094">
        <w:t>5) обращается в суд с исками и заявлениями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6) проводит проверку соблюдения законодательства в сфере государственного оборонного заказа (далее - проверка);</w:t>
      </w:r>
    </w:p>
    <w:p w:rsidR="00000000" w:rsidRPr="00787094" w:rsidRDefault="00DB5908">
      <w:pPr>
        <w:pStyle w:val="ConsPlusNormal"/>
        <w:ind w:firstLine="540"/>
        <w:jc w:val="both"/>
      </w:pPr>
      <w:r w:rsidRPr="00787094">
        <w:t>7) обращается в пределах св</w:t>
      </w:r>
      <w:r w:rsidRPr="00787094">
        <w:t>оей компетенции в порядке, установленном законодательством Российской Федерации, в органы, осуществляющие оперативно-</w:t>
      </w:r>
      <w:proofErr w:type="spellStart"/>
      <w:r w:rsidRPr="00787094">
        <w:t>разыскную</w:t>
      </w:r>
      <w:proofErr w:type="spellEnd"/>
      <w:r w:rsidRPr="00787094">
        <w:t xml:space="preserve"> деятельность, с просьбой о проведении оперативно-</w:t>
      </w:r>
      <w:proofErr w:type="spellStart"/>
      <w:r w:rsidRPr="00787094">
        <w:t>разыскных</w:t>
      </w:r>
      <w:proofErr w:type="spellEnd"/>
      <w:r w:rsidRPr="00787094">
        <w:t xml:space="preserve"> мероприятий;</w:t>
      </w:r>
    </w:p>
    <w:p w:rsidR="00000000" w:rsidRPr="00787094" w:rsidRDefault="00DB5908">
      <w:pPr>
        <w:pStyle w:val="ConsPlusNormal"/>
        <w:ind w:firstLine="540"/>
        <w:jc w:val="both"/>
      </w:pPr>
      <w:r w:rsidRPr="00787094">
        <w:t>8) издает в пределах своей компетенции нормативные правов</w:t>
      </w:r>
      <w:r w:rsidRPr="00787094">
        <w:t>ые акты, устанавливающие:</w:t>
      </w:r>
    </w:p>
    <w:p w:rsidR="00000000" w:rsidRPr="00787094" w:rsidRDefault="00DB5908">
      <w:pPr>
        <w:pStyle w:val="ConsPlusNormal"/>
        <w:ind w:firstLine="540"/>
        <w:jc w:val="both"/>
      </w:pPr>
      <w:r w:rsidRPr="00787094">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w:t>
      </w:r>
      <w:r w:rsidRPr="00787094">
        <w:t>нного заказа;</w:t>
      </w:r>
    </w:p>
    <w:p w:rsidR="00000000" w:rsidRPr="00787094" w:rsidRDefault="00DB5908">
      <w:pPr>
        <w:pStyle w:val="ConsPlusNormal"/>
        <w:ind w:firstLine="540"/>
        <w:jc w:val="both"/>
      </w:pPr>
      <w:r w:rsidRPr="00787094">
        <w:t>б) порядок проведения плановых и внеплановых проверок;</w:t>
      </w:r>
    </w:p>
    <w:p w:rsidR="00000000" w:rsidRPr="00787094" w:rsidRDefault="00DB5908">
      <w:pPr>
        <w:pStyle w:val="ConsPlusNormal"/>
        <w:ind w:firstLine="540"/>
        <w:jc w:val="both"/>
      </w:pPr>
      <w:r w:rsidRPr="00787094">
        <w:t>в) порядок рассмотрения дел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 xml:space="preserve">9) осуществляет </w:t>
      </w:r>
      <w:proofErr w:type="gramStart"/>
      <w:r w:rsidRPr="00787094">
        <w:t>контроль за</w:t>
      </w:r>
      <w:proofErr w:type="gramEnd"/>
      <w:r w:rsidRPr="00787094">
        <w:t xml:space="preserve"> соблюдением порядка ценообразования на продукцию, поставля</w:t>
      </w:r>
      <w:r w:rsidRPr="00787094">
        <w:t>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000000" w:rsidRPr="00787094" w:rsidRDefault="00DB5908">
      <w:pPr>
        <w:pStyle w:val="ConsPlusNormal"/>
        <w:ind w:firstLine="540"/>
        <w:jc w:val="both"/>
      </w:pPr>
      <w:r w:rsidRPr="00787094">
        <w:t>10) осуществляет в пределах своей компетенции в соответствии с закон</w:t>
      </w:r>
      <w:r w:rsidRPr="00787094">
        <w:t>одательством Российской Федерации производство по делам об административных правонарушениях;</w:t>
      </w:r>
    </w:p>
    <w:p w:rsidR="00000000" w:rsidRPr="00787094" w:rsidRDefault="00DB5908">
      <w:pPr>
        <w:pStyle w:val="ConsPlusNormal"/>
        <w:ind w:firstLine="540"/>
        <w:jc w:val="both"/>
      </w:pPr>
      <w:r w:rsidRPr="00787094">
        <w:t>11) осуществляет иные полномочия в соответствии с законодательством Российской Федерации.</w:t>
      </w:r>
    </w:p>
    <w:p w:rsidR="00000000" w:rsidRPr="00787094" w:rsidRDefault="00DB5908">
      <w:pPr>
        <w:pStyle w:val="ConsPlusNormal"/>
        <w:ind w:firstLine="540"/>
        <w:jc w:val="both"/>
      </w:pPr>
      <w:r w:rsidRPr="00787094">
        <w:t xml:space="preserve">2. Нарушение требований, предусмотренных </w:t>
      </w:r>
      <w:r w:rsidRPr="00787094">
        <w:t>частью 3 статьи 8</w:t>
      </w:r>
      <w:r w:rsidRPr="00787094">
        <w:t xml:space="preserve"> настоящего Федерального закона, рассматривается контролирующим органом в коллегиальном порядке, установленном </w:t>
      </w:r>
      <w:r w:rsidRPr="00787094">
        <w:t>главой 5.2</w:t>
      </w:r>
      <w:r w:rsidRPr="00787094">
        <w:t xml:space="preserve"> настоящего Федерального закона.</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2" w:name="Par522"/>
      <w:bookmarkEnd w:id="62"/>
      <w:r w:rsidRPr="00787094">
        <w:t>Статья 15.3. Предоставление информации в контролирующий орган</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w:t>
      </w:r>
      <w:proofErr w:type="gramStart"/>
      <w:r w:rsidRPr="00787094">
        <w:t>Государственные заказчики, федеральные органы исполните</w:t>
      </w:r>
      <w:r w:rsidRPr="00787094">
        <w:t>льной власти, иные осуществляющие в установленном порядке функции указанных органов органы или организации, головные исполнители, исполнители обязаны представлять в контролирующий орган (его должностным лицам) в установленный срок по мотивированному требов</w:t>
      </w:r>
      <w:r w:rsidRPr="00787094">
        <w:t>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w:t>
      </w:r>
      <w:proofErr w:type="gramEnd"/>
      <w:r w:rsidRPr="00787094">
        <w:t>, налоговую, банковскую, с</w:t>
      </w:r>
      <w:r w:rsidRPr="00787094">
        <w:t>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00000" w:rsidRPr="00787094" w:rsidRDefault="00DB5908">
      <w:pPr>
        <w:pStyle w:val="ConsPlusNormal"/>
        <w:ind w:firstLine="540"/>
        <w:jc w:val="both"/>
      </w:pPr>
      <w:r w:rsidRPr="00787094">
        <w:t xml:space="preserve">2. </w:t>
      </w:r>
      <w:r w:rsidRPr="00787094">
        <w:t>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w:t>
      </w:r>
      <w:r w:rsidRPr="00787094">
        <w:t>вом Российской Федерации.</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3" w:name="Par527"/>
      <w:bookmarkEnd w:id="63"/>
      <w:r w:rsidRPr="00787094">
        <w:t>Статья 15.4. Проведение проверок контролирующим органом</w:t>
      </w:r>
    </w:p>
    <w:p w:rsidR="00000000" w:rsidRPr="00787094" w:rsidRDefault="00DB5908">
      <w:pPr>
        <w:pStyle w:val="ConsPlusNormal"/>
        <w:jc w:val="both"/>
      </w:pPr>
    </w:p>
    <w:p w:rsidR="00000000" w:rsidRPr="00787094" w:rsidRDefault="00DB5908">
      <w:pPr>
        <w:pStyle w:val="ConsPlusNormal"/>
        <w:ind w:firstLine="540"/>
        <w:jc w:val="both"/>
      </w:pPr>
      <w:r w:rsidRPr="00787094">
        <w:t>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w:t>
      </w:r>
      <w:r w:rsidRPr="00787094">
        <w:t xml:space="preserve">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w:t>
      </w:r>
      <w:proofErr w:type="spellStart"/>
      <w:proofErr w:type="gramStart"/>
      <w:r w:rsidRPr="00787094">
        <w:t>органов</w:t>
      </w:r>
      <w:proofErr w:type="spellEnd"/>
      <w:proofErr w:type="gramEnd"/>
      <w:r w:rsidRPr="00787094">
        <w:t xml:space="preserve"> или организаций (далее т</w:t>
      </w:r>
      <w:r w:rsidRPr="00787094">
        <w:t>акже - проверяемое лицо).</w:t>
      </w:r>
    </w:p>
    <w:p w:rsidR="00000000" w:rsidRPr="00787094" w:rsidRDefault="00DB5908">
      <w:pPr>
        <w:pStyle w:val="ConsPlusNormal"/>
        <w:ind w:firstLine="540"/>
        <w:jc w:val="both"/>
      </w:pPr>
      <w:r w:rsidRPr="00787094">
        <w:t>2. Основанием для проведения плановой проверки является истечение трех лет со дня:</w:t>
      </w:r>
    </w:p>
    <w:p w:rsidR="00000000" w:rsidRPr="00787094" w:rsidRDefault="00DB5908">
      <w:pPr>
        <w:pStyle w:val="ConsPlusNormal"/>
        <w:ind w:firstLine="540"/>
        <w:jc w:val="both"/>
      </w:pPr>
      <w:r w:rsidRPr="00787094">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000000" w:rsidRPr="00787094" w:rsidRDefault="00DB5908">
      <w:pPr>
        <w:pStyle w:val="ConsPlusNormal"/>
        <w:ind w:firstLine="540"/>
        <w:jc w:val="both"/>
      </w:pPr>
      <w:r w:rsidRPr="00787094">
        <w:t>2) окончания проведения контролирующим органом последней плановой проверки проверяемого лица.</w:t>
      </w:r>
    </w:p>
    <w:p w:rsidR="00000000" w:rsidRPr="00787094" w:rsidRDefault="00DB5908">
      <w:pPr>
        <w:pStyle w:val="ConsPlusNormal"/>
        <w:ind w:firstLine="540"/>
        <w:jc w:val="both"/>
      </w:pPr>
      <w:r w:rsidRPr="00787094">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w:t>
      </w:r>
      <w:r w:rsidRPr="00787094">
        <w:t xml:space="preserve">ости требований </w:t>
      </w:r>
      <w:r w:rsidRPr="00787094">
        <w:lastRenderedPageBreak/>
        <w:t>законодательства в сфере государственного оборонного заказа.</w:t>
      </w:r>
    </w:p>
    <w:p w:rsidR="00000000" w:rsidRPr="00787094" w:rsidRDefault="00DB5908">
      <w:pPr>
        <w:pStyle w:val="ConsPlusNormal"/>
        <w:ind w:firstLine="540"/>
        <w:jc w:val="both"/>
      </w:pPr>
      <w:r w:rsidRPr="00787094">
        <w:t>4. Основаниями для проведения внеплановой проверки являются:</w:t>
      </w:r>
    </w:p>
    <w:p w:rsidR="00000000" w:rsidRPr="00787094" w:rsidRDefault="00DB5908">
      <w:pPr>
        <w:pStyle w:val="ConsPlusNormal"/>
        <w:ind w:firstLine="540"/>
        <w:jc w:val="both"/>
      </w:pPr>
      <w:r w:rsidRPr="00787094">
        <w:t>1) материалы, поступившие от правоохранительных органов, федеральных органов исполнительной власти, государственных за</w:t>
      </w:r>
      <w:r w:rsidRPr="00787094">
        <w:t>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000000" w:rsidRPr="00787094" w:rsidRDefault="00DB5908">
      <w:pPr>
        <w:pStyle w:val="ConsPlusNormal"/>
        <w:ind w:firstLine="540"/>
        <w:jc w:val="both"/>
      </w:pPr>
      <w:r w:rsidRPr="00787094">
        <w:t>2) сообщения и заявления юридических лиц, физических лиц, сообщения в средства</w:t>
      </w:r>
      <w:r w:rsidRPr="00787094">
        <w:t>х массовой информации, указывающие на признаки нарушения законодательства в сфере государственного оборонного заказа;</w:t>
      </w:r>
    </w:p>
    <w:p w:rsidR="00000000" w:rsidRPr="00787094" w:rsidRDefault="00DB5908">
      <w:pPr>
        <w:pStyle w:val="ConsPlusNormal"/>
        <w:ind w:firstLine="540"/>
        <w:jc w:val="both"/>
      </w:pPr>
      <w:bookmarkStart w:id="64" w:name="Par537"/>
      <w:bookmarkEnd w:id="64"/>
      <w:r w:rsidRPr="00787094">
        <w:t>3) истечение срока исполнения предписания, выданного по результатам проведения проверки или рассмотрения дела о нарушении зако</w:t>
      </w:r>
      <w:r w:rsidRPr="00787094">
        <w:t>нодательства в сфере государственного оборонного заказа;</w:t>
      </w:r>
    </w:p>
    <w:p w:rsidR="00000000" w:rsidRPr="00787094" w:rsidRDefault="00DB5908">
      <w:pPr>
        <w:pStyle w:val="ConsPlusNormal"/>
        <w:ind w:firstLine="540"/>
        <w:jc w:val="both"/>
      </w:pPr>
      <w:r w:rsidRPr="00787094">
        <w:t>4) поручения (указания) Президента Российской Федерации и поручения Правительства Российской Федерации;</w:t>
      </w:r>
    </w:p>
    <w:p w:rsidR="00000000" w:rsidRPr="00787094" w:rsidRDefault="00DB5908">
      <w:pPr>
        <w:pStyle w:val="ConsPlusNormal"/>
        <w:ind w:firstLine="540"/>
        <w:jc w:val="both"/>
      </w:pPr>
      <w:r w:rsidRPr="00787094">
        <w:t>5) обнаружение контролирующим органом признаков нарушения законодательства в сфере государствен</w:t>
      </w:r>
      <w:r w:rsidRPr="00787094">
        <w:t>ного оборонного заказа.</w:t>
      </w:r>
    </w:p>
    <w:p w:rsidR="00000000" w:rsidRPr="00787094" w:rsidRDefault="00DB5908">
      <w:pPr>
        <w:pStyle w:val="ConsPlusNormal"/>
        <w:ind w:firstLine="540"/>
        <w:jc w:val="both"/>
      </w:pPr>
      <w:r w:rsidRPr="00787094">
        <w:t>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w:t>
      </w:r>
      <w:r w:rsidRPr="00787094">
        <w:t xml:space="preserve">едусмотренному </w:t>
      </w:r>
      <w:r w:rsidRPr="00787094">
        <w:t>пунктом 3 части 4</w:t>
      </w:r>
      <w:r w:rsidRPr="00787094">
        <w:t xml:space="preserve"> настоящей статьи, исполнение ранее выданного предписания.</w:t>
      </w:r>
    </w:p>
    <w:p w:rsidR="00000000" w:rsidRPr="00787094" w:rsidRDefault="00DB5908">
      <w:pPr>
        <w:pStyle w:val="ConsPlusNormal"/>
        <w:ind w:firstLine="540"/>
        <w:jc w:val="both"/>
      </w:pPr>
      <w:r w:rsidRPr="00787094">
        <w:t>6. Проверка проводится в соответствии с приказом руководителя контролирующего органа.</w:t>
      </w:r>
    </w:p>
    <w:p w:rsidR="00000000" w:rsidRPr="00787094" w:rsidRDefault="00DB5908">
      <w:pPr>
        <w:pStyle w:val="ConsPlusNormal"/>
        <w:ind w:firstLine="540"/>
        <w:jc w:val="both"/>
      </w:pPr>
      <w:r w:rsidRPr="00787094">
        <w:t>7. Приказ руководителя к</w:t>
      </w:r>
      <w:r w:rsidRPr="00787094">
        <w:t>онтролирующего органа о проведении проверки должен содержать следующие сведения:</w:t>
      </w:r>
    </w:p>
    <w:p w:rsidR="00000000" w:rsidRPr="00787094" w:rsidRDefault="00DB5908">
      <w:pPr>
        <w:pStyle w:val="ConsPlusNormal"/>
        <w:ind w:firstLine="540"/>
        <w:jc w:val="both"/>
      </w:pPr>
      <w:r w:rsidRPr="00787094">
        <w:t>1) наименование контролирующего органа;</w:t>
      </w:r>
    </w:p>
    <w:p w:rsidR="00000000" w:rsidRPr="00787094" w:rsidRDefault="00DB5908">
      <w:pPr>
        <w:pStyle w:val="ConsPlusNormal"/>
        <w:ind w:firstLine="540"/>
        <w:jc w:val="both"/>
      </w:pPr>
      <w:r w:rsidRPr="00787094">
        <w:t>2) фамилии, имена, отчества и должности должностных лиц контролирующего органа, уполномоченных на проведение проверки, а также привлека</w:t>
      </w:r>
      <w:r w:rsidRPr="00787094">
        <w:t>емых к проведению проверки экспертов и представителей экспертных организаций;</w:t>
      </w:r>
    </w:p>
    <w:p w:rsidR="00000000" w:rsidRPr="00787094" w:rsidRDefault="00DB5908">
      <w:pPr>
        <w:pStyle w:val="ConsPlusNormal"/>
        <w:ind w:firstLine="540"/>
        <w:jc w:val="both"/>
      </w:pPr>
      <w:r w:rsidRPr="00787094">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000000" w:rsidRPr="00787094" w:rsidRDefault="00DB5908">
      <w:pPr>
        <w:pStyle w:val="ConsPlusNormal"/>
        <w:ind w:firstLine="540"/>
        <w:jc w:val="both"/>
      </w:pPr>
      <w:r w:rsidRPr="00787094">
        <w:t>4) цели, зад</w:t>
      </w:r>
      <w:r w:rsidRPr="00787094">
        <w:t>ачи, предмет проверки и срок ее проведения;</w:t>
      </w:r>
    </w:p>
    <w:p w:rsidR="00000000" w:rsidRPr="00787094" w:rsidRDefault="00DB5908">
      <w:pPr>
        <w:pStyle w:val="ConsPlusNormal"/>
        <w:ind w:firstLine="540"/>
        <w:jc w:val="both"/>
      </w:pPr>
      <w:r w:rsidRPr="00787094">
        <w:t>5) основания проведения проверки;</w:t>
      </w:r>
    </w:p>
    <w:p w:rsidR="00000000" w:rsidRPr="00787094" w:rsidRDefault="00DB5908">
      <w:pPr>
        <w:pStyle w:val="ConsPlusNormal"/>
        <w:ind w:firstLine="540"/>
        <w:jc w:val="both"/>
      </w:pPr>
      <w:r w:rsidRPr="00787094">
        <w:t>6) перечень мероприятий по контролю, необходимых для достижения целей и задач проверки, и сроки их проведения;</w:t>
      </w:r>
    </w:p>
    <w:p w:rsidR="00000000" w:rsidRPr="00787094" w:rsidRDefault="00DB5908">
      <w:pPr>
        <w:pStyle w:val="ConsPlusNormal"/>
        <w:ind w:firstLine="540"/>
        <w:jc w:val="both"/>
      </w:pPr>
      <w:r w:rsidRPr="00787094">
        <w:t xml:space="preserve">7) перечень административных регламентов проведения мероприятий по </w:t>
      </w:r>
      <w:r w:rsidRPr="00787094">
        <w:t>контролю;</w:t>
      </w:r>
    </w:p>
    <w:p w:rsidR="00000000" w:rsidRPr="00787094" w:rsidRDefault="00DB5908">
      <w:pPr>
        <w:pStyle w:val="ConsPlusNormal"/>
        <w:ind w:firstLine="540"/>
        <w:jc w:val="both"/>
      </w:pPr>
      <w:r w:rsidRPr="00787094">
        <w:t>8) даты начала и окончания проведения проверки.</w:t>
      </w:r>
    </w:p>
    <w:p w:rsidR="00000000" w:rsidRPr="00787094" w:rsidRDefault="00DB5908">
      <w:pPr>
        <w:pStyle w:val="ConsPlusNormal"/>
        <w:ind w:firstLine="540"/>
        <w:jc w:val="both"/>
      </w:pPr>
      <w:r w:rsidRPr="00787094">
        <w:t>8. Типовая форма приказа о проведении проверки утверждается контролирующим органом.</w:t>
      </w:r>
    </w:p>
    <w:p w:rsidR="00000000" w:rsidRPr="00787094" w:rsidRDefault="00DB5908">
      <w:pPr>
        <w:pStyle w:val="ConsPlusNormal"/>
        <w:ind w:firstLine="540"/>
        <w:jc w:val="both"/>
      </w:pPr>
      <w:r w:rsidRPr="00787094">
        <w:t>9. Срок проведения проверки составляет не более чем тридцать календарны</w:t>
      </w:r>
      <w:r w:rsidRPr="00787094">
        <w:t xml:space="preserve">х дней </w:t>
      </w:r>
      <w:proofErr w:type="gramStart"/>
      <w:r w:rsidRPr="00787094">
        <w:t>с даты начала</w:t>
      </w:r>
      <w:proofErr w:type="gramEnd"/>
      <w:r w:rsidRPr="00787094">
        <w:t xml:space="preserve">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w:t>
      </w:r>
      <w:r w:rsidRPr="00787094">
        <w:t>м контролирующего органа, но не более чем на шестьдесят календарных дней.</w:t>
      </w:r>
    </w:p>
    <w:p w:rsidR="00000000" w:rsidRPr="00787094" w:rsidRDefault="00DB5908">
      <w:pPr>
        <w:pStyle w:val="ConsPlusNormal"/>
        <w:ind w:firstLine="540"/>
        <w:jc w:val="both"/>
      </w:pPr>
      <w:r w:rsidRPr="00787094">
        <w:t xml:space="preserve">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w:t>
      </w:r>
      <w:r w:rsidRPr="00787094">
        <w:t xml:space="preserve">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w:t>
      </w:r>
      <w:r w:rsidRPr="00787094">
        <w:t>Порядок продления срока проведения проверки устанавливается контролирующим органом.</w:t>
      </w:r>
    </w:p>
    <w:p w:rsidR="00000000" w:rsidRPr="00787094" w:rsidRDefault="00DB5908">
      <w:pPr>
        <w:pStyle w:val="ConsPlusNormal"/>
        <w:ind w:firstLine="540"/>
        <w:jc w:val="both"/>
      </w:pPr>
      <w:r w:rsidRPr="00787094">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w:t>
      </w:r>
      <w:r w:rsidRPr="00787094">
        <w:t>тавительств.</w:t>
      </w:r>
    </w:p>
    <w:p w:rsidR="00000000" w:rsidRPr="00787094" w:rsidRDefault="00DB5908">
      <w:pPr>
        <w:pStyle w:val="ConsPlusNormal"/>
        <w:ind w:firstLine="540"/>
        <w:jc w:val="both"/>
      </w:pPr>
      <w:r w:rsidRPr="00787094">
        <w:t xml:space="preserve">12. Проверяемое лицо уведомляется о проведении плановой проверки не менее чем </w:t>
      </w:r>
      <w:proofErr w:type="gramStart"/>
      <w:r w:rsidRPr="00787094">
        <w:t>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w:t>
      </w:r>
      <w:r w:rsidRPr="00787094">
        <w:t>лением с уведомлением о вручении</w:t>
      </w:r>
      <w:proofErr w:type="gramEnd"/>
      <w:r w:rsidRPr="00787094">
        <w:t xml:space="preserve"> или иным доступным способом.</w:t>
      </w:r>
    </w:p>
    <w:p w:rsidR="00000000" w:rsidRPr="00787094" w:rsidRDefault="00DB5908">
      <w:pPr>
        <w:pStyle w:val="ConsPlusNormal"/>
        <w:ind w:firstLine="540"/>
        <w:jc w:val="both"/>
      </w:pPr>
      <w:r w:rsidRPr="00787094">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00000" w:rsidRPr="00787094" w:rsidRDefault="00DB5908">
      <w:pPr>
        <w:pStyle w:val="ConsPlusNormal"/>
        <w:ind w:firstLine="540"/>
        <w:jc w:val="both"/>
      </w:pPr>
      <w:r w:rsidRPr="00787094">
        <w:t xml:space="preserve">14. </w:t>
      </w:r>
      <w:proofErr w:type="gramStart"/>
      <w:r w:rsidRPr="00787094">
        <w:t>Организация и проведение проверок в</w:t>
      </w:r>
      <w:r w:rsidRPr="00787094">
        <w:t xml:space="preserve">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w:t>
      </w:r>
      <w:r w:rsidRPr="00787094">
        <w:t xml:space="preserve">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w:t>
      </w:r>
      <w:r w:rsidRPr="00787094">
        <w:lastRenderedPageBreak/>
        <w:t>Российской Федерации о государственной тайне.</w:t>
      </w:r>
      <w:proofErr w:type="gramEnd"/>
    </w:p>
    <w:p w:rsidR="00000000" w:rsidRPr="00787094" w:rsidRDefault="00DB5908">
      <w:pPr>
        <w:pStyle w:val="ConsPlusNormal"/>
        <w:jc w:val="both"/>
      </w:pPr>
    </w:p>
    <w:p w:rsidR="00000000" w:rsidRPr="00787094" w:rsidRDefault="00DB5908">
      <w:pPr>
        <w:pStyle w:val="ConsPlusNormal"/>
        <w:ind w:firstLine="540"/>
        <w:jc w:val="both"/>
        <w:outlineLvl w:val="1"/>
      </w:pPr>
      <w:bookmarkStart w:id="65" w:name="Par559"/>
      <w:bookmarkEnd w:id="65"/>
      <w:r w:rsidRPr="00787094">
        <w:t>Статья 15.5. Права рабо</w:t>
      </w:r>
      <w:r w:rsidRPr="00787094">
        <w:t>тников контролирующего органа. Доступ должностных лиц, проводящих проверку, на территорию или в помещение проверяемого лица</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w:t>
      </w:r>
      <w:proofErr w:type="gramStart"/>
      <w:r w:rsidRPr="00787094">
        <w:t xml:space="preserve">При осуществлении контроля за соблюдением законодательства в сфере государственного оборонного заказа работники контролирующего </w:t>
      </w:r>
      <w:r w:rsidRPr="00787094">
        <w:t xml:space="preserve">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w:t>
      </w:r>
      <w:r w:rsidRPr="00787094">
        <w:t>с соблюдением требований законодательства Российской Федерации о государственной тайне.</w:t>
      </w:r>
      <w:proofErr w:type="gramEnd"/>
    </w:p>
    <w:p w:rsidR="00000000" w:rsidRPr="00787094" w:rsidRDefault="00DB5908">
      <w:pPr>
        <w:pStyle w:val="ConsPlusNormal"/>
        <w:ind w:firstLine="540"/>
        <w:jc w:val="both"/>
      </w:pPr>
      <w:r w:rsidRPr="00787094">
        <w:t xml:space="preserve">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w:t>
      </w:r>
      <w:r w:rsidRPr="00787094">
        <w:t>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000000" w:rsidRPr="00787094" w:rsidRDefault="00DB5908">
      <w:pPr>
        <w:pStyle w:val="ConsPlusNormal"/>
        <w:ind w:firstLine="540"/>
        <w:jc w:val="both"/>
      </w:pPr>
      <w:r w:rsidRPr="00787094">
        <w:t>3. Форма акта утверждается контролирующим органом.</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6" w:name="Par565"/>
      <w:bookmarkEnd w:id="66"/>
      <w:r w:rsidRPr="00787094">
        <w:t>Статья 15.6. Осмотр</w:t>
      </w:r>
    </w:p>
    <w:p w:rsidR="00000000" w:rsidRPr="00787094" w:rsidRDefault="00DB5908">
      <w:pPr>
        <w:pStyle w:val="ConsPlusNormal"/>
        <w:jc w:val="both"/>
      </w:pPr>
    </w:p>
    <w:p w:rsidR="00000000" w:rsidRPr="00787094" w:rsidRDefault="00DB5908">
      <w:pPr>
        <w:pStyle w:val="ConsPlusNormal"/>
        <w:ind w:firstLine="540"/>
        <w:jc w:val="both"/>
      </w:pPr>
      <w:r w:rsidRPr="00787094">
        <w:t>1. Должностные лица, пр</w:t>
      </w:r>
      <w:r w:rsidRPr="00787094">
        <w:t>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000000" w:rsidRPr="00787094" w:rsidRDefault="00DB5908">
      <w:pPr>
        <w:pStyle w:val="ConsPlusNormal"/>
        <w:ind w:firstLine="540"/>
        <w:jc w:val="both"/>
      </w:pPr>
      <w:r w:rsidRPr="00787094">
        <w:t>2. В проведении осмотр</w:t>
      </w:r>
      <w:r w:rsidRPr="00787094">
        <w:t>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w:t>
      </w:r>
      <w:proofErr w:type="gramStart"/>
      <w:r w:rsidRPr="00787094">
        <w:t>,</w:t>
      </w:r>
      <w:proofErr w:type="gramEnd"/>
      <w:r w:rsidRPr="00787094">
        <w:t xml:space="preserve"> если для проведения осмотра требуются специальные познания, к его прове</w:t>
      </w:r>
      <w:r w:rsidRPr="00787094">
        <w:t>дению по инициативе контролирующего органа могут привлекаться специалисты и (или) эксперты.</w:t>
      </w:r>
    </w:p>
    <w:p w:rsidR="00000000" w:rsidRPr="00787094" w:rsidRDefault="00DB5908">
      <w:pPr>
        <w:pStyle w:val="ConsPlusNormal"/>
        <w:ind w:firstLine="540"/>
        <w:jc w:val="both"/>
      </w:pPr>
      <w:r w:rsidRPr="00787094">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w:t>
      </w:r>
      <w:r w:rsidRPr="00787094">
        <w:t>ителей информации с соблюдением требований законодательства Российской Федерации о государственной тайне.</w:t>
      </w:r>
    </w:p>
    <w:p w:rsidR="00000000" w:rsidRPr="00787094" w:rsidRDefault="00DB5908">
      <w:pPr>
        <w:pStyle w:val="ConsPlusNormal"/>
        <w:ind w:firstLine="540"/>
        <w:jc w:val="both"/>
      </w:pPr>
      <w:r w:rsidRPr="00787094">
        <w:t>4. Присутствие понятых при проведении осмотра территорий, помещений проверяемого лица обязательно. В качестве понятых могут быть приглашены любые не з</w:t>
      </w:r>
      <w:r w:rsidRPr="00787094">
        <w:t>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w:t>
      </w:r>
      <w:r w:rsidRPr="00787094">
        <w:t>ующего органа. Количество понятых не может быть менее двух.</w:t>
      </w:r>
    </w:p>
    <w:p w:rsidR="00000000" w:rsidRPr="00787094" w:rsidRDefault="00DB5908">
      <w:pPr>
        <w:pStyle w:val="ConsPlusNormal"/>
        <w:ind w:firstLine="540"/>
        <w:jc w:val="both"/>
      </w:pPr>
      <w:r w:rsidRPr="00787094">
        <w:t>5. По результатам проведения осмотра составляется протокол. Форма протокола утверждается контролирующим органом.</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7" w:name="Par573"/>
      <w:bookmarkEnd w:id="67"/>
      <w:r w:rsidRPr="00787094">
        <w:t>Статья 15.7. Истребование информации и документов при проведении прове</w:t>
      </w:r>
      <w:r w:rsidRPr="00787094">
        <w:t>рки</w:t>
      </w:r>
    </w:p>
    <w:p w:rsidR="00000000" w:rsidRPr="00787094" w:rsidRDefault="00DB5908">
      <w:pPr>
        <w:pStyle w:val="ConsPlusNormal"/>
        <w:jc w:val="both"/>
      </w:pPr>
    </w:p>
    <w:p w:rsidR="00000000" w:rsidRPr="00787094" w:rsidRDefault="00DB5908">
      <w:pPr>
        <w:pStyle w:val="ConsPlusNormal"/>
        <w:ind w:firstLine="540"/>
        <w:jc w:val="both"/>
      </w:pPr>
      <w:r w:rsidRPr="00787094">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w:t>
      </w:r>
      <w:r w:rsidRPr="00787094">
        <w:t>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w:t>
      </w:r>
      <w:r w:rsidRPr="00787094">
        <w:t>вителю под роспись. Форма требования о представлении информации и документов утверждается контролирующим органом.</w:t>
      </w:r>
    </w:p>
    <w:p w:rsidR="00000000" w:rsidRPr="00787094" w:rsidRDefault="00DB5908">
      <w:pPr>
        <w:pStyle w:val="ConsPlusNormal"/>
        <w:ind w:firstLine="540"/>
        <w:jc w:val="both"/>
      </w:pPr>
      <w:r w:rsidRPr="00787094">
        <w:t xml:space="preserve">2. </w:t>
      </w:r>
      <w:proofErr w:type="spellStart"/>
      <w:r w:rsidRPr="00787094">
        <w:t>Истребуемые</w:t>
      </w:r>
      <w:proofErr w:type="spellEnd"/>
      <w:r w:rsidRPr="00787094">
        <w:t xml:space="preserve"> документы представляются проверяемым лицом в виде копий, заверенных в соответствии с законодательство</w:t>
      </w:r>
      <w:r w:rsidRPr="00787094">
        <w:t>м Российской Федерации. В случае необходимости должностные лица, проводящие проверку, вправе ознакомиться с подлинниками документов.</w:t>
      </w:r>
    </w:p>
    <w:p w:rsidR="00000000" w:rsidRPr="00787094" w:rsidRDefault="00DB5908">
      <w:pPr>
        <w:pStyle w:val="ConsPlusNormal"/>
        <w:ind w:firstLine="540"/>
        <w:jc w:val="both"/>
      </w:pPr>
      <w:r w:rsidRPr="00787094">
        <w:t xml:space="preserve">3. Информация и документы, которые были истребованы в ходе проведения проверки, представляются проверяемым лицом в течение </w:t>
      </w:r>
      <w:r w:rsidRPr="00787094">
        <w:t>трех рабочих дней со дня получения им соответствующего требования. В случае</w:t>
      </w:r>
      <w:proofErr w:type="gramStart"/>
      <w:r w:rsidRPr="00787094">
        <w:t>,</w:t>
      </w:r>
      <w:proofErr w:type="gramEnd"/>
      <w:r w:rsidRPr="00787094">
        <w:t xml:space="preserve"> если проверяемое лицо не имеет возможности представить </w:t>
      </w:r>
      <w:proofErr w:type="spellStart"/>
      <w:r w:rsidRPr="00787094">
        <w:t>истребуемые</w:t>
      </w:r>
      <w:proofErr w:type="spellEnd"/>
      <w:r w:rsidRPr="00787094">
        <w:t xml:space="preserve"> информацию и документы в течение трех рабочих дней, это лицо в течение дня, следующего за днем получения (вручен</w:t>
      </w:r>
      <w:r w:rsidRPr="00787094">
        <w:t>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w:t>
      </w:r>
      <w:r w:rsidRPr="00787094">
        <w:t xml:space="preserve">лены в этот срок, и срока, в течение которого проверяемое лицо может представить </w:t>
      </w:r>
      <w:proofErr w:type="spellStart"/>
      <w:r w:rsidRPr="00787094">
        <w:t>истребуемые</w:t>
      </w:r>
      <w:proofErr w:type="spellEnd"/>
      <w:r w:rsidRPr="00787094">
        <w:t xml:space="preserve">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w:t>
      </w:r>
      <w:r w:rsidRPr="00787094">
        <w:t xml:space="preserve">контролирующим органом, мотивированное решение об установлении нового срока представления информации и документов или принимает мотивированное </w:t>
      </w:r>
      <w:r w:rsidRPr="00787094">
        <w:lastRenderedPageBreak/>
        <w:t>решение об отказе в его продлении с указанием причин отказа. Копия принятого решения, удостоверенная в установлен</w:t>
      </w:r>
      <w:r w:rsidRPr="00787094">
        <w:t>ном порядке, направляется проверяемому лицу любым доступным способом.</w:t>
      </w:r>
    </w:p>
    <w:p w:rsidR="00000000" w:rsidRPr="00787094" w:rsidRDefault="00DB5908">
      <w:pPr>
        <w:pStyle w:val="ConsPlusNormal"/>
        <w:ind w:firstLine="540"/>
        <w:jc w:val="both"/>
      </w:pPr>
      <w:r w:rsidRPr="00787094">
        <w:t xml:space="preserve">4. Непредставление, несвоевременное представление проверяемым лицом или представление им недостоверных информации и документов, </w:t>
      </w:r>
      <w:proofErr w:type="spellStart"/>
      <w:r w:rsidRPr="00787094">
        <w:t>истребуемых</w:t>
      </w:r>
      <w:proofErr w:type="spellEnd"/>
      <w:r w:rsidRPr="00787094">
        <w:t xml:space="preserve"> в порядке, установленном настоящим Федеральным</w:t>
      </w:r>
      <w:r w:rsidRPr="00787094">
        <w:t xml:space="preserve"> законом, влечет за собой ответственность, установленную законодательством Российской Федерации.</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8" w:name="Par580"/>
      <w:bookmarkEnd w:id="68"/>
      <w:r w:rsidRPr="00787094">
        <w:t>Статья 15.8. Общие требования, предъявляемые к протоколу, составленному при проведении действий по осуществлению государственного контроля (надзор</w:t>
      </w:r>
      <w:r w:rsidRPr="00787094">
        <w:t>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w:t>
      </w:r>
      <w:r w:rsidRPr="00787094">
        <w:t>тся протокол. Протокол составляется на русском языке.</w:t>
      </w:r>
    </w:p>
    <w:p w:rsidR="00000000" w:rsidRPr="00787094" w:rsidRDefault="00DB5908">
      <w:pPr>
        <w:pStyle w:val="ConsPlusNormal"/>
        <w:ind w:firstLine="540"/>
        <w:jc w:val="both"/>
      </w:pPr>
      <w:r w:rsidRPr="00787094">
        <w:t>2. В протоколе указываются:</w:t>
      </w:r>
    </w:p>
    <w:p w:rsidR="00000000" w:rsidRPr="00787094" w:rsidRDefault="00DB5908">
      <w:pPr>
        <w:pStyle w:val="ConsPlusNormal"/>
        <w:ind w:firstLine="540"/>
        <w:jc w:val="both"/>
      </w:pPr>
      <w:r w:rsidRPr="00787094">
        <w:t>1) содержание действий;</w:t>
      </w:r>
    </w:p>
    <w:p w:rsidR="00000000" w:rsidRPr="00787094" w:rsidRDefault="00DB5908">
      <w:pPr>
        <w:pStyle w:val="ConsPlusNormal"/>
        <w:ind w:firstLine="540"/>
        <w:jc w:val="both"/>
      </w:pPr>
      <w:r w:rsidRPr="00787094">
        <w:t>2) место и дата проведения действий;</w:t>
      </w:r>
    </w:p>
    <w:p w:rsidR="00000000" w:rsidRPr="00787094" w:rsidRDefault="00DB5908">
      <w:pPr>
        <w:pStyle w:val="ConsPlusNormal"/>
        <w:ind w:firstLine="540"/>
        <w:jc w:val="both"/>
      </w:pPr>
      <w:r w:rsidRPr="00787094">
        <w:t>3) время начала и окончания проведения действий;</w:t>
      </w:r>
    </w:p>
    <w:p w:rsidR="00000000" w:rsidRPr="00787094" w:rsidRDefault="00DB5908">
      <w:pPr>
        <w:pStyle w:val="ConsPlusNormal"/>
        <w:ind w:firstLine="540"/>
        <w:jc w:val="both"/>
      </w:pPr>
      <w:r w:rsidRPr="00787094">
        <w:t>4) должность, фамилия, имя, отчество лица, составившего протокол</w:t>
      </w:r>
      <w:r w:rsidRPr="00787094">
        <w:t>;</w:t>
      </w:r>
    </w:p>
    <w:p w:rsidR="00000000" w:rsidRPr="00787094" w:rsidRDefault="00DB5908">
      <w:pPr>
        <w:pStyle w:val="ConsPlusNormal"/>
        <w:ind w:firstLine="540"/>
        <w:jc w:val="both"/>
      </w:pPr>
      <w:r w:rsidRPr="00787094">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000000" w:rsidRPr="00787094" w:rsidRDefault="00DB5908">
      <w:pPr>
        <w:pStyle w:val="ConsPlusNormal"/>
        <w:ind w:firstLine="540"/>
        <w:jc w:val="both"/>
      </w:pPr>
      <w:r w:rsidRPr="00787094">
        <w:t>6) содержание де</w:t>
      </w:r>
      <w:r w:rsidRPr="00787094">
        <w:t>йствий, последовательность их проведения;</w:t>
      </w:r>
    </w:p>
    <w:p w:rsidR="00000000" w:rsidRPr="00787094" w:rsidRDefault="00DB5908">
      <w:pPr>
        <w:pStyle w:val="ConsPlusNormal"/>
        <w:ind w:firstLine="540"/>
        <w:jc w:val="both"/>
      </w:pPr>
      <w:r w:rsidRPr="00787094">
        <w:t>7) существенные факты и обстоятельства, выявленные при проведении действий.</w:t>
      </w:r>
    </w:p>
    <w:p w:rsidR="00000000" w:rsidRPr="00787094" w:rsidRDefault="00DB5908">
      <w:pPr>
        <w:pStyle w:val="ConsPlusNormal"/>
        <w:ind w:firstLine="540"/>
        <w:jc w:val="both"/>
      </w:pPr>
      <w:r w:rsidRPr="00787094">
        <w:t xml:space="preserve">3. Протокол прочитывается всеми лицами, участвовавшими в проведении действий и присутствовавшими при их проведении. Указанные лица вправе </w:t>
      </w:r>
      <w:r w:rsidRPr="00787094">
        <w:t>делать замечания, подлежащие внесению в протокол.</w:t>
      </w:r>
    </w:p>
    <w:p w:rsidR="00000000" w:rsidRPr="00787094" w:rsidRDefault="00DB5908">
      <w:pPr>
        <w:pStyle w:val="ConsPlusNormal"/>
        <w:ind w:firstLine="540"/>
        <w:jc w:val="both"/>
      </w:pPr>
      <w:r w:rsidRPr="00787094">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w:t>
      </w:r>
      <w:r w:rsidRPr="00787094">
        <w:t>я или направляется проверяемому лицу заказным письмом с уведомлением о вручении.</w:t>
      </w:r>
    </w:p>
    <w:p w:rsidR="00000000" w:rsidRPr="00787094" w:rsidRDefault="00DB5908">
      <w:pPr>
        <w:pStyle w:val="ConsPlusNormal"/>
        <w:ind w:firstLine="540"/>
        <w:jc w:val="both"/>
      </w:pPr>
      <w:r w:rsidRPr="00787094">
        <w:t>5. К протоколу прилагаются фотографические снимки и негативы, киноленты, видеозаписи и другие материалы, выполненные при проведении действий.</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69" w:name="Par595"/>
      <w:bookmarkEnd w:id="69"/>
      <w:r w:rsidRPr="00787094">
        <w:t>Статья 15.9. Оформле</w:t>
      </w:r>
      <w:r w:rsidRPr="00787094">
        <w:t>ние результатов проверки</w:t>
      </w:r>
    </w:p>
    <w:p w:rsidR="00000000" w:rsidRPr="00787094" w:rsidRDefault="00DB5908">
      <w:pPr>
        <w:pStyle w:val="ConsPlusNormal"/>
        <w:jc w:val="both"/>
      </w:pPr>
    </w:p>
    <w:p w:rsidR="00000000" w:rsidRPr="00787094" w:rsidRDefault="00DB5908">
      <w:pPr>
        <w:pStyle w:val="ConsPlusNormal"/>
        <w:ind w:firstLine="540"/>
        <w:jc w:val="both"/>
      </w:pPr>
      <w:r w:rsidRPr="00787094">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000000" w:rsidRPr="00787094" w:rsidRDefault="00DB5908">
      <w:pPr>
        <w:pStyle w:val="ConsPlusNormal"/>
        <w:ind w:firstLine="540"/>
        <w:jc w:val="both"/>
      </w:pPr>
      <w:r w:rsidRPr="00787094">
        <w:t>2. Форма акта утвержд</w:t>
      </w:r>
      <w:r w:rsidRPr="00787094">
        <w:t>ается контролирующим органом.</w:t>
      </w:r>
    </w:p>
    <w:p w:rsidR="00000000" w:rsidRPr="00787094" w:rsidRDefault="00DB5908">
      <w:pPr>
        <w:pStyle w:val="ConsPlusNormal"/>
        <w:ind w:firstLine="540"/>
        <w:jc w:val="both"/>
      </w:pPr>
      <w:r w:rsidRPr="00787094">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w:t>
      </w:r>
      <w:r w:rsidRPr="00787094">
        <w:t>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w:t>
      </w:r>
      <w:r w:rsidRPr="00787094">
        <w:t xml:space="preserve"> правонарушения.</w:t>
      </w:r>
    </w:p>
    <w:p w:rsidR="00000000" w:rsidRPr="00787094" w:rsidRDefault="00DB5908">
      <w:pPr>
        <w:pStyle w:val="ConsPlusNormal"/>
        <w:ind w:firstLine="540"/>
        <w:jc w:val="both"/>
      </w:pPr>
      <w:r w:rsidRPr="00787094">
        <w:t xml:space="preserve">4. В случае выявления нарушения </w:t>
      </w:r>
      <w:r w:rsidRPr="00787094">
        <w:t>части 3 статьи 8</w:t>
      </w:r>
      <w:r w:rsidRPr="00787094">
        <w:t xml:space="preserve"> настоящего Федерального закона предписание может быть выдано только </w:t>
      </w:r>
      <w:proofErr w:type="gramStart"/>
      <w:r w:rsidRPr="00787094">
        <w:t>по результатам коллегиального рассмотрения дела о нарушении законод</w:t>
      </w:r>
      <w:r w:rsidRPr="00787094">
        <w:t>ательства в сфере государственного оборонного заказа в соответствии с требованиями</w:t>
      </w:r>
      <w:proofErr w:type="gramEnd"/>
      <w:r w:rsidRPr="00787094">
        <w:t xml:space="preserve">, определенными в </w:t>
      </w:r>
      <w:r w:rsidRPr="00787094">
        <w:t>главе 5.2</w:t>
      </w:r>
      <w:r w:rsidRPr="00787094">
        <w:t xml:space="preserve"> настоящего Федерального закона.</w:t>
      </w:r>
    </w:p>
    <w:p w:rsidR="00000000" w:rsidRPr="00787094" w:rsidRDefault="00DB5908">
      <w:pPr>
        <w:pStyle w:val="ConsPlusNormal"/>
        <w:ind w:firstLine="540"/>
        <w:jc w:val="both"/>
      </w:pPr>
      <w:r w:rsidRPr="00787094">
        <w:t xml:space="preserve">5. </w:t>
      </w:r>
      <w:proofErr w:type="gramStart"/>
      <w:r w:rsidRPr="00787094">
        <w:t>Результаты проверки, включающие информацию, содержащую с</w:t>
      </w:r>
      <w:r w:rsidRPr="00787094">
        <w:t>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roofErr w:type="gramEnd"/>
    </w:p>
    <w:p w:rsidR="00000000" w:rsidRPr="00787094" w:rsidRDefault="00DB5908">
      <w:pPr>
        <w:pStyle w:val="ConsPlusNormal"/>
        <w:jc w:val="both"/>
      </w:pPr>
    </w:p>
    <w:p w:rsidR="00000000" w:rsidRPr="00787094" w:rsidRDefault="00DB5908">
      <w:pPr>
        <w:pStyle w:val="ConsPlusNormal"/>
        <w:ind w:firstLine="540"/>
        <w:jc w:val="both"/>
        <w:outlineLvl w:val="1"/>
      </w:pPr>
      <w:bookmarkStart w:id="70" w:name="Par603"/>
      <w:bookmarkEnd w:id="70"/>
      <w:r w:rsidRPr="00787094">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000000" w:rsidRPr="00787094" w:rsidRDefault="00DB5908">
      <w:pPr>
        <w:pStyle w:val="ConsPlusNormal"/>
        <w:jc w:val="both"/>
      </w:pPr>
    </w:p>
    <w:p w:rsidR="00000000" w:rsidRPr="00787094" w:rsidRDefault="00DB5908">
      <w:pPr>
        <w:pStyle w:val="ConsPlusNormal"/>
        <w:ind w:firstLine="540"/>
        <w:jc w:val="both"/>
      </w:pPr>
      <w:r w:rsidRPr="00787094">
        <w:t>1. Информация, содержащая сведения, составляющие государственную, налоговую, банковскую, служебную, коммерческую и</w:t>
      </w:r>
      <w:r w:rsidRPr="00787094">
        <w:t xml:space="preserve">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w:t>
      </w:r>
      <w:r w:rsidRPr="00787094">
        <w:lastRenderedPageBreak/>
        <w:t>исключением случаев, предусмотренных федеральными законами.</w:t>
      </w:r>
    </w:p>
    <w:p w:rsidR="00000000" w:rsidRPr="00787094" w:rsidRDefault="00DB5908">
      <w:pPr>
        <w:pStyle w:val="ConsPlusNormal"/>
        <w:ind w:firstLine="540"/>
        <w:jc w:val="both"/>
      </w:pPr>
      <w:r w:rsidRPr="00787094">
        <w:t>2. За разглашение сведений, составляю</w:t>
      </w:r>
      <w:r w:rsidRPr="00787094">
        <w:t>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000000" w:rsidRPr="00787094" w:rsidRDefault="00DB5908">
      <w:pPr>
        <w:pStyle w:val="ConsPlusNormal"/>
        <w:ind w:firstLine="540"/>
        <w:jc w:val="both"/>
      </w:pPr>
      <w:r w:rsidRPr="00787094">
        <w:t xml:space="preserve">3. Вред, причиненный </w:t>
      </w:r>
      <w:r w:rsidRPr="00787094">
        <w:t>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71" w:name="Par609"/>
      <w:bookmarkEnd w:id="71"/>
      <w:r w:rsidRPr="00787094">
        <w:rPr>
          <w:b/>
          <w:bCs/>
          <w:sz w:val="16"/>
          <w:szCs w:val="16"/>
        </w:rPr>
        <w:t>Глава 5.2. РАССМОТРЕНИЕ ДЕЛА О НАРУШЕ</w:t>
      </w:r>
      <w:r w:rsidRPr="00787094">
        <w:rPr>
          <w:b/>
          <w:bCs/>
          <w:sz w:val="16"/>
          <w:szCs w:val="16"/>
        </w:rPr>
        <w:t>НИИ ЗАКОНОДАТЕЛЬСТВА</w:t>
      </w:r>
    </w:p>
    <w:p w:rsidR="00000000" w:rsidRPr="00787094" w:rsidRDefault="00DB5908">
      <w:pPr>
        <w:pStyle w:val="ConsPlusNormal"/>
        <w:jc w:val="center"/>
        <w:rPr>
          <w:b/>
          <w:bCs/>
          <w:sz w:val="16"/>
          <w:szCs w:val="16"/>
        </w:rPr>
      </w:pPr>
      <w:r w:rsidRPr="00787094">
        <w:rPr>
          <w:b/>
          <w:bCs/>
          <w:sz w:val="16"/>
          <w:szCs w:val="16"/>
        </w:rPr>
        <w:t>В СФЕРЕ ГОСУДАРСТВЕННОГО ОБОРОННОГО ЗАКАЗА</w:t>
      </w:r>
    </w:p>
    <w:p w:rsidR="00000000" w:rsidRPr="00787094" w:rsidRDefault="00DB5908">
      <w:pPr>
        <w:pStyle w:val="ConsPlusNormal"/>
        <w:jc w:val="center"/>
      </w:pPr>
    </w:p>
    <w:p w:rsidR="00000000" w:rsidRPr="00787094" w:rsidRDefault="00DB5908">
      <w:pPr>
        <w:pStyle w:val="ConsPlusNormal"/>
        <w:jc w:val="center"/>
      </w:pPr>
      <w:r w:rsidRPr="00787094">
        <w:t>(</w:t>
      </w:r>
      <w:proofErr w:type="gramStart"/>
      <w:r w:rsidRPr="00787094">
        <w:t>введена</w:t>
      </w:r>
      <w:proofErr w:type="gramEnd"/>
      <w:r w:rsidRPr="00787094">
        <w:t xml:space="preserve"> Федеральным законом от 29.06.2015 </w:t>
      </w:r>
      <w:r w:rsidR="00787094">
        <w:t>№</w:t>
      </w:r>
      <w:r w:rsidRPr="00787094">
        <w:t xml:space="preserve"> 159-ФЗ)</w:t>
      </w:r>
    </w:p>
    <w:p w:rsidR="00000000" w:rsidRPr="00787094" w:rsidRDefault="00DB5908">
      <w:pPr>
        <w:pStyle w:val="ConsPlusNormal"/>
        <w:jc w:val="center"/>
      </w:pPr>
    </w:p>
    <w:p w:rsidR="00000000" w:rsidRPr="00787094" w:rsidRDefault="00DB5908">
      <w:pPr>
        <w:pStyle w:val="ConsPlusNormal"/>
        <w:ind w:firstLine="540"/>
        <w:jc w:val="both"/>
        <w:outlineLvl w:val="1"/>
      </w:pPr>
      <w:bookmarkStart w:id="72" w:name="Par614"/>
      <w:bookmarkEnd w:id="72"/>
      <w:r w:rsidRPr="00787094">
        <w:t>Статья 15.11. Возбуждение и рассмотрение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Кон</w:t>
      </w:r>
      <w:r w:rsidRPr="00787094">
        <w:t xml:space="preserve">тролирующий орган при выявлении признаков нарушения </w:t>
      </w:r>
      <w:r w:rsidRPr="00787094">
        <w:t>части 3 статьи 8</w:t>
      </w:r>
      <w:r w:rsidRPr="00787094">
        <w:t xml:space="preserve"> настоящего Федерального закона возбуждает и рассматривает дела о нарушении законодательства в сфере государственного оборонного зака</w:t>
      </w:r>
      <w:r w:rsidRPr="00787094">
        <w:t>за, принимает по результатам их рассмотрения решения и выдает предписания.</w:t>
      </w:r>
    </w:p>
    <w:p w:rsidR="00000000" w:rsidRPr="00787094" w:rsidRDefault="00DB5908">
      <w:pPr>
        <w:pStyle w:val="ConsPlusNormal"/>
        <w:ind w:firstLine="540"/>
        <w:jc w:val="both"/>
      </w:pPr>
      <w:r w:rsidRPr="00787094">
        <w:t>2. Основаниями для возбуждения дела о нарушении законодательства в сфере государственного оборонного заказа являются:</w:t>
      </w:r>
    </w:p>
    <w:p w:rsidR="00000000" w:rsidRPr="00787094" w:rsidRDefault="00DB5908">
      <w:pPr>
        <w:pStyle w:val="ConsPlusNormal"/>
        <w:ind w:firstLine="540"/>
        <w:jc w:val="both"/>
      </w:pPr>
      <w:r w:rsidRPr="00787094">
        <w:t>1) материалы, поступившие от правоохранительных органов, федера</w:t>
      </w:r>
      <w:r w:rsidRPr="00787094">
        <w:t>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000000" w:rsidRPr="00787094" w:rsidRDefault="00DB5908">
      <w:pPr>
        <w:pStyle w:val="ConsPlusNormal"/>
        <w:ind w:firstLine="540"/>
        <w:jc w:val="both"/>
      </w:pPr>
      <w:r w:rsidRPr="00787094">
        <w:t>2) заявление юридического или физическ</w:t>
      </w:r>
      <w:r w:rsidRPr="00787094">
        <w:t>ого лица, указывающее на признаки нарушения законодательства в сфере государственного оборонного заказа (далее - заявление);</w:t>
      </w:r>
    </w:p>
    <w:p w:rsidR="00000000" w:rsidRPr="00787094" w:rsidRDefault="00DB5908">
      <w:pPr>
        <w:pStyle w:val="ConsPlusNormal"/>
        <w:ind w:firstLine="540"/>
        <w:jc w:val="both"/>
      </w:pPr>
      <w:r w:rsidRPr="00787094">
        <w:t>3) признаки нарушения законодательства в сфере государственного оборонного заказа, выявленные контролирующим органом;</w:t>
      </w:r>
    </w:p>
    <w:p w:rsidR="00000000" w:rsidRPr="00787094" w:rsidRDefault="00DB5908">
      <w:pPr>
        <w:pStyle w:val="ConsPlusNormal"/>
        <w:ind w:firstLine="540"/>
        <w:jc w:val="both"/>
      </w:pPr>
      <w:r w:rsidRPr="00787094">
        <w:t xml:space="preserve">4) сообщения </w:t>
      </w:r>
      <w:r w:rsidRPr="00787094">
        <w:t>в средствах массовой информации, указывающие на признаки нарушения законодательства в сфере государственного оборонного заказа;</w:t>
      </w:r>
    </w:p>
    <w:p w:rsidR="00000000" w:rsidRPr="00787094" w:rsidRDefault="00DB5908">
      <w:pPr>
        <w:pStyle w:val="ConsPlusNormal"/>
        <w:ind w:firstLine="540"/>
        <w:jc w:val="both"/>
      </w:pPr>
      <w:r w:rsidRPr="00787094">
        <w:t xml:space="preserve">5) результаты проверки, при проведении которой выявлены признаки нарушения законодательства в сфере государственного оборонного </w:t>
      </w:r>
      <w:r w:rsidRPr="00787094">
        <w:t>заказа государственным заказчиком, головным исполнителем, исполнителем.</w:t>
      </w:r>
    </w:p>
    <w:p w:rsidR="00000000" w:rsidRPr="00787094" w:rsidRDefault="00DB5908">
      <w:pPr>
        <w:pStyle w:val="ConsPlusNormal"/>
        <w:ind w:firstLine="540"/>
        <w:jc w:val="both"/>
      </w:pPr>
      <w:r w:rsidRPr="00787094">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w:t>
      </w:r>
      <w:r w:rsidRPr="00787094">
        <w:t>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000000" w:rsidRPr="00787094" w:rsidRDefault="00DB5908">
      <w:pPr>
        <w:pStyle w:val="ConsPlusNormal"/>
        <w:ind w:firstLine="540"/>
        <w:jc w:val="both"/>
      </w:pPr>
      <w:r w:rsidRPr="00787094">
        <w:t>4. Правила передачи территориальным органом контролирующего органа заявлений, материалов, дел о нарушении з</w:t>
      </w:r>
      <w:r w:rsidRPr="00787094">
        <w:t>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000000" w:rsidRPr="00787094" w:rsidRDefault="00DB5908">
      <w:pPr>
        <w:pStyle w:val="ConsPlusNormal"/>
        <w:ind w:firstLine="540"/>
        <w:jc w:val="both"/>
      </w:pPr>
      <w:r w:rsidRPr="00787094">
        <w:t>5. Контролирующий орган возбуждает дело об административном правонарушении в порядке, у</w:t>
      </w:r>
      <w:r w:rsidRPr="00787094">
        <w:t>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w:t>
      </w:r>
      <w:r w:rsidRPr="00787094">
        <w:t>министративного правонарушения.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3" w:name="Par627"/>
      <w:bookmarkEnd w:id="73"/>
      <w:r w:rsidRPr="00787094">
        <w:t>Статья 15.12. Комиссия по рассмотрению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w:t>
      </w:r>
      <w:r w:rsidRPr="00787094">
        <w:t>ственного оборонного заказа (далее - комиссия). Комиссия выступает от имени контролирующего органа. Председатель комисс</w:t>
      </w:r>
      <w:proofErr w:type="gramStart"/>
      <w:r w:rsidRPr="00787094">
        <w:t>ии и ее</w:t>
      </w:r>
      <w:proofErr w:type="gramEnd"/>
      <w:r w:rsidRPr="00787094">
        <w:t xml:space="preserve"> состав утверждаются руководителем контролирующего органа.</w:t>
      </w:r>
    </w:p>
    <w:p w:rsidR="00000000" w:rsidRPr="00787094" w:rsidRDefault="00DB5908">
      <w:pPr>
        <w:pStyle w:val="ConsPlusNormal"/>
        <w:ind w:firstLine="540"/>
        <w:jc w:val="both"/>
      </w:pPr>
      <w:r w:rsidRPr="00787094">
        <w:t>2. Комиссия состоит из должностных лиц контролирующего органа. Председа</w:t>
      </w:r>
      <w:r w:rsidRPr="00787094">
        <w:t>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w:t>
      </w:r>
      <w:r w:rsidRPr="00787094">
        <w:t>ивированного решения контролирующего органа.</w:t>
      </w:r>
    </w:p>
    <w:p w:rsidR="00000000" w:rsidRPr="00787094" w:rsidRDefault="00DB5908">
      <w:pPr>
        <w:pStyle w:val="ConsPlusNormal"/>
        <w:ind w:firstLine="540"/>
        <w:jc w:val="both"/>
      </w:pPr>
      <w:r w:rsidRPr="00787094">
        <w:t xml:space="preserve">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w:t>
      </w:r>
      <w:r w:rsidRPr="00787094">
        <w:lastRenderedPageBreak/>
        <w:t>процентов общего числа членов ком</w:t>
      </w:r>
      <w:r w:rsidRPr="00787094">
        <w:t>иссии, но не менее чем три члена комиссии.</w:t>
      </w:r>
    </w:p>
    <w:p w:rsidR="00000000" w:rsidRPr="00787094" w:rsidRDefault="00DB5908">
      <w:pPr>
        <w:pStyle w:val="ConsPlusNormal"/>
        <w:ind w:firstLine="540"/>
        <w:jc w:val="both"/>
      </w:pPr>
      <w:r w:rsidRPr="00787094">
        <w:t xml:space="preserve">4. </w:t>
      </w:r>
      <w:proofErr w:type="gramStart"/>
      <w:r w:rsidRPr="00787094">
        <w:t>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w:t>
      </w:r>
      <w:proofErr w:type="gramEnd"/>
      <w:r w:rsidRPr="00787094">
        <w:t xml:space="preserve"> члены комиссии принимают решение об отложении рассмотрения э</w:t>
      </w:r>
      <w:r w:rsidRPr="00787094">
        <w:t>того дела и о назначении новой даты его рассмотрения, которое оформляется определением.</w:t>
      </w:r>
    </w:p>
    <w:p w:rsidR="00000000" w:rsidRPr="00787094" w:rsidRDefault="00DB5908">
      <w:pPr>
        <w:pStyle w:val="ConsPlusNormal"/>
        <w:ind w:firstLine="540"/>
        <w:jc w:val="both"/>
      </w:pPr>
      <w:r w:rsidRPr="00787094">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w:t>
      </w:r>
      <w:r w:rsidRPr="00787094">
        <w:t>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4" w:name="Par635"/>
      <w:bookmarkEnd w:id="74"/>
      <w:r w:rsidRPr="00787094">
        <w:t>Статья 15.13. Акты, процессуальные документы, принимаемые комисс</w:t>
      </w:r>
      <w:r w:rsidRPr="00787094">
        <w:t>ией</w:t>
      </w:r>
    </w:p>
    <w:p w:rsidR="00000000" w:rsidRPr="00787094" w:rsidRDefault="00DB5908">
      <w:pPr>
        <w:pStyle w:val="ConsPlusNormal"/>
        <w:jc w:val="both"/>
      </w:pPr>
    </w:p>
    <w:p w:rsidR="00000000" w:rsidRPr="00787094" w:rsidRDefault="00DB5908">
      <w:pPr>
        <w:pStyle w:val="ConsPlusNormal"/>
        <w:ind w:firstLine="540"/>
        <w:jc w:val="both"/>
      </w:pPr>
      <w:r w:rsidRPr="00787094">
        <w:t>1. Комиссия принимает решения, выдает предписания, выносит определения.</w:t>
      </w:r>
    </w:p>
    <w:p w:rsidR="00000000" w:rsidRPr="00787094" w:rsidRDefault="00DB5908">
      <w:pPr>
        <w:pStyle w:val="ConsPlusNormal"/>
        <w:ind w:firstLine="540"/>
        <w:jc w:val="both"/>
      </w:pPr>
      <w:r w:rsidRPr="00787094">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w:t>
      </w:r>
      <w:r w:rsidRPr="00787094">
        <w:t xml:space="preserve">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w:t>
      </w:r>
      <w:r w:rsidRPr="00787094">
        <w:t>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00000" w:rsidRPr="00787094" w:rsidRDefault="00DB5908">
      <w:pPr>
        <w:pStyle w:val="ConsPlusNormal"/>
        <w:ind w:firstLine="540"/>
        <w:jc w:val="both"/>
      </w:pPr>
      <w:r w:rsidRPr="00787094">
        <w:t>3. В решении по делу о нарушении законодательства в сфере государственного обо</w:t>
      </w:r>
      <w:r w:rsidRPr="00787094">
        <w:t>ронного заказа содержатся:</w:t>
      </w:r>
    </w:p>
    <w:p w:rsidR="00000000" w:rsidRPr="00787094" w:rsidRDefault="00DB5908">
      <w:pPr>
        <w:pStyle w:val="ConsPlusNormal"/>
        <w:ind w:firstLine="540"/>
        <w:jc w:val="both"/>
      </w:pPr>
      <w:r w:rsidRPr="00787094">
        <w:t>1) выводы о наличии или об отсутствии оснований для прекращения рассмотрения дела;</w:t>
      </w:r>
    </w:p>
    <w:p w:rsidR="00000000" w:rsidRPr="00787094" w:rsidRDefault="00DB5908">
      <w:pPr>
        <w:pStyle w:val="ConsPlusNormal"/>
        <w:ind w:firstLine="540"/>
        <w:jc w:val="both"/>
      </w:pPr>
      <w:r w:rsidRPr="00787094">
        <w:t>2) выводы о наличии или об отсутствии нарушения законодательства в сфере государственного оборонного заказа в действиях (бездействии) ответчика по</w:t>
      </w:r>
      <w:r w:rsidRPr="00787094">
        <w:t xml:space="preserve"> делу;</w:t>
      </w:r>
    </w:p>
    <w:p w:rsidR="00000000" w:rsidRPr="00787094" w:rsidRDefault="00DB5908">
      <w:pPr>
        <w:pStyle w:val="ConsPlusNormal"/>
        <w:ind w:firstLine="540"/>
        <w:jc w:val="both"/>
      </w:pPr>
      <w:r w:rsidRPr="00787094">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000000" w:rsidRPr="00787094" w:rsidRDefault="00DB5908">
      <w:pPr>
        <w:pStyle w:val="ConsPlusNormal"/>
        <w:ind w:firstLine="540"/>
        <w:jc w:val="both"/>
      </w:pPr>
      <w:r w:rsidRPr="00787094">
        <w:t>4) выводы о наличии или об отсутствии оснований для принятия других мер по пресечению и (или) устран</w:t>
      </w:r>
      <w:r w:rsidRPr="00787094">
        <w:t>ению последствий нарушения законодательства в сфере государственного оборонного заказа.</w:t>
      </w:r>
    </w:p>
    <w:p w:rsidR="00000000" w:rsidRPr="00787094" w:rsidRDefault="00DB5908">
      <w:pPr>
        <w:pStyle w:val="ConsPlusNormal"/>
        <w:ind w:firstLine="540"/>
        <w:jc w:val="both"/>
      </w:pPr>
      <w:r w:rsidRPr="00787094">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w:t>
      </w:r>
      <w:r w:rsidRPr="00787094">
        <w:t>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000000" w:rsidRPr="00787094" w:rsidRDefault="00DB5908">
      <w:pPr>
        <w:pStyle w:val="ConsPlusNormal"/>
        <w:ind w:firstLine="540"/>
        <w:jc w:val="both"/>
      </w:pPr>
      <w:r w:rsidRPr="00787094">
        <w:t>5. В случаях, предусмот</w:t>
      </w:r>
      <w:r w:rsidRPr="00787094">
        <w:t>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w:t>
      </w:r>
      <w:r w:rsidRPr="00787094">
        <w:t xml:space="preserve"> случаях, указанных в настоящей главе.</w:t>
      </w:r>
    </w:p>
    <w:p w:rsidR="00000000" w:rsidRPr="00787094" w:rsidRDefault="00DB5908">
      <w:pPr>
        <w:pStyle w:val="ConsPlusNormal"/>
        <w:ind w:firstLine="540"/>
        <w:jc w:val="both"/>
      </w:pPr>
      <w:r w:rsidRPr="00787094">
        <w:t>6. Формы принимаемых комиссией актов и процессуальных документов утверждаются контролирующим органом.</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5" w:name="Par648"/>
      <w:bookmarkEnd w:id="75"/>
      <w:r w:rsidRPr="00787094">
        <w:t>Статья 15.14. Сроки давности рассмотрения дела о нарушении законодательства в сфере государственного о</w:t>
      </w:r>
      <w:r w:rsidRPr="00787094">
        <w:t>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w:t>
      </w:r>
      <w:r w:rsidRPr="00787094">
        <w:t>фере государственного оборонного заказа срок давности исчисляется со дня окончания нарушения или его обнаружения.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6" w:name="Par652"/>
      <w:bookmarkEnd w:id="76"/>
      <w:r w:rsidRPr="00787094">
        <w:t>Статья 15.15. Лица, участвующие в деле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Лицами, участвующими в деле о нарушении законодательства в сфере государственного оборонного заказа, являются:</w:t>
      </w:r>
    </w:p>
    <w:p w:rsidR="00000000" w:rsidRPr="00787094" w:rsidRDefault="00DB5908">
      <w:pPr>
        <w:pStyle w:val="ConsPlusNormal"/>
        <w:ind w:firstLine="540"/>
        <w:jc w:val="both"/>
      </w:pPr>
      <w:r w:rsidRPr="00787094">
        <w:t>1) заявитель - лицо, подавшее заявление или направившее материалы в контролирующий орган;</w:t>
      </w:r>
    </w:p>
    <w:p w:rsidR="00000000" w:rsidRPr="00787094" w:rsidRDefault="00DB5908">
      <w:pPr>
        <w:pStyle w:val="ConsPlusNormal"/>
        <w:ind w:firstLine="540"/>
        <w:jc w:val="both"/>
      </w:pPr>
      <w:r w:rsidRPr="00787094">
        <w:t>2) ответчик по делу - лицо, в отношении которого под</w:t>
      </w:r>
      <w:r w:rsidRPr="00787094">
        <w:t>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w:t>
      </w:r>
      <w:r w:rsidRPr="00787094">
        <w:t>ельства в сфере государственного оборонного заказа с момента возбуждения дела;</w:t>
      </w:r>
    </w:p>
    <w:p w:rsidR="00000000" w:rsidRPr="00787094" w:rsidRDefault="00DB5908">
      <w:pPr>
        <w:pStyle w:val="ConsPlusNormal"/>
        <w:ind w:firstLine="540"/>
        <w:jc w:val="both"/>
      </w:pPr>
      <w:r w:rsidRPr="00787094">
        <w:lastRenderedPageBreak/>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r w:rsidRPr="00787094">
        <w:t>.</w:t>
      </w:r>
    </w:p>
    <w:p w:rsidR="00000000" w:rsidRPr="00787094" w:rsidRDefault="00DB5908">
      <w:pPr>
        <w:pStyle w:val="ConsPlusNormal"/>
        <w:ind w:firstLine="540"/>
        <w:jc w:val="both"/>
      </w:pPr>
      <w:r w:rsidRPr="00787094">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000000" w:rsidRPr="00787094" w:rsidRDefault="00DB5908">
      <w:pPr>
        <w:pStyle w:val="ConsPlusNormal"/>
        <w:ind w:firstLine="540"/>
        <w:jc w:val="both"/>
      </w:pPr>
      <w:r w:rsidRPr="00787094">
        <w:t>3. Если в ходе рассмотрения дела о нарушении з</w:t>
      </w:r>
      <w:r w:rsidRPr="00787094">
        <w:t>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w:t>
      </w:r>
      <w:r w:rsidRPr="00787094">
        <w:t>ое лицо в качестве ответчика по делу. В случае</w:t>
      </w:r>
      <w:proofErr w:type="gramStart"/>
      <w:r w:rsidRPr="00787094">
        <w:t>,</w:t>
      </w:r>
      <w:proofErr w:type="gramEnd"/>
      <w:r w:rsidRPr="00787094">
        <w:t xml:space="preserve">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w:t>
      </w:r>
      <w:r w:rsidRPr="00787094">
        <w:t>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Pr="00787094" w:rsidRDefault="00DB5908">
      <w:pPr>
        <w:pStyle w:val="ConsPlusNormal"/>
        <w:ind w:firstLine="540"/>
        <w:jc w:val="both"/>
      </w:pPr>
      <w:r w:rsidRPr="00787094">
        <w:t>4. Комиссия при рассмотрении дела о нарушен</w:t>
      </w:r>
      <w:r w:rsidRPr="00787094">
        <w:t>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w:t>
      </w:r>
      <w:r w:rsidRPr="00787094">
        <w:t xml:space="preserve">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w:t>
      </w:r>
      <w:r w:rsidRPr="00787094">
        <w:t>им копии этого определения в течение трех дней со дня его вынесения.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7" w:name="Par662"/>
      <w:bookmarkEnd w:id="77"/>
      <w:r w:rsidRPr="00787094">
        <w:t>Статья 15.16. Права и обязанности лиц, участвующих в деле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w:t>
      </w:r>
      <w:proofErr w:type="gramStart"/>
      <w:r w:rsidRPr="00787094">
        <w:t>С момента возбуждения дела о нарушении з</w:t>
      </w:r>
      <w:r w:rsidRPr="00787094">
        <w:t>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w:t>
      </w:r>
      <w:r w:rsidRPr="00787094">
        <w:t xml:space="preserve">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w:t>
      </w:r>
      <w:proofErr w:type="gramEnd"/>
      <w:r w:rsidRPr="00787094">
        <w:t>, знакомиться с ходатайствами других лиц, участвующих в деле, возражать против ходатайств и д</w:t>
      </w:r>
      <w:r w:rsidRPr="00787094">
        <w:t>оводов других лиц, участвующих в деле.</w:t>
      </w:r>
    </w:p>
    <w:p w:rsidR="00000000" w:rsidRPr="00787094" w:rsidRDefault="00DB5908">
      <w:pPr>
        <w:pStyle w:val="ConsPlusNormal"/>
        <w:ind w:firstLine="540"/>
        <w:jc w:val="both"/>
      </w:pPr>
      <w:r w:rsidRPr="00787094">
        <w:t xml:space="preserve">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w:t>
      </w:r>
      <w:r w:rsidRPr="00787094">
        <w:t>случае</w:t>
      </w:r>
      <w:proofErr w:type="gramStart"/>
      <w:r w:rsidRPr="00787094">
        <w:t>,</w:t>
      </w:r>
      <w:proofErr w:type="gramEnd"/>
      <w:r w:rsidRPr="00787094">
        <w:t xml:space="preserve">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w:t>
      </w:r>
      <w:r w:rsidRPr="00787094">
        <w:t>е, вести аудиозапись рассмотрения дела. В случае</w:t>
      </w:r>
      <w:proofErr w:type="gramStart"/>
      <w:r w:rsidRPr="00787094">
        <w:t>,</w:t>
      </w:r>
      <w:proofErr w:type="gramEnd"/>
      <w:r w:rsidRPr="00787094">
        <w:t xml:space="preserve">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w:t>
      </w:r>
      <w:r w:rsidRPr="00787094">
        <w:t>енной тайне.</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78" w:name="Par667"/>
      <w:bookmarkEnd w:id="78"/>
      <w:r w:rsidRPr="00787094">
        <w:t>Статья 15.17. Рассмотрение заявления, материалов и возбуждение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bookmarkStart w:id="79" w:name="Par669"/>
      <w:bookmarkEnd w:id="79"/>
      <w:r w:rsidRPr="00787094">
        <w:t>1. Заявление подается в письменной форме в контролирующий орган и должно соде</w:t>
      </w:r>
      <w:r w:rsidRPr="00787094">
        <w:t>ржать:</w:t>
      </w:r>
    </w:p>
    <w:p w:rsidR="00000000" w:rsidRPr="00787094" w:rsidRDefault="00DB5908">
      <w:pPr>
        <w:pStyle w:val="ConsPlusNormal"/>
        <w:ind w:firstLine="540"/>
        <w:jc w:val="both"/>
      </w:pPr>
      <w:r w:rsidRPr="00787094">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000000" w:rsidRPr="00787094" w:rsidRDefault="00DB5908">
      <w:pPr>
        <w:pStyle w:val="ConsPlusNormal"/>
        <w:ind w:firstLine="540"/>
        <w:jc w:val="both"/>
      </w:pPr>
      <w:r w:rsidRPr="00787094">
        <w:t>2) сведения о лице, в отношении которого подано заявление, имеющиеся у заявителя;</w:t>
      </w:r>
    </w:p>
    <w:p w:rsidR="00000000" w:rsidRPr="00787094" w:rsidRDefault="00DB5908">
      <w:pPr>
        <w:pStyle w:val="ConsPlusNormal"/>
        <w:ind w:firstLine="540"/>
        <w:jc w:val="both"/>
      </w:pPr>
      <w:r w:rsidRPr="00787094">
        <w:t>3) описание нарушен</w:t>
      </w:r>
      <w:r w:rsidRPr="00787094">
        <w:t>ия законодательства в сфере государственного оборонного заказа;</w:t>
      </w:r>
    </w:p>
    <w:p w:rsidR="00000000" w:rsidRPr="00787094" w:rsidRDefault="00DB5908">
      <w:pPr>
        <w:pStyle w:val="ConsPlusNormal"/>
        <w:ind w:firstLine="540"/>
        <w:jc w:val="both"/>
      </w:pPr>
      <w:r w:rsidRPr="00787094">
        <w:t>4) существо требований, с которыми обращается заявитель;</w:t>
      </w:r>
    </w:p>
    <w:p w:rsidR="00000000" w:rsidRPr="00787094" w:rsidRDefault="00DB5908">
      <w:pPr>
        <w:pStyle w:val="ConsPlusNormal"/>
        <w:ind w:firstLine="540"/>
        <w:jc w:val="both"/>
      </w:pPr>
      <w:r w:rsidRPr="00787094">
        <w:t>5) перечень документов, прилагаемых к заявлению.</w:t>
      </w:r>
    </w:p>
    <w:p w:rsidR="00000000" w:rsidRPr="00787094" w:rsidRDefault="00DB5908">
      <w:pPr>
        <w:pStyle w:val="ConsPlusNormal"/>
        <w:ind w:firstLine="540"/>
        <w:jc w:val="both"/>
      </w:pPr>
      <w:bookmarkStart w:id="80" w:name="Par675"/>
      <w:bookmarkEnd w:id="80"/>
      <w:r w:rsidRPr="00787094">
        <w:t>2. К заявлению прилагаются документы, свидетельствующие о признаках наруше</w:t>
      </w:r>
      <w:r w:rsidRPr="00787094">
        <w:t xml:space="preserve">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w:t>
      </w:r>
      <w:proofErr w:type="gramStart"/>
      <w:r w:rsidRPr="00787094">
        <w:t>у</w:t>
      </w:r>
      <w:proofErr w:type="gramEnd"/>
      <w:r w:rsidRPr="00787094">
        <w:t xml:space="preserve"> которых документы могут быть получены.</w:t>
      </w:r>
    </w:p>
    <w:p w:rsidR="00000000" w:rsidRPr="00787094" w:rsidRDefault="00DB5908">
      <w:pPr>
        <w:pStyle w:val="ConsPlusNormal"/>
        <w:ind w:firstLine="540"/>
        <w:jc w:val="both"/>
      </w:pPr>
      <w:bookmarkStart w:id="81" w:name="Par676"/>
      <w:bookmarkEnd w:id="81"/>
      <w:r w:rsidRPr="00787094">
        <w:t>3. В случае</w:t>
      </w:r>
      <w:proofErr w:type="gramStart"/>
      <w:r w:rsidRPr="00787094">
        <w:t>,</w:t>
      </w:r>
      <w:proofErr w:type="gramEnd"/>
      <w:r w:rsidRPr="00787094">
        <w:t xml:space="preserve"> если в заявлении, материалах отсутствуют сведения, предусмотренные </w:t>
      </w:r>
      <w:r w:rsidRPr="00787094">
        <w:t>частями 1</w:t>
      </w:r>
      <w:r w:rsidRPr="00787094">
        <w:t xml:space="preserve"> и </w:t>
      </w:r>
      <w:r w:rsidRPr="00787094">
        <w:t>2</w:t>
      </w:r>
      <w:r w:rsidRPr="00787094">
        <w:t xml:space="preserve"> настоящей статьи, контролирующий орган оставляет т</w:t>
      </w:r>
      <w:r w:rsidRPr="00787094">
        <w:t>акие заявление, материалы без рассмотрения, о чем уведомляет в письменной форме заявителя в течение десяти рабочих дней со дня их поступления.</w:t>
      </w:r>
    </w:p>
    <w:p w:rsidR="00000000" w:rsidRPr="00787094" w:rsidRDefault="00DB5908">
      <w:pPr>
        <w:pStyle w:val="ConsPlusNormal"/>
        <w:ind w:firstLine="540"/>
        <w:jc w:val="both"/>
      </w:pPr>
      <w:r w:rsidRPr="00787094">
        <w:t>4. Контролирующий орган рассматривает заявление, материалы в течение тридцати календарных дней со дня их поступле</w:t>
      </w:r>
      <w:r w:rsidRPr="00787094">
        <w:t xml:space="preserve">ния. В случае недостаточности или отсутствия доказательств, позволяющих </w:t>
      </w:r>
      <w:r w:rsidRPr="00787094">
        <w:lastRenderedPageBreak/>
        <w:t>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w:t>
      </w:r>
      <w:r w:rsidRPr="00787094">
        <w:t>за дополнительных доказатель</w:t>
      </w:r>
      <w:proofErr w:type="gramStart"/>
      <w:r w:rsidRPr="00787094">
        <w:t>ств впр</w:t>
      </w:r>
      <w:proofErr w:type="gramEnd"/>
      <w:r w:rsidRPr="00787094">
        <w:t>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000000" w:rsidRPr="00787094" w:rsidRDefault="00DB5908">
      <w:pPr>
        <w:pStyle w:val="ConsPlusNormal"/>
        <w:ind w:firstLine="540"/>
        <w:jc w:val="both"/>
      </w:pPr>
      <w:r w:rsidRPr="00787094">
        <w:t>5. П</w:t>
      </w:r>
      <w:r w:rsidRPr="00787094">
        <w:t>ри рассмотрении заявления, материалов контролирующий орган:</w:t>
      </w:r>
    </w:p>
    <w:p w:rsidR="00000000" w:rsidRPr="00787094" w:rsidRDefault="00DB5908">
      <w:pPr>
        <w:pStyle w:val="ConsPlusNormal"/>
        <w:ind w:firstLine="540"/>
        <w:jc w:val="both"/>
      </w:pPr>
      <w:r w:rsidRPr="00787094">
        <w:t>1) определяет, относится ли рассмотрение заявления, материалов к его компетенции;</w:t>
      </w:r>
    </w:p>
    <w:p w:rsidR="00000000" w:rsidRPr="00787094" w:rsidRDefault="00DB5908">
      <w:pPr>
        <w:pStyle w:val="ConsPlusNormal"/>
        <w:ind w:firstLine="540"/>
        <w:jc w:val="both"/>
      </w:pPr>
      <w:r w:rsidRPr="00787094">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000000" w:rsidRPr="00787094" w:rsidRDefault="00DB5908">
      <w:pPr>
        <w:pStyle w:val="ConsPlusNormal"/>
        <w:ind w:firstLine="540"/>
        <w:jc w:val="both"/>
      </w:pPr>
      <w:r w:rsidRPr="00787094">
        <w:t>6. В ходе рассмотрения заявления, материалов контролирующий орган вправе запрашивать у государственных</w:t>
      </w:r>
      <w:r w:rsidRPr="00787094">
        <w:t xml:space="preserve">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w:t>
      </w:r>
      <w:proofErr w:type="spellStart"/>
      <w:proofErr w:type="gramStart"/>
      <w:r w:rsidRPr="00787094">
        <w:t>органов</w:t>
      </w:r>
      <w:proofErr w:type="spellEnd"/>
      <w:proofErr w:type="gramEnd"/>
      <w:r w:rsidRPr="00787094">
        <w:t xml:space="preserve"> или организаций, их должностных лиц, у головных исполнителей, их должностных лиц</w:t>
      </w:r>
      <w:r w:rsidRPr="00787094">
        <w:t>,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w:t>
      </w:r>
      <w:r w:rsidRPr="00787094">
        <w:t>е, связанные с обстоятельствами, изложенными в заявлении, материалах.</w:t>
      </w:r>
    </w:p>
    <w:p w:rsidR="00000000" w:rsidRPr="00787094" w:rsidRDefault="00DB5908">
      <w:pPr>
        <w:pStyle w:val="ConsPlusNormal"/>
        <w:ind w:firstLine="540"/>
        <w:jc w:val="both"/>
      </w:pPr>
      <w:r w:rsidRPr="00787094">
        <w:t>7. По результатам рассмотрения заявления, материалов контролирующий орган принимает одно из следующих решений:</w:t>
      </w:r>
    </w:p>
    <w:p w:rsidR="00000000" w:rsidRPr="00787094" w:rsidRDefault="00DB5908">
      <w:pPr>
        <w:pStyle w:val="ConsPlusNormal"/>
        <w:ind w:firstLine="540"/>
        <w:jc w:val="both"/>
      </w:pPr>
      <w:r w:rsidRPr="00787094">
        <w:t>1) о возбуждении дела о нарушении законодательства в сфере государственного</w:t>
      </w:r>
      <w:r w:rsidRPr="00787094">
        <w:t xml:space="preserve"> оборонного заказа;</w:t>
      </w:r>
    </w:p>
    <w:p w:rsidR="00000000" w:rsidRPr="00787094" w:rsidRDefault="00DB5908">
      <w:pPr>
        <w:pStyle w:val="ConsPlusNormal"/>
        <w:ind w:firstLine="540"/>
        <w:jc w:val="both"/>
      </w:pPr>
      <w:r w:rsidRPr="00787094">
        <w:t>2) об отказе в возбуждении дела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8. Решение об отказе в возбуждении дела о нарушении законодательства в сфере государственного оборонного заказа принимается в одном</w:t>
      </w:r>
      <w:r w:rsidRPr="00787094">
        <w:t xml:space="preserve"> из следующих случаев:</w:t>
      </w:r>
    </w:p>
    <w:p w:rsidR="00000000" w:rsidRPr="00787094" w:rsidRDefault="00DB5908">
      <w:pPr>
        <w:pStyle w:val="ConsPlusNormal"/>
        <w:ind w:firstLine="540"/>
        <w:jc w:val="both"/>
      </w:pPr>
      <w:r w:rsidRPr="00787094">
        <w:t>1) вопросы, указанные в заявлении, материалах, не относятся к компетенции контролирующего органа;</w:t>
      </w:r>
    </w:p>
    <w:p w:rsidR="00000000" w:rsidRPr="00787094" w:rsidRDefault="00DB5908">
      <w:pPr>
        <w:pStyle w:val="ConsPlusNormal"/>
        <w:ind w:firstLine="540"/>
        <w:jc w:val="both"/>
      </w:pPr>
      <w:r w:rsidRPr="00787094">
        <w:t>2) отсутствуют признаки нарушения законодательства в сфере государственного оборонного заказа;</w:t>
      </w:r>
    </w:p>
    <w:p w:rsidR="00000000" w:rsidRPr="00787094" w:rsidRDefault="00DB5908">
      <w:pPr>
        <w:pStyle w:val="ConsPlusNormal"/>
        <w:ind w:firstLine="540"/>
        <w:jc w:val="both"/>
      </w:pPr>
      <w:r w:rsidRPr="00787094">
        <w:t>3) по факту, явившемуся основанием для о</w:t>
      </w:r>
      <w:r w:rsidRPr="00787094">
        <w:t>бращения с заявлением, направления материалов, дело возбуждено ранее;</w:t>
      </w:r>
    </w:p>
    <w:p w:rsidR="00000000" w:rsidRPr="00787094" w:rsidRDefault="00DB5908">
      <w:pPr>
        <w:pStyle w:val="ConsPlusNormal"/>
        <w:ind w:firstLine="540"/>
        <w:jc w:val="both"/>
      </w:pPr>
      <w:proofErr w:type="gramStart"/>
      <w:r w:rsidRPr="00787094">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w:t>
      </w:r>
      <w:r w:rsidRPr="00787094">
        <w:t xml:space="preserve">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w:t>
      </w:r>
      <w:r w:rsidRPr="00787094">
        <w:t>органу на момент принятия такого решения;</w:t>
      </w:r>
      <w:proofErr w:type="gramEnd"/>
    </w:p>
    <w:p w:rsidR="00000000" w:rsidRPr="00787094" w:rsidRDefault="00DB5908">
      <w:pPr>
        <w:pStyle w:val="ConsPlusNormal"/>
        <w:ind w:firstLine="540"/>
        <w:jc w:val="both"/>
      </w:pPr>
      <w:r w:rsidRPr="00787094">
        <w:t xml:space="preserve">5) по факту, явившемуся основанием для обращения с заявлением, направления материалов, истекли сроки давности, предусмотренные </w:t>
      </w:r>
      <w:r w:rsidRPr="00787094">
        <w:t>статьей 15.14</w:t>
      </w:r>
      <w:r w:rsidRPr="00787094">
        <w:t xml:space="preserve"> настоящего Федерал</w:t>
      </w:r>
      <w:r w:rsidRPr="00787094">
        <w:t>ьного закона;</w:t>
      </w:r>
    </w:p>
    <w:p w:rsidR="00000000" w:rsidRPr="00787094" w:rsidRDefault="00DB5908">
      <w:pPr>
        <w:pStyle w:val="ConsPlusNormal"/>
        <w:ind w:firstLine="540"/>
        <w:jc w:val="both"/>
      </w:pPr>
      <w:r w:rsidRPr="00787094">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000000" w:rsidRPr="00787094" w:rsidRDefault="00DB5908">
      <w:pPr>
        <w:pStyle w:val="ConsPlusNormal"/>
        <w:ind w:firstLine="540"/>
        <w:jc w:val="both"/>
      </w:pPr>
      <w:r w:rsidRPr="00787094">
        <w:t xml:space="preserve">9. Решение </w:t>
      </w:r>
      <w:proofErr w:type="gramStart"/>
      <w:r w:rsidRPr="00787094">
        <w:t>об отказе в возбуждении дела о нарушении законодательства в сфере государственного оборонного заказа с указанием</w:t>
      </w:r>
      <w:proofErr w:type="gramEnd"/>
      <w:r w:rsidRPr="00787094">
        <w:t xml:space="preserve"> мотивов его принятия направляется заявителю в срок, установленный </w:t>
      </w:r>
      <w:r w:rsidRPr="00787094">
        <w:t>частью 3</w:t>
      </w:r>
      <w:r w:rsidRPr="00787094">
        <w:t xml:space="preserve"> настоящей ста</w:t>
      </w:r>
      <w:r w:rsidRPr="00787094">
        <w:t>тьи.</w:t>
      </w:r>
    </w:p>
    <w:p w:rsidR="00000000" w:rsidRPr="00787094" w:rsidRDefault="00DB5908">
      <w:pPr>
        <w:pStyle w:val="ConsPlusNormal"/>
        <w:ind w:firstLine="540"/>
        <w:jc w:val="both"/>
      </w:pPr>
      <w:r w:rsidRPr="00787094">
        <w:t xml:space="preserve">10. </w:t>
      </w:r>
      <w:proofErr w:type="gramStart"/>
      <w:r w:rsidRPr="00787094">
        <w:t>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w:t>
      </w:r>
      <w:r w:rsidRPr="00787094">
        <w:t>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roofErr w:type="gramEnd"/>
    </w:p>
    <w:p w:rsidR="00000000" w:rsidRPr="00787094" w:rsidRDefault="00DB5908">
      <w:pPr>
        <w:pStyle w:val="ConsPlusNormal"/>
        <w:ind w:firstLine="540"/>
        <w:jc w:val="both"/>
      </w:pPr>
      <w:r w:rsidRPr="00787094">
        <w:t>11. В случае принятия решения о возбуждении дела о нарушении законодательства в сфере государ</w:t>
      </w:r>
      <w:r w:rsidRPr="00787094">
        <w:t>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w:t>
      </w:r>
      <w:r w:rsidRPr="00787094">
        <w:t>ю и ответчику по делу.</w:t>
      </w:r>
    </w:p>
    <w:p w:rsidR="00000000" w:rsidRPr="00787094" w:rsidRDefault="00DB5908">
      <w:pPr>
        <w:pStyle w:val="ConsPlusNormal"/>
        <w:ind w:firstLine="540"/>
        <w:jc w:val="both"/>
      </w:pPr>
      <w:r w:rsidRPr="00787094">
        <w:t xml:space="preserve">12. </w:t>
      </w:r>
      <w:proofErr w:type="gramStart"/>
      <w:r w:rsidRPr="00787094">
        <w:t>В течение пятнадцати дней со дня издания приказа о возбуждении дела о нарушении законодательства в сфере</w:t>
      </w:r>
      <w:proofErr w:type="gramEnd"/>
      <w:r w:rsidRPr="00787094">
        <w:t xml:space="preserve"> государственного оборонного заказа и создании комиссии председатель комиссии выносит определение о назначении дела к рассмот</w:t>
      </w:r>
      <w:r w:rsidRPr="00787094">
        <w:t>рению и направляет копии определения лицам, участвующим в деле.</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82" w:name="Par697"/>
      <w:bookmarkEnd w:id="82"/>
      <w:r w:rsidRPr="00787094">
        <w:t>Статья 15.18. Рассмотрение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lastRenderedPageBreak/>
        <w:t>1. Дело о нарушении законодательства в сфере государственного оборонного з</w:t>
      </w:r>
      <w:r w:rsidRPr="00787094">
        <w:t>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w:t>
      </w:r>
      <w:r w:rsidRPr="00787094">
        <w:t>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000000" w:rsidRPr="00787094" w:rsidRDefault="00DB5908">
      <w:pPr>
        <w:pStyle w:val="ConsPlusNormal"/>
        <w:ind w:firstLine="540"/>
        <w:jc w:val="both"/>
      </w:pPr>
      <w:r w:rsidRPr="00787094">
        <w:t>2. Дело о нарушении за</w:t>
      </w:r>
      <w:r w:rsidRPr="00787094">
        <w:t>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w:t>
      </w:r>
      <w:r w:rsidRPr="00787094">
        <w:t>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w:t>
      </w:r>
      <w:r w:rsidRPr="00787094">
        <w:t>воего заседания. В этом случае в протоколе делается отметка об использовании технических средств записи заседания комиссии.</w:t>
      </w:r>
    </w:p>
    <w:p w:rsidR="00000000" w:rsidRPr="00787094" w:rsidRDefault="00DB5908">
      <w:pPr>
        <w:pStyle w:val="ConsPlusNormal"/>
        <w:ind w:firstLine="540"/>
        <w:jc w:val="both"/>
      </w:pPr>
      <w:r w:rsidRPr="00787094">
        <w:t>3. Председатель комиссии:</w:t>
      </w:r>
    </w:p>
    <w:p w:rsidR="00000000" w:rsidRPr="00787094" w:rsidRDefault="00DB5908">
      <w:pPr>
        <w:pStyle w:val="ConsPlusNormal"/>
        <w:ind w:firstLine="540"/>
        <w:jc w:val="both"/>
      </w:pPr>
      <w:r w:rsidRPr="00787094">
        <w:t>1) открывает заседание комиссии;</w:t>
      </w:r>
    </w:p>
    <w:p w:rsidR="00000000" w:rsidRPr="00787094" w:rsidRDefault="00DB5908">
      <w:pPr>
        <w:pStyle w:val="ConsPlusNormal"/>
        <w:ind w:firstLine="540"/>
        <w:jc w:val="both"/>
      </w:pPr>
      <w:r w:rsidRPr="00787094">
        <w:t>2) объявляет состав комиссии;</w:t>
      </w:r>
    </w:p>
    <w:p w:rsidR="00000000" w:rsidRPr="00787094" w:rsidRDefault="00DB5908">
      <w:pPr>
        <w:pStyle w:val="ConsPlusNormal"/>
        <w:ind w:firstLine="540"/>
        <w:jc w:val="both"/>
      </w:pPr>
      <w:r w:rsidRPr="00787094">
        <w:t>3) объявляет, какое дело подлежит рассмотре</w:t>
      </w:r>
      <w:r w:rsidRPr="00787094">
        <w:t>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000000" w:rsidRPr="00787094" w:rsidRDefault="00DB5908">
      <w:pPr>
        <w:pStyle w:val="ConsPlusNormal"/>
        <w:ind w:firstLine="540"/>
        <w:jc w:val="both"/>
      </w:pPr>
      <w:r w:rsidRPr="00787094">
        <w:t>4) выясняет вопрос о возможности рассмотрения дела;</w:t>
      </w:r>
    </w:p>
    <w:p w:rsidR="00000000" w:rsidRPr="00787094" w:rsidRDefault="00DB5908">
      <w:pPr>
        <w:pStyle w:val="ConsPlusNormal"/>
        <w:ind w:firstLine="540"/>
        <w:jc w:val="both"/>
      </w:pPr>
      <w:r w:rsidRPr="00787094">
        <w:t>5) разъясняет лицам, участвующим в деле, их права, определяет последовательность совершения действий при рассмотрении дела;</w:t>
      </w:r>
    </w:p>
    <w:p w:rsidR="00000000" w:rsidRPr="00787094" w:rsidRDefault="00DB5908">
      <w:pPr>
        <w:pStyle w:val="ConsPlusNormal"/>
        <w:ind w:firstLine="540"/>
        <w:jc w:val="both"/>
      </w:pPr>
      <w:r w:rsidRPr="00787094">
        <w:t>6) руководит заседанием комиссии, обеспечивает условия для всестороннего и полно</w:t>
      </w:r>
      <w:r w:rsidRPr="00787094">
        <w:t>го исследования доказательств и обстоятельств дела, обеспечивает рассмотрение заявлений и ходатайств лиц, участвующих в деле;</w:t>
      </w:r>
    </w:p>
    <w:p w:rsidR="00000000" w:rsidRPr="00787094" w:rsidRDefault="00DB5908">
      <w:pPr>
        <w:pStyle w:val="ConsPlusNormal"/>
        <w:ind w:firstLine="540"/>
        <w:jc w:val="both"/>
      </w:pPr>
      <w:r w:rsidRPr="00787094">
        <w:t>7) принимает меры по обеспечению на заседании комиссии надлежащего порядка.</w:t>
      </w:r>
    </w:p>
    <w:p w:rsidR="00000000" w:rsidRPr="00787094" w:rsidRDefault="00DB5908">
      <w:pPr>
        <w:pStyle w:val="ConsPlusNormal"/>
        <w:ind w:firstLine="540"/>
        <w:jc w:val="both"/>
      </w:pPr>
      <w:r w:rsidRPr="00787094">
        <w:t>4. На заседании комиссии:</w:t>
      </w:r>
    </w:p>
    <w:p w:rsidR="00000000" w:rsidRPr="00787094" w:rsidRDefault="00DB5908">
      <w:pPr>
        <w:pStyle w:val="ConsPlusNormal"/>
        <w:ind w:firstLine="540"/>
        <w:jc w:val="both"/>
      </w:pPr>
      <w:r w:rsidRPr="00787094">
        <w:t>1) заслушиваются лица, участ</w:t>
      </w:r>
      <w:r w:rsidRPr="00787094">
        <w:t>вующие в деле;</w:t>
      </w:r>
    </w:p>
    <w:p w:rsidR="00000000" w:rsidRPr="00787094" w:rsidRDefault="00DB5908">
      <w:pPr>
        <w:pStyle w:val="ConsPlusNormal"/>
        <w:ind w:firstLine="540"/>
        <w:jc w:val="both"/>
      </w:pPr>
      <w:r w:rsidRPr="00787094">
        <w:t>2) заслушиваются и обсуждаются ходатайства, принимаются по ним решения, которые должны быть отражены в протоколе заседания;</w:t>
      </w:r>
    </w:p>
    <w:p w:rsidR="00000000" w:rsidRPr="00787094" w:rsidRDefault="00DB5908">
      <w:pPr>
        <w:pStyle w:val="ConsPlusNormal"/>
        <w:ind w:firstLine="540"/>
        <w:jc w:val="both"/>
      </w:pPr>
      <w:r w:rsidRPr="00787094">
        <w:t>3) исследуются доказательства;</w:t>
      </w:r>
    </w:p>
    <w:p w:rsidR="00000000" w:rsidRPr="00787094" w:rsidRDefault="00DB5908">
      <w:pPr>
        <w:pStyle w:val="ConsPlusNormal"/>
        <w:ind w:firstLine="540"/>
        <w:jc w:val="both"/>
      </w:pPr>
      <w:r w:rsidRPr="00787094">
        <w:t>4) заслушиваются мнения и пояснения лиц, участвующих в деле, относительно доказательст</w:t>
      </w:r>
      <w:r w:rsidRPr="00787094">
        <w:t>в, представленных лицами, участвующими в деле;</w:t>
      </w:r>
    </w:p>
    <w:p w:rsidR="00000000" w:rsidRPr="00787094" w:rsidRDefault="00DB5908">
      <w:pPr>
        <w:pStyle w:val="ConsPlusNormal"/>
        <w:ind w:firstLine="540"/>
        <w:jc w:val="both"/>
      </w:pPr>
      <w:r w:rsidRPr="00787094">
        <w:t>5) заслушиваются и обсуждаются мнения экспертов, привлеченных для дачи заключений;</w:t>
      </w:r>
    </w:p>
    <w:p w:rsidR="00000000" w:rsidRPr="00787094" w:rsidRDefault="00DB5908">
      <w:pPr>
        <w:pStyle w:val="ConsPlusNormal"/>
        <w:ind w:firstLine="540"/>
        <w:jc w:val="both"/>
      </w:pPr>
      <w:r w:rsidRPr="00787094">
        <w:t>6) заслушиваются лица, располагающие сведениями об обстоятельствах рассматриваемого дела;</w:t>
      </w:r>
    </w:p>
    <w:p w:rsidR="00000000" w:rsidRPr="00787094" w:rsidRDefault="00DB5908">
      <w:pPr>
        <w:pStyle w:val="ConsPlusNormal"/>
        <w:ind w:firstLine="540"/>
        <w:jc w:val="both"/>
      </w:pPr>
      <w:r w:rsidRPr="00787094">
        <w:t>7) по ходатайству лиц, участвующих в</w:t>
      </w:r>
      <w:r w:rsidRPr="00787094">
        <w:t xml:space="preserve">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00000" w:rsidRPr="00787094" w:rsidRDefault="00DB5908">
      <w:pPr>
        <w:pStyle w:val="ConsPlusNormal"/>
        <w:ind w:firstLine="540"/>
        <w:jc w:val="both"/>
      </w:pPr>
      <w:r w:rsidRPr="00787094">
        <w:t xml:space="preserve">5. </w:t>
      </w:r>
      <w:proofErr w:type="gramStart"/>
      <w:r w:rsidRPr="00787094">
        <w:t>При рассмотрении дела о нарушении законодательства в сфере государственного оборонн</w:t>
      </w:r>
      <w:r w:rsidRPr="00787094">
        <w:t>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w:t>
      </w:r>
      <w:r w:rsidRPr="00787094">
        <w:t>ния в письменной или устной форме по вопросам, возникающим в ходе рассмотрения дела, привлекать к участию в деле иных</w:t>
      </w:r>
      <w:proofErr w:type="gramEnd"/>
      <w:r w:rsidRPr="00787094">
        <w:t xml:space="preserve"> лиц.</w:t>
      </w:r>
    </w:p>
    <w:p w:rsidR="00000000" w:rsidRPr="00787094" w:rsidRDefault="00DB5908">
      <w:pPr>
        <w:pStyle w:val="ConsPlusNormal"/>
        <w:ind w:firstLine="540"/>
        <w:jc w:val="both"/>
      </w:pPr>
      <w:r w:rsidRPr="00787094">
        <w:t xml:space="preserve">6. </w:t>
      </w:r>
      <w:proofErr w:type="gramStart"/>
      <w:r w:rsidRPr="00787094">
        <w:t>После исследования доказательств по делу о нарушении законодательства в сфере государственного оборонного заказа, изложения позици</w:t>
      </w:r>
      <w:r w:rsidRPr="00787094">
        <w:t xml:space="preserve">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w:t>
      </w:r>
      <w:r w:rsidRPr="00787094">
        <w:t>принятия комиссией решения.</w:t>
      </w:r>
      <w:proofErr w:type="gramEnd"/>
    </w:p>
    <w:p w:rsidR="00000000" w:rsidRPr="00787094" w:rsidRDefault="00DB5908">
      <w:pPr>
        <w:pStyle w:val="ConsPlusNormal"/>
        <w:jc w:val="both"/>
      </w:pPr>
    </w:p>
    <w:p w:rsidR="00000000" w:rsidRPr="00787094" w:rsidRDefault="00DB5908">
      <w:pPr>
        <w:pStyle w:val="ConsPlusNormal"/>
        <w:ind w:firstLine="540"/>
        <w:jc w:val="both"/>
        <w:outlineLvl w:val="1"/>
      </w:pPr>
      <w:bookmarkStart w:id="83" w:name="Par720"/>
      <w:bookmarkEnd w:id="83"/>
      <w:r w:rsidRPr="00787094">
        <w:t>Статья 15.19. Перерыв в заседании комиссии</w:t>
      </w:r>
    </w:p>
    <w:p w:rsidR="00000000" w:rsidRPr="00787094" w:rsidRDefault="00DB5908">
      <w:pPr>
        <w:pStyle w:val="ConsPlusNormal"/>
        <w:jc w:val="both"/>
      </w:pPr>
    </w:p>
    <w:p w:rsidR="00000000" w:rsidRPr="00787094" w:rsidRDefault="00DB5908">
      <w:pPr>
        <w:pStyle w:val="ConsPlusNormal"/>
        <w:ind w:firstLine="540"/>
        <w:jc w:val="both"/>
      </w:pPr>
      <w:r w:rsidRPr="00787094">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w:t>
      </w:r>
      <w:r w:rsidRPr="00787094">
        <w:t>ь перерыв в заседании комиссии на срок, не превышающий семи дней.</w:t>
      </w:r>
    </w:p>
    <w:p w:rsidR="00000000" w:rsidRPr="00787094" w:rsidRDefault="00DB5908">
      <w:pPr>
        <w:pStyle w:val="ConsPlusNormal"/>
        <w:ind w:firstLine="540"/>
        <w:jc w:val="both"/>
      </w:pPr>
      <w:r w:rsidRPr="00787094">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w:t>
      </w:r>
      <w:r w:rsidRPr="00787094">
        <w:t>вторное рассмотрение доказательств, исследованных до перерыва в заседании комиссии, не производится.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84" w:name="Par725"/>
      <w:bookmarkEnd w:id="84"/>
      <w:r w:rsidRPr="00787094">
        <w:lastRenderedPageBreak/>
        <w:t>Статья 15.20. Отложение и приостановление рассмотрения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Комисс</w:t>
      </w:r>
      <w:r w:rsidRPr="00787094">
        <w:t>ия вправе отложить рассмотрение дела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w:t>
      </w:r>
      <w:r w:rsidRPr="00787094">
        <w:t>причине, подтвержденной соответствующими документами;</w:t>
      </w:r>
    </w:p>
    <w:p w:rsidR="00000000" w:rsidRPr="00787094" w:rsidRDefault="00DB5908">
      <w:pPr>
        <w:pStyle w:val="ConsPlusNormal"/>
        <w:ind w:firstLine="540"/>
        <w:jc w:val="both"/>
      </w:pPr>
      <w:r w:rsidRPr="00787094">
        <w:t>2) в связи с необходимостью получения дополнительных доказательств;</w:t>
      </w:r>
    </w:p>
    <w:p w:rsidR="00000000" w:rsidRPr="00787094" w:rsidRDefault="00DB5908">
      <w:pPr>
        <w:pStyle w:val="ConsPlusNormal"/>
        <w:ind w:firstLine="540"/>
        <w:jc w:val="both"/>
      </w:pPr>
      <w:r w:rsidRPr="00787094">
        <w:t>3) для привлечения к участию в деле лиц, содействующих рассмотрению дела, и (или) иных лиц, участие которых в деле, по мнению комиссии</w:t>
      </w:r>
      <w:r w:rsidRPr="00787094">
        <w:t>, необходимо;</w:t>
      </w:r>
    </w:p>
    <w:p w:rsidR="00000000" w:rsidRPr="00787094" w:rsidRDefault="00DB5908">
      <w:pPr>
        <w:pStyle w:val="ConsPlusNormal"/>
        <w:ind w:firstLine="540"/>
        <w:jc w:val="both"/>
      </w:pPr>
      <w:r w:rsidRPr="00787094">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000000" w:rsidRPr="00787094" w:rsidRDefault="00DB5908">
      <w:pPr>
        <w:pStyle w:val="ConsPlusNormal"/>
        <w:ind w:firstLine="540"/>
        <w:jc w:val="both"/>
      </w:pPr>
      <w:r w:rsidRPr="00787094">
        <w:t>5) в иных предусмотренных настоящей главой случаях.</w:t>
      </w:r>
    </w:p>
    <w:p w:rsidR="00000000" w:rsidRPr="00787094" w:rsidRDefault="00DB5908">
      <w:pPr>
        <w:pStyle w:val="ConsPlusNormal"/>
        <w:ind w:firstLine="540"/>
        <w:jc w:val="both"/>
      </w:pPr>
      <w:r w:rsidRPr="00787094">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w:t>
      </w:r>
      <w:r w:rsidRPr="00787094">
        <w:t xml:space="preserve"> данном деле в ином статусе (заявитель, лицо, располагающее сведениями об обстоятельствах рассматриваемого дела).</w:t>
      </w:r>
    </w:p>
    <w:p w:rsidR="00000000" w:rsidRPr="00787094" w:rsidRDefault="00DB5908">
      <w:pPr>
        <w:pStyle w:val="ConsPlusNormal"/>
        <w:ind w:firstLine="540"/>
        <w:jc w:val="both"/>
      </w:pPr>
      <w:r w:rsidRPr="00787094">
        <w:t>3. При отложении дела о нарушении законодательства в сфере государственного оборонного заказа течение срока его рассмотрения не прерывается. Р</w:t>
      </w:r>
      <w:r w:rsidRPr="00787094">
        <w:t>ассмотрение дела на новом заседании комиссии возобновляется с того момента, с которого оно было отложено.</w:t>
      </w:r>
    </w:p>
    <w:p w:rsidR="00000000" w:rsidRPr="00787094" w:rsidRDefault="00DB5908">
      <w:pPr>
        <w:pStyle w:val="ConsPlusNormal"/>
        <w:ind w:firstLine="540"/>
        <w:jc w:val="both"/>
      </w:pPr>
      <w:r w:rsidRPr="00787094">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000000" w:rsidRPr="00787094" w:rsidRDefault="00DB5908">
      <w:pPr>
        <w:pStyle w:val="ConsPlusNormal"/>
        <w:ind w:firstLine="540"/>
        <w:jc w:val="both"/>
      </w:pPr>
      <w:r w:rsidRPr="00787094">
        <w:t>1) рассм</w:t>
      </w:r>
      <w:r w:rsidRPr="00787094">
        <w:t>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000000" w:rsidRPr="00787094" w:rsidRDefault="00DB5908">
      <w:pPr>
        <w:pStyle w:val="ConsPlusNormal"/>
        <w:ind w:firstLine="540"/>
        <w:jc w:val="both"/>
      </w:pPr>
      <w:r w:rsidRPr="00787094">
        <w:t>2) проведения экспертизы.</w:t>
      </w:r>
    </w:p>
    <w:p w:rsidR="00000000" w:rsidRPr="00787094" w:rsidRDefault="00DB5908">
      <w:pPr>
        <w:pStyle w:val="ConsPlusNormal"/>
        <w:ind w:firstLine="540"/>
        <w:jc w:val="both"/>
      </w:pPr>
      <w:r w:rsidRPr="00787094">
        <w:t>5. Течение срока рассмотрени</w:t>
      </w:r>
      <w:r w:rsidRPr="00787094">
        <w:t>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w:t>
      </w:r>
      <w:r w:rsidRPr="00787094">
        <w:t>иостановлено.</w:t>
      </w:r>
    </w:p>
    <w:p w:rsidR="00000000" w:rsidRPr="00787094" w:rsidRDefault="00DB5908">
      <w:pPr>
        <w:pStyle w:val="ConsPlusNormal"/>
        <w:ind w:firstLine="540"/>
        <w:jc w:val="both"/>
      </w:pPr>
      <w:r w:rsidRPr="00787094">
        <w:t xml:space="preserve">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w:t>
      </w:r>
      <w:r w:rsidRPr="00787094">
        <w:t>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85" w:name="Par741"/>
      <w:bookmarkEnd w:id="85"/>
      <w:r w:rsidRPr="00787094">
        <w:t>Статья 15.21. Объединение или выделение дел о нарушении зак</w:t>
      </w:r>
      <w:r w:rsidRPr="00787094">
        <w:t>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w:t>
      </w:r>
      <w:proofErr w:type="gramStart"/>
      <w:r w:rsidRPr="00787094">
        <w:t>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w:t>
      </w:r>
      <w:r w:rsidRPr="00787094">
        <w:t>,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w:t>
      </w:r>
      <w:r w:rsidRPr="00787094">
        <w:t>зводство</w:t>
      </w:r>
      <w:proofErr w:type="gramEnd"/>
      <w:r w:rsidRPr="00787094">
        <w:t>.</w:t>
      </w:r>
    </w:p>
    <w:p w:rsidR="00000000" w:rsidRPr="00787094" w:rsidRDefault="00DB5908">
      <w:pPr>
        <w:pStyle w:val="ConsPlusNormal"/>
        <w:ind w:firstLine="540"/>
        <w:jc w:val="both"/>
      </w:pPr>
      <w:r w:rsidRPr="00787094">
        <w:t>2. Об объединении дел в одно производство или о выделении дела в отдельное производство комиссия выносит определение.</w:t>
      </w:r>
    </w:p>
    <w:p w:rsidR="00000000" w:rsidRPr="00787094" w:rsidRDefault="00DB5908">
      <w:pPr>
        <w:pStyle w:val="ConsPlusNormal"/>
        <w:ind w:firstLine="540"/>
        <w:jc w:val="both"/>
      </w:pPr>
      <w:r w:rsidRPr="00787094">
        <w:t>3. Состав комиссии по рассмотрению объединенных в одно производство или выделенных в отдельное производство дел о нарушении зако</w:t>
      </w:r>
      <w:r w:rsidRPr="00787094">
        <w:t>нодательства в сфере государственного оборонного заказа определяется приказом контролирующего органа.</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86" w:name="Par747"/>
      <w:bookmarkEnd w:id="86"/>
      <w:r w:rsidRPr="00787094">
        <w:t>Статья 15.22. Прекращение рассмотрения дела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Комиссия прекращает р</w:t>
      </w:r>
      <w:r w:rsidRPr="00787094">
        <w:t>ассмотрение дела о нарушении законодательства в сфере государственного оборонного заказа в случае:</w:t>
      </w:r>
    </w:p>
    <w:p w:rsidR="00000000" w:rsidRPr="00787094" w:rsidRDefault="00DB5908">
      <w:pPr>
        <w:pStyle w:val="ConsPlusNormal"/>
        <w:ind w:firstLine="540"/>
        <w:jc w:val="both"/>
      </w:pPr>
      <w:bookmarkStart w:id="87" w:name="Par750"/>
      <w:bookmarkEnd w:id="87"/>
      <w:r w:rsidRPr="00787094">
        <w:t>1) добровольного устранения нарушения законодательства в сфере государственного оборонного заказа и его последствий лицом, совершившим такое нару</w:t>
      </w:r>
      <w:r w:rsidRPr="00787094">
        <w:t>шение;</w:t>
      </w:r>
    </w:p>
    <w:p w:rsidR="00000000" w:rsidRPr="00787094" w:rsidRDefault="00DB5908">
      <w:pPr>
        <w:pStyle w:val="ConsPlusNormal"/>
        <w:ind w:firstLine="540"/>
        <w:jc w:val="both"/>
      </w:pPr>
      <w:r w:rsidRPr="00787094">
        <w:t xml:space="preserve">2) установления комиссией отсутствия нарушения законодательства в сфере государственного </w:t>
      </w:r>
      <w:r w:rsidRPr="00787094">
        <w:lastRenderedPageBreak/>
        <w:t>оборонного заказа в действиях (бездействии) ответчика по делу;</w:t>
      </w:r>
    </w:p>
    <w:p w:rsidR="00000000" w:rsidRPr="00787094" w:rsidRDefault="00DB5908">
      <w:pPr>
        <w:pStyle w:val="ConsPlusNormal"/>
        <w:ind w:firstLine="540"/>
        <w:jc w:val="both"/>
      </w:pPr>
      <w:r w:rsidRPr="00787094">
        <w:t>3) ликвидации юридического лица - единственного ответчика по делу;</w:t>
      </w:r>
    </w:p>
    <w:p w:rsidR="00000000" w:rsidRPr="00787094" w:rsidRDefault="00DB5908">
      <w:pPr>
        <w:pStyle w:val="ConsPlusNormal"/>
        <w:ind w:firstLine="540"/>
        <w:jc w:val="both"/>
      </w:pPr>
      <w:r w:rsidRPr="00787094">
        <w:t>4) смерти физического лица - е</w:t>
      </w:r>
      <w:r w:rsidRPr="00787094">
        <w:t>динственного ответчика по делу;</w:t>
      </w:r>
    </w:p>
    <w:p w:rsidR="00000000" w:rsidRPr="00787094" w:rsidRDefault="00DB5908">
      <w:pPr>
        <w:pStyle w:val="ConsPlusNormal"/>
        <w:ind w:firstLine="540"/>
        <w:jc w:val="both"/>
      </w:pPr>
      <w:r w:rsidRPr="00787094">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r w:rsidRPr="00787094">
        <w:t>;</w:t>
      </w:r>
    </w:p>
    <w:p w:rsidR="00000000" w:rsidRPr="00787094" w:rsidRDefault="00DB5908">
      <w:pPr>
        <w:pStyle w:val="ConsPlusNormal"/>
        <w:ind w:firstLine="540"/>
        <w:jc w:val="both"/>
      </w:pPr>
      <w:bookmarkStart w:id="88" w:name="Par755"/>
      <w:bookmarkEnd w:id="88"/>
      <w:r w:rsidRPr="00787094">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000000" w:rsidRPr="00787094" w:rsidRDefault="00DB5908">
      <w:pPr>
        <w:pStyle w:val="ConsPlusNormal"/>
        <w:ind w:firstLine="540"/>
        <w:jc w:val="both"/>
      </w:pPr>
      <w:r w:rsidRPr="00787094">
        <w:t>7) истечения сроков давности, предусмотренны</w:t>
      </w:r>
      <w:r w:rsidRPr="00787094">
        <w:t xml:space="preserve">х </w:t>
      </w:r>
      <w:r w:rsidRPr="00787094">
        <w:t>статьей 15.14</w:t>
      </w:r>
      <w:r w:rsidRPr="00787094">
        <w:t xml:space="preserve"> настоящего Федерального закона.</w:t>
      </w:r>
    </w:p>
    <w:p w:rsidR="00000000" w:rsidRPr="00787094" w:rsidRDefault="00DB5908">
      <w:pPr>
        <w:pStyle w:val="ConsPlusNormal"/>
        <w:ind w:firstLine="540"/>
        <w:jc w:val="both"/>
      </w:pPr>
      <w:r w:rsidRPr="00787094">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r w:rsidRPr="00787094">
        <w:t>статьей 15.12</w:t>
      </w:r>
      <w:r w:rsidRPr="00787094">
        <w:t xml:space="preserve"> настоящего Федерального закона. </w:t>
      </w:r>
      <w:r w:rsidRPr="00787094">
        <w:t>В случае</w:t>
      </w:r>
      <w:proofErr w:type="gramStart"/>
      <w:r w:rsidRPr="00787094">
        <w:t>,</w:t>
      </w:r>
      <w:proofErr w:type="gramEnd"/>
      <w:r w:rsidRPr="00787094">
        <w:t xml:space="preserve"> если рассмотрение дела прекращается в соответствии с </w:t>
      </w:r>
      <w:r w:rsidRPr="00787094">
        <w:t>пунктами 1</w:t>
      </w:r>
      <w:r w:rsidRPr="00787094">
        <w:t xml:space="preserve"> и </w:t>
      </w:r>
      <w:r w:rsidRPr="00787094">
        <w:t>6 части 1</w:t>
      </w:r>
      <w:r w:rsidRPr="00787094">
        <w:t xml:space="preserve"> настоящей статьи, резолютивная часть решения о прекращении р</w:t>
      </w:r>
      <w:r w:rsidRPr="00787094">
        <w:t>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89" w:name="Par759"/>
      <w:bookmarkEnd w:id="89"/>
      <w:r w:rsidRPr="00787094">
        <w:t>Статья 15.23. Принятие комиссией решения по делу о нарушении законодательства в сф</w:t>
      </w:r>
      <w:r w:rsidRPr="00787094">
        <w:t>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При принятии решения по делу о нарушении законодательства в сфере государственного оборонного заказа комиссия:</w:t>
      </w:r>
    </w:p>
    <w:p w:rsidR="00000000" w:rsidRPr="00787094" w:rsidRDefault="00DB5908">
      <w:pPr>
        <w:pStyle w:val="ConsPlusNormal"/>
        <w:ind w:firstLine="540"/>
        <w:jc w:val="both"/>
      </w:pPr>
      <w:r w:rsidRPr="00787094">
        <w:t>1) оценивает доказательства и доводы, представленные лицами, участвующими в деле;</w:t>
      </w:r>
    </w:p>
    <w:p w:rsidR="00000000" w:rsidRPr="00787094" w:rsidRDefault="00DB5908">
      <w:pPr>
        <w:pStyle w:val="ConsPlusNormal"/>
        <w:ind w:firstLine="540"/>
        <w:jc w:val="both"/>
      </w:pPr>
      <w:r w:rsidRPr="00787094">
        <w:t>2) оценивает заключе</w:t>
      </w:r>
      <w:r w:rsidRPr="00787094">
        <w:t>ния и мнения экспертов, а также лиц, располагающих сведениями о рассматриваемых обстоятельствах;</w:t>
      </w:r>
    </w:p>
    <w:p w:rsidR="00000000" w:rsidRPr="00787094" w:rsidRDefault="00DB5908">
      <w:pPr>
        <w:pStyle w:val="ConsPlusNormal"/>
        <w:ind w:firstLine="540"/>
        <w:jc w:val="both"/>
      </w:pPr>
      <w:r w:rsidRPr="00787094">
        <w:t>3) определяет, какие нормы законодательства Российской Федерации нарушены действиями (бездействием) ответчика по делу;</w:t>
      </w:r>
    </w:p>
    <w:p w:rsidR="00000000" w:rsidRPr="00787094" w:rsidRDefault="00DB5908">
      <w:pPr>
        <w:pStyle w:val="ConsPlusNormal"/>
        <w:ind w:firstLine="540"/>
        <w:jc w:val="both"/>
      </w:pPr>
      <w:r w:rsidRPr="00787094">
        <w:t>4) устанавливает права и обязанности лиц</w:t>
      </w:r>
      <w:r w:rsidRPr="00787094">
        <w:t>, участвующих в деле;</w:t>
      </w:r>
    </w:p>
    <w:p w:rsidR="00000000" w:rsidRPr="00787094" w:rsidRDefault="00DB5908">
      <w:pPr>
        <w:pStyle w:val="ConsPlusNormal"/>
        <w:ind w:firstLine="540"/>
        <w:jc w:val="both"/>
      </w:pPr>
      <w:r w:rsidRPr="00787094">
        <w:t xml:space="preserve">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w:t>
      </w:r>
      <w:r w:rsidRPr="00787094">
        <w:t>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000000" w:rsidRPr="00787094" w:rsidRDefault="00DB5908">
      <w:pPr>
        <w:pStyle w:val="ConsPlusNormal"/>
        <w:ind w:firstLine="540"/>
        <w:jc w:val="both"/>
      </w:pPr>
      <w:r w:rsidRPr="00787094">
        <w:t>2. Резолютивная часть решения по делу о нарушении законодательства в сфере государственного оборонного за</w:t>
      </w:r>
      <w:r w:rsidRPr="00787094">
        <w:t>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w:t>
      </w:r>
      <w:r w:rsidRPr="00787094">
        <w:t>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90" w:name="Par769"/>
      <w:bookmarkEnd w:id="90"/>
      <w:r w:rsidRPr="00787094">
        <w:t xml:space="preserve">Статья 15.24. Предписание по делу о нарушении законодательства </w:t>
      </w:r>
      <w:r w:rsidRPr="00787094">
        <w:t>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w:t>
      </w:r>
      <w:proofErr w:type="gramStart"/>
      <w:r w:rsidRPr="00787094">
        <w:t>По результатам рассмотрения дела о нарушении законодательства в сфере государственного оборонного заказа на основании решения по делу</w:t>
      </w:r>
      <w:proofErr w:type="gramEnd"/>
      <w:r w:rsidRPr="00787094">
        <w:t xml:space="preserve"> комиссия выдает ответчику по делу предписание.</w:t>
      </w:r>
    </w:p>
    <w:p w:rsidR="00000000" w:rsidRPr="00787094" w:rsidRDefault="00DB5908">
      <w:pPr>
        <w:pStyle w:val="ConsPlusNormal"/>
        <w:ind w:firstLine="540"/>
        <w:jc w:val="both"/>
      </w:pPr>
      <w:r w:rsidRPr="00787094">
        <w:t>2. Предписание по делу о нар</w:t>
      </w:r>
      <w:r w:rsidRPr="00787094">
        <w:t>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91" w:name="Par774"/>
      <w:bookmarkEnd w:id="91"/>
      <w:r w:rsidRPr="00787094">
        <w:t>Статья 15.25. Исполнение пр</w:t>
      </w:r>
      <w:r w:rsidRPr="00787094">
        <w:t>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000000" w:rsidRPr="00787094" w:rsidRDefault="00DB5908">
      <w:pPr>
        <w:pStyle w:val="ConsPlusNormal"/>
        <w:jc w:val="both"/>
      </w:pPr>
    </w:p>
    <w:p w:rsidR="00000000" w:rsidRPr="00787094" w:rsidRDefault="00DB5908">
      <w:pPr>
        <w:pStyle w:val="ConsPlusNormal"/>
        <w:ind w:firstLine="540"/>
        <w:jc w:val="both"/>
      </w:pPr>
      <w:r w:rsidRPr="00787094">
        <w:t>1. Предписание по делу о нарушении законодатель</w:t>
      </w:r>
      <w:r w:rsidRPr="00787094">
        <w:t xml:space="preserve">ства в сфере государственного оборонного заказа подлежит исполнению в срок, установленный в предписании. </w:t>
      </w:r>
      <w:proofErr w:type="gramStart"/>
      <w:r w:rsidRPr="00787094">
        <w:t>Контроль за</w:t>
      </w:r>
      <w:proofErr w:type="gramEnd"/>
      <w:r w:rsidRPr="00787094">
        <w:t xml:space="preserve"> исполнением предписания осуществляет контролирующий орган.</w:t>
      </w:r>
    </w:p>
    <w:p w:rsidR="00000000" w:rsidRPr="00787094" w:rsidRDefault="00DB5908">
      <w:pPr>
        <w:pStyle w:val="ConsPlusNormal"/>
        <w:ind w:firstLine="540"/>
        <w:jc w:val="both"/>
      </w:pPr>
      <w:r w:rsidRPr="00787094">
        <w:t xml:space="preserve">2. Неисполнение в срок предписания по делу о нарушении законодательства в сфере </w:t>
      </w:r>
      <w:r w:rsidRPr="00787094">
        <w:t>государственного оборонного заказа влечет за собой административную ответственность.</w:t>
      </w:r>
    </w:p>
    <w:p w:rsidR="00000000" w:rsidRPr="00787094" w:rsidRDefault="00DB5908">
      <w:pPr>
        <w:pStyle w:val="ConsPlusNormal"/>
        <w:ind w:firstLine="540"/>
        <w:jc w:val="both"/>
      </w:pPr>
      <w:r w:rsidRPr="00787094">
        <w:t xml:space="preserve">3. </w:t>
      </w:r>
      <w:proofErr w:type="gramStart"/>
      <w:r w:rsidRPr="00787094">
        <w:t>Под неисполнением в срок предписания по делу о нарушении законодательства в сфере</w:t>
      </w:r>
      <w:proofErr w:type="gramEnd"/>
      <w:r w:rsidRPr="00787094">
        <w:t xml:space="preserve"> государственного оборонного заказа понимается уклонение от исполнения предписания или </w:t>
      </w:r>
      <w:r w:rsidRPr="00787094">
        <w:t xml:space="preserve">частичное его исполнение в установленный в предписании срок. Неисполнение в срок предписания является нарушением </w:t>
      </w:r>
      <w:r w:rsidRPr="00787094">
        <w:lastRenderedPageBreak/>
        <w:t>законодательства в сфере государственного оборонного заказа.</w:t>
      </w:r>
    </w:p>
    <w:p w:rsidR="00000000" w:rsidRPr="00787094" w:rsidRDefault="00DB5908">
      <w:pPr>
        <w:pStyle w:val="ConsPlusNormal"/>
        <w:ind w:firstLine="540"/>
        <w:jc w:val="both"/>
      </w:pPr>
      <w:r w:rsidRPr="00787094">
        <w:t>4. Срок исполнения предписания по делу о нарушении законодательства в сфере госуда</w:t>
      </w:r>
      <w:r w:rsidRPr="00787094">
        <w:t>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w:t>
      </w:r>
      <w:r w:rsidRPr="00787094">
        <w:t xml:space="preserve">о о продлении срока исполнения предписания направляется в контролирующий орган не </w:t>
      </w:r>
      <w:proofErr w:type="gramStart"/>
      <w:r w:rsidRPr="00787094">
        <w:t>позднее</w:t>
      </w:r>
      <w:proofErr w:type="gramEnd"/>
      <w:r w:rsidRPr="00787094">
        <w:t xml:space="preserve"> чем за двадцать рабочих дней до истечения срока исполнения предписания.</w:t>
      </w:r>
    </w:p>
    <w:p w:rsidR="00000000" w:rsidRPr="00787094" w:rsidRDefault="00DB5908">
      <w:pPr>
        <w:pStyle w:val="ConsPlusNormal"/>
        <w:ind w:firstLine="540"/>
        <w:jc w:val="both"/>
      </w:pPr>
      <w:r w:rsidRPr="00787094">
        <w:t xml:space="preserve">5. </w:t>
      </w:r>
      <w:proofErr w:type="gramStart"/>
      <w:r w:rsidRPr="00787094">
        <w:t>Определение о продлении срока исполнения предписания по делу о нарушении законодательства в</w:t>
      </w:r>
      <w:r w:rsidRPr="00787094">
        <w:t xml:space="preserve">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w:t>
      </w:r>
      <w:r w:rsidRPr="00787094">
        <w:t>омлением о вручении либо вручается ответчику (ответчикам) или его представителю под роспись.</w:t>
      </w:r>
      <w:proofErr w:type="gramEnd"/>
    </w:p>
    <w:p w:rsidR="00000000" w:rsidRPr="00787094" w:rsidRDefault="00DB5908">
      <w:pPr>
        <w:pStyle w:val="ConsPlusNormal"/>
        <w:ind w:firstLine="540"/>
        <w:jc w:val="both"/>
      </w:pPr>
      <w:r w:rsidRPr="00787094">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w:t>
      </w:r>
      <w:r w:rsidRPr="00787094">
        <w:t>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w:t>
      </w:r>
      <w:r w:rsidRPr="00787094">
        <w:t>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92" w:name="Par783"/>
      <w:bookmarkEnd w:id="92"/>
      <w:r w:rsidRPr="00787094">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000000" w:rsidRPr="00787094" w:rsidRDefault="00DB5908">
      <w:pPr>
        <w:pStyle w:val="ConsPlusNormal"/>
        <w:jc w:val="both"/>
      </w:pPr>
    </w:p>
    <w:p w:rsidR="00000000" w:rsidRPr="00787094" w:rsidRDefault="00DB5908">
      <w:pPr>
        <w:pStyle w:val="ConsPlusNormal"/>
        <w:ind w:firstLine="540"/>
        <w:jc w:val="both"/>
      </w:pPr>
      <w:bookmarkStart w:id="93" w:name="Par785"/>
      <w:bookmarkEnd w:id="93"/>
      <w:r w:rsidRPr="00787094">
        <w:t xml:space="preserve">1. </w:t>
      </w:r>
      <w:proofErr w:type="gramStart"/>
      <w:r w:rsidRPr="00787094">
        <w:t>Комиссия, принявшая решен</w:t>
      </w:r>
      <w:r w:rsidRPr="00787094">
        <w:t>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w:t>
      </w:r>
      <w:r w:rsidRPr="00787094">
        <w:t>исания без изменения их содержания, а также исправить допущенные в решении и (или) предписании описку, опечатку или арифметическую ошибку.</w:t>
      </w:r>
      <w:proofErr w:type="gramEnd"/>
    </w:p>
    <w:p w:rsidR="00000000" w:rsidRPr="00787094" w:rsidRDefault="00DB5908">
      <w:pPr>
        <w:pStyle w:val="ConsPlusNormal"/>
        <w:ind w:firstLine="540"/>
        <w:jc w:val="both"/>
      </w:pPr>
      <w:r w:rsidRPr="00787094">
        <w:t>2. По вопросам разъяснения решения и (или) выданного на его основании предписания по делу о нарушении законодательств</w:t>
      </w:r>
      <w:r w:rsidRPr="00787094">
        <w:t>а в сфере государственного оборонного заказа, исправления описки, опечатки или арифметической ошибки комиссия выносит определение.</w:t>
      </w:r>
    </w:p>
    <w:p w:rsidR="00000000" w:rsidRPr="00787094" w:rsidRDefault="00DB5908">
      <w:pPr>
        <w:pStyle w:val="ConsPlusNormal"/>
        <w:ind w:firstLine="540"/>
        <w:jc w:val="both"/>
      </w:pPr>
      <w:r w:rsidRPr="00787094">
        <w:t xml:space="preserve">3. </w:t>
      </w:r>
      <w:proofErr w:type="gramStart"/>
      <w:r w:rsidRPr="00787094">
        <w:t>Комиссия направляет определение по вопросу разъяснения решения и (или) выданного на его основании предписания по делу о на</w:t>
      </w:r>
      <w:r w:rsidRPr="00787094">
        <w:t>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w:t>
      </w:r>
      <w:r w:rsidRPr="00787094">
        <w:t xml:space="preserve"> поступления заявления, указанного в </w:t>
      </w:r>
      <w:r w:rsidRPr="00787094">
        <w:t>части 1</w:t>
      </w:r>
      <w:r w:rsidRPr="00787094">
        <w:t xml:space="preserve"> настоящей статьи.</w:t>
      </w:r>
      <w:proofErr w:type="gramEnd"/>
    </w:p>
    <w:p w:rsidR="00000000" w:rsidRPr="00787094" w:rsidRDefault="00DB5908">
      <w:pPr>
        <w:pStyle w:val="ConsPlusNormal"/>
        <w:jc w:val="both"/>
      </w:pPr>
    </w:p>
    <w:p w:rsidR="00000000" w:rsidRPr="00787094" w:rsidRDefault="00DB5908">
      <w:pPr>
        <w:pStyle w:val="ConsPlusNormal"/>
        <w:ind w:firstLine="540"/>
        <w:jc w:val="both"/>
        <w:outlineLvl w:val="1"/>
      </w:pPr>
      <w:bookmarkStart w:id="94" w:name="Par789"/>
      <w:bookmarkEnd w:id="94"/>
      <w:r w:rsidRPr="00787094">
        <w:t>Статья 15.27. Пересмотр решения и (или) выданного на его основании предписания по делу о нарушении законодательства в сфере г</w:t>
      </w:r>
      <w:r w:rsidRPr="00787094">
        <w:t>осударственного оборонного заказа по новым и (или) вновь открывшимся обстоятельствам</w:t>
      </w:r>
    </w:p>
    <w:p w:rsidR="00000000" w:rsidRPr="00787094" w:rsidRDefault="00DB5908">
      <w:pPr>
        <w:pStyle w:val="ConsPlusNormal"/>
        <w:jc w:val="both"/>
      </w:pPr>
    </w:p>
    <w:p w:rsidR="00000000" w:rsidRPr="00787094" w:rsidRDefault="00DB5908">
      <w:pPr>
        <w:pStyle w:val="ConsPlusNormal"/>
        <w:ind w:firstLine="540"/>
        <w:jc w:val="both"/>
      </w:pPr>
      <w:r w:rsidRPr="00787094">
        <w:t xml:space="preserve">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w:t>
      </w:r>
      <w:r w:rsidRPr="00787094">
        <w:t>и (или) вновь открывшимся обстоятельствам комиссией, принявшей такое решение и (или) выдавшей такое предписание.</w:t>
      </w:r>
    </w:p>
    <w:p w:rsidR="00000000" w:rsidRPr="00787094" w:rsidRDefault="00DB5908">
      <w:pPr>
        <w:pStyle w:val="ConsPlusNormal"/>
        <w:ind w:firstLine="540"/>
        <w:jc w:val="both"/>
      </w:pPr>
      <w:r w:rsidRPr="00787094">
        <w:t>2. Основаниями для пересмотра решения и (или) выданного на его основании предписания по делу о нарушении законодательства в сфере государственн</w:t>
      </w:r>
      <w:r w:rsidRPr="00787094">
        <w:t>ого оборонного заказа по новым и (или) вновь открывшимся обстоятельствам являются:</w:t>
      </w:r>
    </w:p>
    <w:p w:rsidR="00000000" w:rsidRPr="00787094" w:rsidRDefault="00DB5908">
      <w:pPr>
        <w:pStyle w:val="ConsPlusNormal"/>
        <w:ind w:firstLine="540"/>
        <w:jc w:val="both"/>
      </w:pPr>
      <w:r w:rsidRPr="00787094">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w:t>
      </w:r>
      <w:r w:rsidRPr="00787094">
        <w:t>азрешения дела;</w:t>
      </w:r>
    </w:p>
    <w:p w:rsidR="00000000" w:rsidRPr="00787094" w:rsidRDefault="00DB5908">
      <w:pPr>
        <w:pStyle w:val="ConsPlusNormal"/>
        <w:ind w:firstLine="540"/>
        <w:jc w:val="both"/>
      </w:pPr>
      <w:r w:rsidRPr="00787094">
        <w:t xml:space="preserve">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w:t>
      </w:r>
      <w:r w:rsidRPr="00787094">
        <w:t>или необоснованного решения и (или) выдачу на его основании предписания.</w:t>
      </w:r>
    </w:p>
    <w:p w:rsidR="00000000" w:rsidRPr="00787094" w:rsidRDefault="00DB5908">
      <w:pPr>
        <w:pStyle w:val="ConsPlusNormal"/>
        <w:ind w:firstLine="540"/>
        <w:jc w:val="both"/>
      </w:pPr>
      <w:bookmarkStart w:id="95" w:name="Par795"/>
      <w:bookmarkEnd w:id="95"/>
      <w:r w:rsidRPr="00787094">
        <w:t xml:space="preserve">3. </w:t>
      </w:r>
      <w:proofErr w:type="gramStart"/>
      <w:r w:rsidRPr="00787094">
        <w:t>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w:t>
      </w:r>
      <w:r w:rsidRPr="00787094">
        <w:t>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w:t>
      </w:r>
      <w:r w:rsidRPr="00787094">
        <w:t>ли или должны</w:t>
      </w:r>
      <w:proofErr w:type="gramEnd"/>
      <w:r w:rsidRPr="00787094">
        <w:t xml:space="preserve"> были узнать о наличии обстоятельств, </w:t>
      </w:r>
      <w:r w:rsidRPr="00787094">
        <w:lastRenderedPageBreak/>
        <w:t>являющихся основанием для пересмотра такого решения и (или) такого предписания.</w:t>
      </w:r>
    </w:p>
    <w:p w:rsidR="00000000" w:rsidRPr="00787094" w:rsidRDefault="00DB5908">
      <w:pPr>
        <w:pStyle w:val="ConsPlusNormal"/>
        <w:ind w:firstLine="540"/>
        <w:jc w:val="both"/>
      </w:pPr>
      <w:r w:rsidRPr="00787094">
        <w:t xml:space="preserve">4. </w:t>
      </w:r>
      <w:proofErr w:type="gramStart"/>
      <w:r w:rsidRPr="00787094">
        <w:t xml:space="preserve">По ходатайству лица, обратившегося с заявлением, указанным в </w:t>
      </w:r>
      <w:r w:rsidRPr="00787094">
        <w:t>части 3</w:t>
      </w:r>
      <w:r w:rsidRPr="00787094">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w:t>
      </w:r>
      <w:r w:rsidRPr="00787094">
        <w:t>ого на его основании предписания по делу о нарушении законодательства в сфере государственного оборонного заказа и контролирующий орган</w:t>
      </w:r>
      <w:proofErr w:type="gramEnd"/>
      <w:r w:rsidRPr="00787094">
        <w:t xml:space="preserve"> признает причины, по которым пропущен срок, уважительными.</w:t>
      </w:r>
    </w:p>
    <w:p w:rsidR="00000000" w:rsidRPr="00787094" w:rsidRDefault="00DB5908">
      <w:pPr>
        <w:pStyle w:val="ConsPlusNormal"/>
        <w:ind w:firstLine="540"/>
        <w:jc w:val="both"/>
      </w:pPr>
      <w:r w:rsidRPr="00787094">
        <w:t>5. Форма и содержание заявления о пересмотре принятого комисс</w:t>
      </w:r>
      <w:r w:rsidRPr="00787094">
        <w:t>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000000" w:rsidRPr="00787094" w:rsidRDefault="00DB5908">
      <w:pPr>
        <w:pStyle w:val="ConsPlusNormal"/>
        <w:ind w:firstLine="540"/>
        <w:jc w:val="both"/>
      </w:pPr>
      <w:r w:rsidRPr="00787094">
        <w:t>6. Контролирующий орган возвр</w:t>
      </w:r>
      <w:r w:rsidRPr="00787094">
        <w:t>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w:t>
      </w:r>
      <w:r w:rsidRPr="00787094">
        <w:t>ей со дня его получения, если установит, что:</w:t>
      </w:r>
    </w:p>
    <w:p w:rsidR="00000000" w:rsidRPr="00787094" w:rsidRDefault="00DB5908">
      <w:pPr>
        <w:pStyle w:val="ConsPlusNormal"/>
        <w:ind w:firstLine="540"/>
        <w:jc w:val="both"/>
      </w:pPr>
      <w:r w:rsidRPr="00787094">
        <w:t>1) не соблюдены требования, предъявляемые к форме и содержанию заявления;</w:t>
      </w:r>
    </w:p>
    <w:p w:rsidR="00000000" w:rsidRPr="00787094" w:rsidRDefault="00DB5908">
      <w:pPr>
        <w:pStyle w:val="ConsPlusNormal"/>
        <w:ind w:firstLine="540"/>
        <w:jc w:val="both"/>
      </w:pPr>
      <w:r w:rsidRPr="00787094">
        <w:t>2) заявление подано по истечении установленного срока и отсутствует ходатайство о его восстановлении или заявителю было отказано в восст</w:t>
      </w:r>
      <w:r w:rsidRPr="00787094">
        <w:t>ановлении пропущенного срока подачи заявления.</w:t>
      </w:r>
    </w:p>
    <w:p w:rsidR="00000000" w:rsidRPr="00787094" w:rsidRDefault="00DB5908">
      <w:pPr>
        <w:pStyle w:val="ConsPlusNormal"/>
        <w:ind w:firstLine="540"/>
        <w:jc w:val="both"/>
      </w:pPr>
      <w:r w:rsidRPr="00787094">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w:t>
      </w:r>
      <w:r w:rsidRPr="00787094">
        <w:t>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000000" w:rsidRPr="00787094" w:rsidRDefault="00DB5908">
      <w:pPr>
        <w:pStyle w:val="ConsPlusNormal"/>
        <w:ind w:firstLine="540"/>
        <w:jc w:val="both"/>
      </w:pPr>
      <w:r w:rsidRPr="00787094">
        <w:t>8. По результатам рассмотрения заявления о пересмотре принятого решения и (ил</w:t>
      </w:r>
      <w:r w:rsidRPr="00787094">
        <w:t>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000000" w:rsidRPr="00787094" w:rsidRDefault="00DB5908">
      <w:pPr>
        <w:pStyle w:val="ConsPlusNormal"/>
        <w:ind w:firstLine="540"/>
        <w:jc w:val="both"/>
      </w:pPr>
      <w:r w:rsidRPr="00787094">
        <w:t>1) об удовлетворении заявления и о пе</w:t>
      </w:r>
      <w:r w:rsidRPr="00787094">
        <w:t>ресмотре принятого решения и (или) выданного на его основании предписания;</w:t>
      </w:r>
    </w:p>
    <w:p w:rsidR="00000000" w:rsidRPr="00787094" w:rsidRDefault="00DB5908">
      <w:pPr>
        <w:pStyle w:val="ConsPlusNormal"/>
        <w:ind w:firstLine="540"/>
        <w:jc w:val="both"/>
      </w:pPr>
      <w:r w:rsidRPr="00787094">
        <w:t>2) об отказе в удовлетворении заявления о пересмотре принятого решения и (или) выданного на его основании предписания.</w:t>
      </w:r>
    </w:p>
    <w:p w:rsidR="00000000" w:rsidRPr="00787094" w:rsidRDefault="00DB5908">
      <w:pPr>
        <w:pStyle w:val="ConsPlusNormal"/>
        <w:ind w:firstLine="540"/>
        <w:jc w:val="both"/>
      </w:pPr>
      <w:r w:rsidRPr="00787094">
        <w:t>9. Решение об отказе в удовлетворении заявления о пересмотре п</w:t>
      </w:r>
      <w:r w:rsidRPr="00787094">
        <w:t xml:space="preserve">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w:t>
      </w:r>
      <w:r w:rsidRPr="00787094">
        <w:t>принятия.</w:t>
      </w:r>
    </w:p>
    <w:p w:rsidR="00000000" w:rsidRPr="00787094" w:rsidRDefault="00DB5908">
      <w:pPr>
        <w:pStyle w:val="ConsPlusNormal"/>
        <w:ind w:firstLine="540"/>
        <w:jc w:val="both"/>
      </w:pPr>
      <w:r w:rsidRPr="00787094">
        <w:t xml:space="preserve">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w:t>
      </w:r>
      <w:r w:rsidRPr="00787094">
        <w:t>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00000" w:rsidRPr="00787094" w:rsidRDefault="00DB5908">
      <w:pPr>
        <w:pStyle w:val="ConsPlusNormal"/>
        <w:ind w:firstLine="540"/>
        <w:jc w:val="both"/>
      </w:pPr>
      <w:r w:rsidRPr="00787094">
        <w:t>11. Пересмотр решения и (или) выданного на его основании предписания по делу о нарушении законод</w:t>
      </w:r>
      <w:r w:rsidRPr="00787094">
        <w:t>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00000" w:rsidRPr="00787094" w:rsidRDefault="00DB5908">
      <w:pPr>
        <w:pStyle w:val="ConsPlusNormal"/>
        <w:jc w:val="both"/>
      </w:pPr>
    </w:p>
    <w:p w:rsidR="00000000" w:rsidRPr="00787094" w:rsidRDefault="00DB5908">
      <w:pPr>
        <w:pStyle w:val="ConsPlusNormal"/>
        <w:ind w:firstLine="540"/>
        <w:jc w:val="both"/>
        <w:outlineLvl w:val="1"/>
      </w:pPr>
      <w:bookmarkStart w:id="96" w:name="Par809"/>
      <w:bookmarkEnd w:id="96"/>
      <w:r w:rsidRPr="00787094">
        <w:t>Статья 15.28. Порядок обжалования решений и предписаний контролирующего органа</w:t>
      </w:r>
    </w:p>
    <w:p w:rsidR="00000000" w:rsidRPr="00787094" w:rsidRDefault="00DB5908">
      <w:pPr>
        <w:pStyle w:val="ConsPlusNormal"/>
        <w:jc w:val="both"/>
      </w:pPr>
    </w:p>
    <w:p w:rsidR="00000000" w:rsidRPr="00787094" w:rsidRDefault="00DB5908">
      <w:pPr>
        <w:pStyle w:val="ConsPlusNormal"/>
        <w:ind w:firstLine="540"/>
        <w:jc w:val="both"/>
      </w:pPr>
      <w:r w:rsidRPr="00787094">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w:t>
      </w:r>
      <w:r w:rsidRPr="00787094">
        <w:t>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000000" w:rsidRPr="00787094" w:rsidRDefault="00DB5908">
      <w:pPr>
        <w:pStyle w:val="ConsPlusNormal"/>
        <w:ind w:firstLine="540"/>
        <w:jc w:val="both"/>
      </w:pPr>
      <w:r w:rsidRPr="00787094">
        <w:t>2. Обжалование предписания не</w:t>
      </w:r>
      <w:r w:rsidRPr="00787094">
        <w:t xml:space="preserve"> исключает обязанность его исполнения.</w:t>
      </w:r>
    </w:p>
    <w:p w:rsidR="00000000" w:rsidRPr="00787094" w:rsidRDefault="00DB5908">
      <w:pPr>
        <w:pStyle w:val="ConsPlusNormal"/>
        <w:ind w:firstLine="540"/>
        <w:jc w:val="both"/>
      </w:pPr>
    </w:p>
    <w:p w:rsidR="00000000" w:rsidRPr="00787094" w:rsidRDefault="00DB5908">
      <w:pPr>
        <w:pStyle w:val="ConsPlusNormal"/>
        <w:jc w:val="center"/>
        <w:outlineLvl w:val="0"/>
        <w:rPr>
          <w:b/>
          <w:bCs/>
          <w:sz w:val="16"/>
          <w:szCs w:val="16"/>
        </w:rPr>
      </w:pPr>
      <w:bookmarkStart w:id="97" w:name="Par814"/>
      <w:bookmarkEnd w:id="97"/>
      <w:r w:rsidRPr="00787094">
        <w:rPr>
          <w:b/>
          <w:bCs/>
          <w:sz w:val="16"/>
          <w:szCs w:val="16"/>
        </w:rPr>
        <w:t>Глава 6. ЗАКЛЮЧИТЕЛЬНЫЕ ПОЛОЖЕНИЯ</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98" w:name="Par816"/>
      <w:bookmarkEnd w:id="98"/>
      <w:r w:rsidRPr="00787094">
        <w:t xml:space="preserve">Статья 16. О признании </w:t>
      </w:r>
      <w:proofErr w:type="gramStart"/>
      <w:r w:rsidRPr="00787094">
        <w:t>утратившими</w:t>
      </w:r>
      <w:proofErr w:type="gramEnd"/>
      <w:r w:rsidRPr="00787094">
        <w:t xml:space="preserve"> силу отдельных законодательных актов (положений законодательных актов) Российской Федерации</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Со дня вступления в силу наст</w:t>
      </w:r>
      <w:r w:rsidRPr="00787094">
        <w:t>оящего Федерального закона признать утратившими силу:</w:t>
      </w:r>
    </w:p>
    <w:p w:rsidR="00000000" w:rsidRPr="00787094" w:rsidRDefault="00DB5908">
      <w:pPr>
        <w:pStyle w:val="ConsPlusNormal"/>
        <w:ind w:firstLine="540"/>
        <w:jc w:val="both"/>
      </w:pPr>
      <w:r w:rsidRPr="00787094">
        <w:t xml:space="preserve">1) Федеральный закон от 27 декабря 1995 года </w:t>
      </w:r>
      <w:r w:rsidR="00787094">
        <w:t>№</w:t>
      </w:r>
      <w:r w:rsidRPr="00787094">
        <w:t xml:space="preserve"> 213-ФЗ "О государственном оборонном заказе" </w:t>
      </w:r>
      <w:r w:rsidRPr="00787094">
        <w:lastRenderedPageBreak/>
        <w:t xml:space="preserve">(Собрание законодательства Российской Федерации, 1996, </w:t>
      </w:r>
      <w:r w:rsidR="00787094">
        <w:t>№</w:t>
      </w:r>
      <w:r w:rsidRPr="00787094">
        <w:t xml:space="preserve"> 1, ст. 6);</w:t>
      </w:r>
    </w:p>
    <w:p w:rsidR="00000000" w:rsidRPr="00787094" w:rsidRDefault="00DB5908">
      <w:pPr>
        <w:pStyle w:val="ConsPlusNormal"/>
        <w:ind w:firstLine="540"/>
        <w:jc w:val="both"/>
      </w:pPr>
      <w:proofErr w:type="gramStart"/>
      <w:r w:rsidRPr="00787094">
        <w:t>2) статью 12 Федерального закона от 2 февра</w:t>
      </w:r>
      <w:r w:rsidRPr="00787094">
        <w:t xml:space="preserve">ля 2006 года </w:t>
      </w:r>
      <w:r w:rsidR="00787094">
        <w:t>№</w:t>
      </w:r>
      <w:r w:rsidRPr="00787094">
        <w:t xml:space="preserve">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w:t>
      </w:r>
      <w:r w:rsidRPr="00787094">
        <w:t xml:space="preserve">ставки товаров, выполнение работ, оказание услуг для государственных и муниципальных нужд" (Собрание законодательства Российской Федерации, 2006, </w:t>
      </w:r>
      <w:r w:rsidR="00787094">
        <w:t>№</w:t>
      </w:r>
      <w:r w:rsidRPr="00787094">
        <w:t xml:space="preserve"> 6, ст. 636);</w:t>
      </w:r>
      <w:proofErr w:type="gramEnd"/>
    </w:p>
    <w:p w:rsidR="00000000" w:rsidRPr="00787094" w:rsidRDefault="00DB5908">
      <w:pPr>
        <w:pStyle w:val="ConsPlusNormal"/>
        <w:ind w:firstLine="540"/>
        <w:jc w:val="both"/>
      </w:pPr>
      <w:r w:rsidRPr="00787094">
        <w:t xml:space="preserve">3) статью 7 Федерального закона от 1 декабря 2007 года </w:t>
      </w:r>
      <w:r w:rsidR="00787094">
        <w:t>№</w:t>
      </w:r>
      <w:r w:rsidRPr="00787094">
        <w:t xml:space="preserve"> 318-ФЗ "О внесении изменений в отдельн</w:t>
      </w:r>
      <w:r w:rsidRPr="00787094">
        <w:t>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787094">
        <w:t>Росатом</w:t>
      </w:r>
      <w:proofErr w:type="spellEnd"/>
      <w:r w:rsidRPr="00787094">
        <w:t xml:space="preserve">" (Собрание законодательства Российской Федерации, 2007, </w:t>
      </w:r>
      <w:r w:rsidR="00787094">
        <w:t>№</w:t>
      </w:r>
      <w:r w:rsidRPr="00787094">
        <w:t xml:space="preserve"> 49, ст. 6079);</w:t>
      </w:r>
    </w:p>
    <w:p w:rsidR="00000000" w:rsidRPr="00787094" w:rsidRDefault="00DB5908">
      <w:pPr>
        <w:pStyle w:val="ConsPlusNormal"/>
        <w:ind w:firstLine="540"/>
        <w:jc w:val="both"/>
      </w:pPr>
      <w:r w:rsidRPr="00787094">
        <w:t xml:space="preserve">4) Федеральный закон от 28 декабря 2010 </w:t>
      </w:r>
      <w:r w:rsidRPr="00787094">
        <w:t xml:space="preserve">года </w:t>
      </w:r>
      <w:r w:rsidR="00787094">
        <w:t>№</w:t>
      </w:r>
      <w:r w:rsidRPr="00787094">
        <w:t xml:space="preserve"> 402-ФЗ "О приостановлении действия отдельных положений законодательных актов Российской Федерации" (Собрание законодательства Российской Федерации, 2011, </w:t>
      </w:r>
      <w:r w:rsidR="00787094">
        <w:t>№</w:t>
      </w:r>
      <w:r w:rsidRPr="00787094">
        <w:t xml:space="preserve"> 1, ст. 14);</w:t>
      </w:r>
    </w:p>
    <w:p w:rsidR="00000000" w:rsidRPr="00787094" w:rsidRDefault="00DB5908">
      <w:pPr>
        <w:pStyle w:val="ConsPlusNormal"/>
        <w:ind w:firstLine="540"/>
        <w:jc w:val="both"/>
      </w:pPr>
      <w:r w:rsidRPr="00787094">
        <w:t xml:space="preserve">5) статью 14 Федерального закона от 19 июля 2011 года </w:t>
      </w:r>
      <w:r w:rsidR="00787094">
        <w:t>№</w:t>
      </w:r>
      <w:r w:rsidRPr="00787094">
        <w:t xml:space="preserve"> 248-ФЗ "О внесении измене</w:t>
      </w:r>
      <w:r w:rsidRPr="00787094">
        <w:t xml:space="preserve">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w:t>
      </w:r>
      <w:r w:rsidR="00787094">
        <w:t>№</w:t>
      </w:r>
      <w:r w:rsidRPr="00787094">
        <w:t xml:space="preserve"> 30, ст. 4596).</w:t>
      </w:r>
    </w:p>
    <w:p w:rsidR="00000000" w:rsidRPr="00787094" w:rsidRDefault="00DB5908">
      <w:pPr>
        <w:pStyle w:val="ConsPlusNormal"/>
        <w:ind w:firstLine="540"/>
        <w:jc w:val="both"/>
      </w:pPr>
    </w:p>
    <w:p w:rsidR="00000000" w:rsidRPr="00787094" w:rsidRDefault="00DB5908">
      <w:pPr>
        <w:pStyle w:val="ConsPlusNormal"/>
        <w:ind w:firstLine="540"/>
        <w:jc w:val="both"/>
        <w:outlineLvl w:val="1"/>
      </w:pPr>
      <w:bookmarkStart w:id="99" w:name="Par825"/>
      <w:bookmarkEnd w:id="99"/>
      <w:r w:rsidRPr="00787094">
        <w:t>Статья 17. Вступление в силу на</w:t>
      </w:r>
      <w:r w:rsidRPr="00787094">
        <w:t>стоящего Федерального закона</w:t>
      </w:r>
    </w:p>
    <w:p w:rsidR="00000000" w:rsidRPr="00787094" w:rsidRDefault="00DB5908">
      <w:pPr>
        <w:pStyle w:val="ConsPlusNormal"/>
        <w:ind w:firstLine="540"/>
        <w:jc w:val="both"/>
      </w:pPr>
    </w:p>
    <w:p w:rsidR="00000000" w:rsidRPr="00787094" w:rsidRDefault="00DB5908">
      <w:pPr>
        <w:pStyle w:val="ConsPlusNormal"/>
        <w:ind w:firstLine="540"/>
        <w:jc w:val="both"/>
      </w:pPr>
      <w:r w:rsidRPr="00787094">
        <w:t>Настоящий Федеральный закон вступает в силу с 1 января 2013 года.</w:t>
      </w:r>
    </w:p>
    <w:p w:rsidR="00000000" w:rsidRPr="00787094" w:rsidRDefault="00DB5908">
      <w:pPr>
        <w:pStyle w:val="ConsPlusNormal"/>
        <w:ind w:firstLine="540"/>
        <w:jc w:val="both"/>
      </w:pPr>
    </w:p>
    <w:p w:rsidR="00000000" w:rsidRPr="00787094" w:rsidRDefault="00DB5908">
      <w:pPr>
        <w:pStyle w:val="ConsPlusNormal"/>
        <w:jc w:val="right"/>
      </w:pPr>
      <w:r w:rsidRPr="00787094">
        <w:t>Президент</w:t>
      </w:r>
    </w:p>
    <w:p w:rsidR="00000000" w:rsidRPr="00787094" w:rsidRDefault="00DB5908">
      <w:pPr>
        <w:pStyle w:val="ConsPlusNormal"/>
        <w:jc w:val="right"/>
      </w:pPr>
      <w:r w:rsidRPr="00787094">
        <w:t>Российской Федерации</w:t>
      </w:r>
    </w:p>
    <w:p w:rsidR="00000000" w:rsidRPr="00787094" w:rsidRDefault="00DB5908">
      <w:pPr>
        <w:pStyle w:val="ConsPlusNormal"/>
        <w:jc w:val="right"/>
      </w:pPr>
      <w:r w:rsidRPr="00787094">
        <w:t>В.ПУТИН</w:t>
      </w:r>
    </w:p>
    <w:p w:rsidR="00000000" w:rsidRPr="00787094" w:rsidRDefault="00DB5908">
      <w:pPr>
        <w:pStyle w:val="ConsPlusNormal"/>
      </w:pPr>
      <w:r w:rsidRPr="00787094">
        <w:t>Москва, Кремль</w:t>
      </w:r>
    </w:p>
    <w:p w:rsidR="00000000" w:rsidRPr="00787094" w:rsidRDefault="00DB5908">
      <w:pPr>
        <w:pStyle w:val="ConsPlusNormal"/>
      </w:pPr>
      <w:r w:rsidRPr="00787094">
        <w:t>29 декабря 2012 года</w:t>
      </w:r>
    </w:p>
    <w:p w:rsidR="00000000" w:rsidRPr="00787094" w:rsidRDefault="00787094">
      <w:pPr>
        <w:pStyle w:val="ConsPlusNormal"/>
      </w:pPr>
      <w:r>
        <w:t>№</w:t>
      </w:r>
      <w:r w:rsidR="00DB5908" w:rsidRPr="00787094">
        <w:t xml:space="preserve"> 275-ФЗ</w:t>
      </w:r>
    </w:p>
    <w:p w:rsidR="00000000" w:rsidRPr="00787094" w:rsidRDefault="00DB5908">
      <w:pPr>
        <w:pStyle w:val="ConsPlusNormal"/>
        <w:ind w:firstLine="540"/>
        <w:jc w:val="both"/>
      </w:pPr>
    </w:p>
    <w:p w:rsidR="00000000" w:rsidRPr="00787094" w:rsidRDefault="00DB5908">
      <w:pPr>
        <w:pStyle w:val="ConsPlusNormal"/>
        <w:ind w:firstLine="540"/>
        <w:jc w:val="both"/>
      </w:pPr>
    </w:p>
    <w:p w:rsidR="00DB5908" w:rsidRPr="00787094" w:rsidRDefault="00DB5908">
      <w:pPr>
        <w:pStyle w:val="ConsPlusNormal"/>
        <w:pBdr>
          <w:top w:val="single" w:sz="6" w:space="0" w:color="auto"/>
        </w:pBdr>
        <w:spacing w:before="100" w:after="100"/>
        <w:jc w:val="both"/>
        <w:rPr>
          <w:sz w:val="2"/>
          <w:szCs w:val="2"/>
        </w:rPr>
      </w:pPr>
    </w:p>
    <w:sectPr w:rsidR="00DB5908" w:rsidRPr="0078709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08" w:rsidRDefault="00DB5908">
      <w:pPr>
        <w:spacing w:after="0" w:line="240" w:lineRule="auto"/>
      </w:pPr>
      <w:r>
        <w:separator/>
      </w:r>
    </w:p>
  </w:endnote>
  <w:endnote w:type="continuationSeparator" w:id="0">
    <w:p w:rsidR="00DB5908" w:rsidRDefault="00DB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90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08" w:rsidRDefault="00DB5908">
      <w:pPr>
        <w:spacing w:after="0" w:line="240" w:lineRule="auto"/>
      </w:pPr>
      <w:r>
        <w:separator/>
      </w:r>
    </w:p>
  </w:footnote>
  <w:footnote w:type="continuationSeparator" w:id="0">
    <w:p w:rsidR="00DB5908" w:rsidRDefault="00DB5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9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94"/>
    <w:rsid w:val="00787094"/>
    <w:rsid w:val="00DB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20570</Words>
  <Characters>117254</Characters>
  <Application>Microsoft Office Word</Application>
  <DocSecurity>2</DocSecurity>
  <Lines>977</Lines>
  <Paragraphs>275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275-ФЗ(ред. от 13.07.2015)"О государственном оборонном заказе"</vt:lpstr>
    </vt:vector>
  </TitlesOfParts>
  <Company>SPecialiST RePack</Company>
  <LinksUpToDate>false</LinksUpToDate>
  <CharactersWithSpaces>137549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275-ФЗ(ред. от 13.07.2015)"О государственном оборонном заказе"</dc:title>
  <dc:creator>Институт госзакупок (www.roszakupki.ru)</dc:creator>
  <cp:lastModifiedBy>Институт госзакупок (www.roszakupki.ru)</cp:lastModifiedBy>
  <cp:revision>2</cp:revision>
  <dcterms:created xsi:type="dcterms:W3CDTF">2015-07-20T14:03:00Z</dcterms:created>
  <dcterms:modified xsi:type="dcterms:W3CDTF">2015-07-20T14:03:00Z</dcterms:modified>
</cp:coreProperties>
</file>